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74" w:rsidRPr="00D41CC4" w:rsidRDefault="00831374" w:rsidP="00525CFE">
      <w:pPr>
        <w:rPr>
          <w:rFonts w:ascii="Arial" w:hAnsi="Arial" w:cs="Arial"/>
          <w:sz w:val="22"/>
          <w:szCs w:val="22"/>
        </w:rPr>
      </w:pPr>
    </w:p>
    <w:p w:rsidR="00525CFE" w:rsidRPr="00F34FA9" w:rsidRDefault="00525CFE" w:rsidP="00525C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34FA9">
        <w:rPr>
          <w:rFonts w:ascii="Arial" w:hAnsi="Arial" w:cs="Arial"/>
          <w:b/>
          <w:sz w:val="22"/>
          <w:szCs w:val="22"/>
          <w:u w:val="single"/>
        </w:rPr>
        <w:t xml:space="preserve">CHECK LIST </w:t>
      </w:r>
      <w:proofErr w:type="gramStart"/>
      <w:r w:rsidRPr="00F34FA9"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7E64E0" w:rsidRPr="007E64E0">
        <w:rPr>
          <w:rFonts w:ascii="Arial" w:hAnsi="Arial" w:cs="Arial"/>
          <w:b/>
          <w:sz w:val="22"/>
          <w:szCs w:val="22"/>
          <w:u w:val="single"/>
        </w:rPr>
        <w:t xml:space="preserve"> EXPEDIÇÃO</w:t>
      </w:r>
      <w:proofErr w:type="gramEnd"/>
      <w:r w:rsidR="007E64E0" w:rsidRPr="007E64E0">
        <w:rPr>
          <w:rFonts w:ascii="Arial" w:hAnsi="Arial" w:cs="Arial"/>
          <w:b/>
          <w:sz w:val="22"/>
          <w:szCs w:val="22"/>
          <w:u w:val="single"/>
        </w:rPr>
        <w:t xml:space="preserve"> DE DOCUMENTOS</w:t>
      </w:r>
      <w:r w:rsidR="002524FC">
        <w:rPr>
          <w:rFonts w:ascii="Arial" w:hAnsi="Arial" w:cs="Arial"/>
          <w:b/>
          <w:sz w:val="22"/>
          <w:szCs w:val="22"/>
          <w:u w:val="single"/>
        </w:rPr>
        <w:t xml:space="preserve"> VIA M</w:t>
      </w:r>
      <w:r w:rsidR="000918B5">
        <w:rPr>
          <w:rFonts w:ascii="Arial" w:hAnsi="Arial" w:cs="Arial"/>
          <w:b/>
          <w:sz w:val="22"/>
          <w:szCs w:val="22"/>
          <w:u w:val="single"/>
        </w:rPr>
        <w:t>OTOBOY</w:t>
      </w:r>
      <w:r w:rsidR="00BD15F1">
        <w:rPr>
          <w:rFonts w:ascii="Arial" w:hAnsi="Arial" w:cs="Arial"/>
          <w:b/>
          <w:sz w:val="22"/>
          <w:szCs w:val="22"/>
          <w:u w:val="single"/>
        </w:rPr>
        <w:t xml:space="preserve"> – ENTREGA </w:t>
      </w:r>
      <w:r w:rsidR="008407B5">
        <w:rPr>
          <w:rFonts w:ascii="Arial" w:hAnsi="Arial" w:cs="Arial"/>
          <w:b/>
          <w:sz w:val="22"/>
          <w:szCs w:val="22"/>
          <w:u w:val="single"/>
        </w:rPr>
        <w:t>CORREIOS</w:t>
      </w: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9"/>
        <w:gridCol w:w="709"/>
        <w:gridCol w:w="1148"/>
        <w:gridCol w:w="2502"/>
      </w:tblGrid>
      <w:tr w:rsidR="00C23DD7" w:rsidRPr="00D41CC4" w:rsidTr="00C23DD7">
        <w:tc>
          <w:tcPr>
            <w:tcW w:w="993" w:type="dxa"/>
            <w:vMerge w:val="restart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23DD7" w:rsidRPr="00D41CC4" w:rsidRDefault="00C23DD7" w:rsidP="00977B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502" w:type="dxa"/>
            <w:vMerge w:val="restart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C23DD7" w:rsidRPr="00D41CC4" w:rsidTr="00C23DD7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502" w:type="dxa"/>
            <w:vMerge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DD7" w:rsidRPr="00D41CC4" w:rsidTr="00C23DD7">
        <w:tc>
          <w:tcPr>
            <w:tcW w:w="993" w:type="dxa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C23DD7" w:rsidRPr="00D41CC4" w:rsidRDefault="007E64E0" w:rsidP="009862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64E0">
              <w:rPr>
                <w:rFonts w:ascii="Arial" w:hAnsi="Arial" w:cs="Arial"/>
                <w:sz w:val="22"/>
                <w:szCs w:val="22"/>
              </w:rPr>
              <w:t>Receber a documentação a ser expedida</w:t>
            </w:r>
            <w:r w:rsidR="000070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23DD7" w:rsidRPr="00D41CC4" w:rsidRDefault="006D7E95" w:rsidP="00BD7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Praticas Administrativas.</w:t>
            </w:r>
          </w:p>
        </w:tc>
      </w:tr>
      <w:tr w:rsidR="006D7E95" w:rsidRPr="00D41CC4" w:rsidTr="002649F2">
        <w:tc>
          <w:tcPr>
            <w:tcW w:w="993" w:type="dxa"/>
            <w:vAlign w:val="center"/>
          </w:tcPr>
          <w:p w:rsidR="006D7E95" w:rsidRPr="00D41CC4" w:rsidRDefault="006D7E95" w:rsidP="006D7E9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5" w:colLast="5"/>
            <w:r w:rsidRPr="00D41C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64E0">
              <w:rPr>
                <w:rFonts w:ascii="Arial" w:hAnsi="Arial" w:cs="Arial"/>
                <w:sz w:val="22"/>
                <w:szCs w:val="22"/>
              </w:rPr>
              <w:t>Conferir a documentação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6D7E95" w:rsidRDefault="006D7E95" w:rsidP="006D7E95">
            <w:r w:rsidRPr="00680C6F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680C6F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680C6F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6D7E95" w:rsidRPr="00D41CC4" w:rsidTr="002649F2">
        <w:tc>
          <w:tcPr>
            <w:tcW w:w="993" w:type="dxa"/>
            <w:vAlign w:val="center"/>
          </w:tcPr>
          <w:p w:rsidR="006D7E95" w:rsidRPr="00D41CC4" w:rsidRDefault="006D7E95" w:rsidP="006D7E95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64E0">
              <w:rPr>
                <w:rFonts w:ascii="Arial" w:hAnsi="Arial" w:cs="Arial"/>
                <w:sz w:val="22"/>
                <w:szCs w:val="22"/>
              </w:rPr>
              <w:t>Verifica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E64E0">
              <w:rPr>
                <w:rFonts w:ascii="Arial" w:hAnsi="Arial" w:cs="Arial"/>
                <w:sz w:val="22"/>
                <w:szCs w:val="22"/>
              </w:rPr>
              <w:t xml:space="preserve"> se está em envelope devidamente endereçado ao destino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6D7E95" w:rsidRDefault="006D7E95" w:rsidP="006D7E95">
            <w:r w:rsidRPr="00680C6F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680C6F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680C6F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6D7E95" w:rsidRPr="00D41CC4" w:rsidTr="002649F2">
        <w:tc>
          <w:tcPr>
            <w:tcW w:w="993" w:type="dxa"/>
            <w:vAlign w:val="center"/>
          </w:tcPr>
          <w:p w:rsidR="006D7E95" w:rsidRPr="00D41CC4" w:rsidRDefault="006D7E95" w:rsidP="006D7E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6D7E95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</w:t>
            </w:r>
            <w:r w:rsidRPr="007E64E0">
              <w:rPr>
                <w:rFonts w:ascii="Arial" w:hAnsi="Arial" w:cs="Arial"/>
                <w:sz w:val="22"/>
                <w:szCs w:val="22"/>
              </w:rPr>
              <w:t xml:space="preserve">ocumentação </w:t>
            </w:r>
            <w:r>
              <w:rPr>
                <w:rFonts w:ascii="Arial" w:hAnsi="Arial" w:cs="Arial"/>
                <w:sz w:val="22"/>
                <w:szCs w:val="22"/>
              </w:rPr>
              <w:t xml:space="preserve">está </w:t>
            </w:r>
            <w:r w:rsidRPr="007E64E0">
              <w:rPr>
                <w:rFonts w:ascii="Arial" w:hAnsi="Arial" w:cs="Arial"/>
                <w:sz w:val="22"/>
                <w:szCs w:val="22"/>
              </w:rPr>
              <w:t>em conformidade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6D7E95" w:rsidRDefault="006D7E95" w:rsidP="006D7E95">
            <w:r w:rsidRPr="00680C6F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680C6F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680C6F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6D7E95" w:rsidRPr="00D41CC4" w:rsidTr="002649F2">
        <w:tc>
          <w:tcPr>
            <w:tcW w:w="993" w:type="dxa"/>
            <w:vAlign w:val="center"/>
          </w:tcPr>
          <w:p w:rsidR="006D7E95" w:rsidRPr="00D41CC4" w:rsidRDefault="006D7E95" w:rsidP="006D7E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estiver em conformidade, segue para expedição.</w:t>
            </w: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6D7E95" w:rsidRDefault="006D7E95" w:rsidP="006D7E95">
            <w:r w:rsidRPr="00680C6F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680C6F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680C6F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6D7E95" w:rsidRPr="00D41CC4" w:rsidTr="002649F2">
        <w:tc>
          <w:tcPr>
            <w:tcW w:w="993" w:type="dxa"/>
            <w:vAlign w:val="center"/>
          </w:tcPr>
          <w:p w:rsidR="006D7E95" w:rsidRDefault="006D7E95" w:rsidP="006D7E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6D7E95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não estiver em conformidade</w:t>
            </w:r>
            <w:r w:rsidRPr="007E64E0">
              <w:rPr>
                <w:rFonts w:ascii="Arial" w:hAnsi="Arial" w:cs="Arial"/>
                <w:sz w:val="22"/>
                <w:szCs w:val="22"/>
              </w:rPr>
              <w:t xml:space="preserve"> devolver ao remetente para as devidas correções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6D7E95" w:rsidRDefault="006D7E95" w:rsidP="006D7E95">
            <w:r w:rsidRPr="00680C6F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680C6F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680C6F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6D7E95" w:rsidRPr="00D41CC4" w:rsidTr="002649F2">
        <w:tc>
          <w:tcPr>
            <w:tcW w:w="993" w:type="dxa"/>
            <w:vAlign w:val="center"/>
          </w:tcPr>
          <w:p w:rsidR="006D7E95" w:rsidRPr="00D41CC4" w:rsidRDefault="006D7E95" w:rsidP="006D7E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e</w:t>
            </w:r>
            <w:r w:rsidRPr="0000706E">
              <w:rPr>
                <w:rFonts w:ascii="Arial" w:hAnsi="Arial" w:cs="Arial"/>
                <w:sz w:val="22"/>
                <w:szCs w:val="22"/>
              </w:rPr>
              <w:t>xecuta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00706E">
              <w:rPr>
                <w:rFonts w:ascii="Arial" w:hAnsi="Arial" w:cs="Arial"/>
                <w:sz w:val="22"/>
                <w:szCs w:val="22"/>
              </w:rPr>
              <w:t xml:space="preserve"> a expedição do documento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0706E">
              <w:rPr>
                <w:rFonts w:ascii="Arial" w:hAnsi="Arial" w:cs="Arial"/>
                <w:sz w:val="22"/>
                <w:szCs w:val="22"/>
              </w:rPr>
              <w:t xml:space="preserve"> avulso ou processo, adotando medidas quanto à segurança, de modo que o mesmo não corra riscos de perda ou extravio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6D7E95" w:rsidRDefault="006D7E95" w:rsidP="006D7E95">
            <w:r w:rsidRPr="00680C6F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680C6F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680C6F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6D7E95" w:rsidRPr="00D41CC4" w:rsidTr="002649F2">
        <w:tc>
          <w:tcPr>
            <w:tcW w:w="993" w:type="dxa"/>
            <w:vAlign w:val="center"/>
          </w:tcPr>
          <w:p w:rsidR="006D7E95" w:rsidRPr="00D41CC4" w:rsidRDefault="006D7E95" w:rsidP="006D7E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i</w:t>
            </w:r>
            <w:r w:rsidRPr="0000706E">
              <w:rPr>
                <w:rFonts w:ascii="Arial" w:hAnsi="Arial" w:cs="Arial"/>
                <w:sz w:val="22"/>
                <w:szCs w:val="22"/>
              </w:rPr>
              <w:t>dentifica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00706E">
              <w:rPr>
                <w:rFonts w:ascii="Arial" w:hAnsi="Arial" w:cs="Arial"/>
                <w:sz w:val="22"/>
                <w:szCs w:val="22"/>
              </w:rPr>
              <w:t xml:space="preserve"> por qual meio será ex</w:t>
            </w:r>
            <w:r>
              <w:rPr>
                <w:rFonts w:ascii="Arial" w:hAnsi="Arial" w:cs="Arial"/>
                <w:sz w:val="22"/>
                <w:szCs w:val="22"/>
              </w:rPr>
              <w:t xml:space="preserve">pedida, ou seja, via malote </w:t>
            </w:r>
            <w:r w:rsidRPr="0000706E">
              <w:rPr>
                <w:rFonts w:ascii="Arial" w:hAnsi="Arial" w:cs="Arial"/>
                <w:sz w:val="22"/>
                <w:szCs w:val="22"/>
              </w:rPr>
              <w:t>ou via serviço de motoboy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6D7E95" w:rsidRDefault="006D7E95" w:rsidP="006D7E95">
            <w:r w:rsidRPr="00680C6F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680C6F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680C6F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6D7E95" w:rsidRPr="00D41CC4" w:rsidTr="002649F2">
        <w:tc>
          <w:tcPr>
            <w:tcW w:w="993" w:type="dxa"/>
            <w:vAlign w:val="center"/>
          </w:tcPr>
          <w:p w:rsidR="006D7E95" w:rsidRPr="00D41CC4" w:rsidRDefault="006D7E95" w:rsidP="006D7E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6D7E95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r</w:t>
            </w:r>
            <w:r w:rsidRPr="0000706E">
              <w:rPr>
                <w:rFonts w:ascii="Arial" w:hAnsi="Arial" w:cs="Arial"/>
                <w:sz w:val="22"/>
                <w:szCs w:val="22"/>
              </w:rPr>
              <w:t>egistra</w:t>
            </w:r>
            <w:r>
              <w:rPr>
                <w:rFonts w:ascii="Arial" w:hAnsi="Arial" w:cs="Arial"/>
                <w:sz w:val="22"/>
                <w:szCs w:val="22"/>
              </w:rPr>
              <w:t xml:space="preserve">da em planilha de controle a </w:t>
            </w:r>
            <w:r w:rsidRPr="0000706E">
              <w:rPr>
                <w:rFonts w:ascii="Arial" w:hAnsi="Arial" w:cs="Arial"/>
                <w:sz w:val="22"/>
                <w:szCs w:val="22"/>
              </w:rPr>
              <w:t>expedição de documentos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6D7E95" w:rsidRDefault="006D7E95" w:rsidP="006D7E95">
            <w:r w:rsidRPr="00680C6F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680C6F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680C6F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6D7E95" w:rsidRPr="00D41CC4" w:rsidTr="002649F2">
        <w:tc>
          <w:tcPr>
            <w:tcW w:w="993" w:type="dxa"/>
            <w:vAlign w:val="center"/>
          </w:tcPr>
          <w:p w:rsidR="006D7E95" w:rsidRPr="00D41CC4" w:rsidRDefault="006D7E95" w:rsidP="006D7E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center"/>
          </w:tcPr>
          <w:p w:rsidR="006D7E95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documento foi entregue no correio juntamente com o aviso de recebimento?</w:t>
            </w: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6D7E95" w:rsidRDefault="006D7E95" w:rsidP="006D7E95">
            <w:r w:rsidRPr="00680C6F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680C6F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680C6F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6D7E95" w:rsidRPr="00D41CC4" w:rsidTr="002649F2">
        <w:tc>
          <w:tcPr>
            <w:tcW w:w="993" w:type="dxa"/>
            <w:vAlign w:val="center"/>
          </w:tcPr>
          <w:p w:rsidR="006D7E95" w:rsidRPr="00D41CC4" w:rsidRDefault="006D7E95" w:rsidP="006D7E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motoboy trouxe</w:t>
            </w:r>
            <w:r w:rsidRPr="00D241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 extrato comprovando a postagem no correio?</w:t>
            </w: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6D7E95" w:rsidRDefault="006D7E95" w:rsidP="006D7E95">
            <w:r w:rsidRPr="00680C6F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680C6F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680C6F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6D7E95" w:rsidRPr="00D41CC4" w:rsidTr="002649F2">
        <w:tc>
          <w:tcPr>
            <w:tcW w:w="993" w:type="dxa"/>
            <w:vAlign w:val="center"/>
          </w:tcPr>
          <w:p w:rsidR="006D7E95" w:rsidRPr="00D41CC4" w:rsidRDefault="006D7E95" w:rsidP="006D7E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center"/>
          </w:tcPr>
          <w:p w:rsidR="006D7E95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5B05">
              <w:rPr>
                <w:rFonts w:ascii="Arial" w:hAnsi="Arial" w:cs="Arial"/>
                <w:sz w:val="22"/>
                <w:szCs w:val="22"/>
              </w:rPr>
              <w:t>Todos os documentos recebidos passa</w:t>
            </w:r>
            <w:r>
              <w:rPr>
                <w:rFonts w:ascii="Arial" w:hAnsi="Arial" w:cs="Arial"/>
                <w:sz w:val="22"/>
                <w:szCs w:val="22"/>
              </w:rPr>
              <w:t>ra</w:t>
            </w:r>
            <w:r w:rsidRPr="009B5B05">
              <w:rPr>
                <w:rFonts w:ascii="Arial" w:hAnsi="Arial" w:cs="Arial"/>
                <w:sz w:val="22"/>
                <w:szCs w:val="22"/>
              </w:rPr>
              <w:t>m p</w:t>
            </w:r>
            <w:r>
              <w:rPr>
                <w:rFonts w:ascii="Arial" w:hAnsi="Arial" w:cs="Arial"/>
                <w:sz w:val="22"/>
                <w:szCs w:val="22"/>
              </w:rPr>
              <w:t xml:space="preserve">ela </w:t>
            </w:r>
            <w:r w:rsidRPr="009B5B05">
              <w:rPr>
                <w:rFonts w:ascii="Arial" w:hAnsi="Arial" w:cs="Arial"/>
                <w:sz w:val="22"/>
                <w:szCs w:val="22"/>
              </w:rPr>
              <w:t>triagem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6D7E95" w:rsidRDefault="006D7E95" w:rsidP="006D7E95">
            <w:r w:rsidRPr="00680C6F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680C6F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680C6F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6D7E95" w:rsidRPr="00D41CC4" w:rsidTr="002649F2">
        <w:tc>
          <w:tcPr>
            <w:tcW w:w="993" w:type="dxa"/>
            <w:vAlign w:val="center"/>
          </w:tcPr>
          <w:p w:rsidR="006D7E95" w:rsidRDefault="006D7E95" w:rsidP="006D7E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center"/>
          </w:tcPr>
          <w:p w:rsidR="006D7E95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extrato emitido pelo correio foi entregue a Coordenação de Manutenção e Logística?</w:t>
            </w: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D7E95" w:rsidRPr="00D41CC4" w:rsidRDefault="006D7E95" w:rsidP="006D7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6D7E95" w:rsidRDefault="006D7E95" w:rsidP="006D7E95">
            <w:r w:rsidRPr="00680C6F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680C6F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680C6F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bookmarkEnd w:id="0"/>
      <w:tr w:rsidR="00500992" w:rsidRPr="00D41CC4" w:rsidTr="00C23DD7">
        <w:tc>
          <w:tcPr>
            <w:tcW w:w="993" w:type="dxa"/>
            <w:vAlign w:val="center"/>
          </w:tcPr>
          <w:p w:rsidR="00500992" w:rsidRDefault="00500992" w:rsidP="005009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center"/>
          </w:tcPr>
          <w:p w:rsidR="00500992" w:rsidRDefault="00500992" w:rsidP="005009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0992" w:rsidRPr="00D41CC4" w:rsidRDefault="00500992" w:rsidP="005009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0992" w:rsidRPr="00D41CC4" w:rsidRDefault="00500992" w:rsidP="005009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00992" w:rsidRPr="00D41CC4" w:rsidRDefault="00500992" w:rsidP="005009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500992" w:rsidRPr="00D41CC4" w:rsidRDefault="00500992" w:rsidP="005009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992" w:rsidRPr="00D41CC4" w:rsidTr="00C23DD7">
        <w:tc>
          <w:tcPr>
            <w:tcW w:w="993" w:type="dxa"/>
            <w:vAlign w:val="center"/>
          </w:tcPr>
          <w:p w:rsidR="00500992" w:rsidRDefault="00500992" w:rsidP="005009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1" w:type="dxa"/>
            <w:vAlign w:val="center"/>
          </w:tcPr>
          <w:p w:rsidR="00500992" w:rsidRDefault="00500992" w:rsidP="005009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0992" w:rsidRPr="00D41CC4" w:rsidRDefault="00500992" w:rsidP="005009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0992" w:rsidRPr="00D41CC4" w:rsidRDefault="00500992" w:rsidP="005009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00992" w:rsidRPr="00D41CC4" w:rsidRDefault="00500992" w:rsidP="005009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500992" w:rsidRPr="00D41CC4" w:rsidRDefault="00500992" w:rsidP="005009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17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haja alguma atividade que não está listada acima, fazer a inserção da atividade).</w:t>
      </w:r>
    </w:p>
    <w:p w:rsidR="00C5435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C54358" w:rsidRPr="00D41CC4" w:rsidRDefault="00C54358" w:rsidP="00C54358">
      <w:pPr>
        <w:rPr>
          <w:rFonts w:ascii="Arial" w:hAnsi="Arial" w:cs="Arial"/>
          <w:sz w:val="22"/>
          <w:szCs w:val="22"/>
        </w:rPr>
      </w:pPr>
    </w:p>
    <w:p w:rsidR="008B09CA" w:rsidRPr="00D41CC4" w:rsidRDefault="00080055" w:rsidP="00A97DE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219710</wp:posOffset>
                </wp:positionV>
                <wp:extent cx="2359025" cy="771525"/>
                <wp:effectExtent l="8255" t="10160" r="8890" b="889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1pt;margin-top:17.3pt;width:185.75pt;height:6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TbLAIAAFYEAAAOAAAAZHJzL2Uyb0RvYy54bWysVNtu2zAMfR+wfxD0vjjJkqYx4hRdugwD&#10;ugvQ7gNoWY6FyaImKbGzrx8lp2l2wR6G+UEgReqQPCS9uulbzQ7SeYWm4JPRmDNpBFbK7Ar+5XH7&#10;6pozH8BUoNHIgh+l5zfrly9Wnc3lFBvUlXSMQIzPO1vwJgSbZ5kXjWzBj9BKQ8YaXQuBVLfLKgcd&#10;obc6m47HV1mHrrIOhfSebu8GI18n/LqWInyqay8D0wWn3EI6XTrLeGbrFeQ7B7ZR4pQG/EMWLShD&#10;Qc9QdxCA7Z36DapVwqHHOowEthnWtRIy1UDVTMa/VPPQgJWpFiLH2zNN/v/Bio+Hz46pquBXnBlo&#10;qUUbUD2wSrJH2Qdk08hRZ31Org+WnEP/BnvqdarX23sUXz0zuGnA7OStc9g1EirKcRJfZhdPBxwf&#10;QcruA1YUDPYBE1BfuzYSSJQwQqdeHc/9oTyYoMvp6/lyPJ1zJsi2WEzmJMcQkD+9ts6HdxJbFoWC&#10;O+p/QofDvQ+D65NLDOZRq2qrtE6K25Ub7dgBaFa26Tuh/+SmDesKvoyx/w4xTt+fIFoVaOi1agt+&#10;fXaCPNL21lSUJuQBlB5kqk6bE4+RuoHE0Jc9OUZyS6yOxKjDYbhpGUlo0H3nrKPBLrj/tgcnOdPv&#10;DXVlOZnN4iYkZTZfTElxl5by0gJGEFTBA2eDuAnD9uytU7uGIg1zYPCWOlmrRPJzVqe8aXhTm06L&#10;FrfjUk9ez7+D9Q8AAAD//wMAUEsDBBQABgAIAAAAIQA1qLYu3wAAAAoBAAAPAAAAZHJzL2Rvd25y&#10;ZXYueG1sTI/BbsIwEETvlfoP1lbqDRyTElVpHFQhceHWFFGOJnZjQ7yOYgPh77s9tcfVPM28rVaT&#10;79nVjNEFlCDmGTCDbdAOOwm7z83sFVhMCrXqAxoJdxNhVT8+VKrU4YYf5tqkjlEJxlJJsCkNJeex&#10;tcarOA+DQcq+w+hVonPsuB7Vjcp9zxdZVnCvHNKCVYNZW9Oem4uXEM9is/wKp509bO+2OR3c3m3X&#10;Uj4/Te9vwJKZ0h8Mv/qkDjU5HcMFdWS9hFmRLQiVkL8UwAjIhciBHYlcFgJ4XfH/L9Q/AAAA//8D&#10;AFBLAQItABQABgAIAAAAIQC2gziS/gAAAOEBAAATAAAAAAAAAAAAAAAAAAAAAABbQ29udGVudF9U&#10;eXBlc10ueG1sUEsBAi0AFAAGAAgAAAAhADj9If/WAAAAlAEAAAsAAAAAAAAAAAAAAAAALwEAAF9y&#10;ZWxzLy5yZWxzUEsBAi0AFAAGAAgAAAAhANb0ZNssAgAAVgQAAA4AAAAAAAAAAAAAAAAALgIAAGRy&#10;cy9lMm9Eb2MueG1sUEsBAi0AFAAGAAgAAAAhADWoti7fAAAACgEAAA8AAAAAAAAAAAAAAAAAhgQA&#10;AGRycy9kb3ducmV2LnhtbFBLBQYAAAAABAAEAPMAAACSBQAAAAA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CFE" w:rsidRPr="00D41CC4" w:rsidRDefault="00080055" w:rsidP="00525CF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2415608</wp:posOffset>
                </wp:positionH>
                <wp:positionV relativeFrom="paragraph">
                  <wp:posOffset>63514</wp:posOffset>
                </wp:positionV>
                <wp:extent cx="2353310" cy="771525"/>
                <wp:effectExtent l="12065" t="11430" r="10795" b="762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0.2pt;margin-top:5pt;width:185.3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gJLQIAAF0EAAAOAAAAZHJzL2Uyb0RvYy54bWysVNtu2zAMfR+wfxD0vjjXpTXiFF26DAO6&#10;C9DuA2hZjoXJoiYpsbOvHyWnaXbBHob5QSBF6pA8JL266VvNDtJ5habgk9GYM2kEVsrsCv7lcfvq&#10;ijMfwFSg0ciCH6XnN+uXL1adzeUUG9SVdIxAjM87W/AmBJtnmReNbMGP0EpDxhpdC4FUt8sqBx2h&#10;tzqbjsevsw5dZR0K6T3d3g1Gvk74dS1F+FTXXgamC065hXS6dJbxzNYryHcObKPEKQ34hyxaUIaC&#10;nqHuIADbO/UbVKuEQ491GAlsM6xrJWSqgaqZjH+p5qEBK1MtRI63Z5r8/4MVHw+fHVNVwRecGWip&#10;RRtQPbBKskfZB2TTyFFnfU6uD5acQ/8Ge+p1qtfbexRfPTO4acDs5K1z2DUSKspxEl9mF08HHB9B&#10;yu4DVhQM9gETUF+7NhJIlDBCp14dz/2hPJigy+lsMZtNyCTItlxOFtNFCgH502vrfHgnsWVRKLij&#10;/id0ONz7ELOB/MklBvOoVbVVWifF7cqNduwANCvb9J3Qf3LThnUFv46x/w4xTt+fIFoVaOi1agt+&#10;dXaCPNL21lRpJAMoPciUsjYnHiN1A4mhL/vUtkRy5LjE6kjEOhxmnHaShAbdd846mu+C+297cJIz&#10;/d5Qc64n83lciKTMF8spKe7SUl5awAiCKnjgbBA3YViivXVq11CkYRwM3lJDa5W4fs7qlD7NcGrB&#10;ad/iklzqyev5r7D+AQAA//8DAFBLAwQUAAYACAAAACEArOZ4kt4AAAAKAQAADwAAAGRycy9kb3du&#10;cmV2LnhtbEyPQU/DMAyF70j8h8hI3FhSRmEqTSc0aZfdKBPsmLWmydY4VZNt3b/HnOBm+z09f69c&#10;Tr4XZxyjC6QhmykQSE1oHXUath/rhwWImAy1pg+EGq4YYVnd3pSmaMOF3vFcp05wCMXCaLApDYWU&#10;sbHoTZyFAYm17zB6k3gdO9mO5sLhvpePSj1LbxzxB2sGXFlsjvXJa4jHbJ1/hcPW7jZXWx927tNt&#10;Vlrf301vryASTunPDL/4jA4VM+3Didooeg3zhXpiKwuKO7HhJc942PNhnuUgq1L+r1D9AAAA//8D&#10;AFBLAQItABQABgAIAAAAIQC2gziS/gAAAOEBAAATAAAAAAAAAAAAAAAAAAAAAABbQ29udGVudF9U&#10;eXBlc10ueG1sUEsBAi0AFAAGAAgAAAAhADj9If/WAAAAlAEAAAsAAAAAAAAAAAAAAAAALwEAAF9y&#10;ZWxzLy5yZWxzUEsBAi0AFAAGAAgAAAAhAHGjGAktAgAAXQQAAA4AAAAAAAAAAAAAAAAALgIAAGRy&#10;cy9lMm9Eb2MueG1sUEsBAi0AFAAGAAgAAAAhAKzmeJLeAAAACgEAAA8AAAAAAAAAAAAAAAAAhwQA&#10;AGRycy9kb3ducmV2LnhtbFBLBQYAAAAABAAEAPMAAACSBQAAAAA=&#10;">
                <v:textbox>
                  <w:txbxContent>
                    <w:p w:rsidR="006E02EE" w:rsidRDefault="006E02EE" w:rsidP="00551F64">
                      <w:bookmarkStart w:id="1" w:name="_GoBack"/>
                    </w:p>
                    <w:p w:rsidR="00551F64" w:rsidRDefault="00551F64" w:rsidP="00551F64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551F64" w:rsidRPr="00D41CC4" w:rsidRDefault="00551F64" w:rsidP="00525CFE">
      <w:pPr>
        <w:rPr>
          <w:rFonts w:ascii="Arial" w:hAnsi="Arial" w:cs="Arial"/>
          <w:sz w:val="22"/>
          <w:szCs w:val="22"/>
        </w:rPr>
      </w:pPr>
    </w:p>
    <w:p w:rsidR="00525CFE" w:rsidRPr="00D41CC4" w:rsidRDefault="005513EE" w:rsidP="00525C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6A9EC" wp14:editId="4D21A75D">
                <wp:simplePos x="0" y="0"/>
                <wp:positionH relativeFrom="column">
                  <wp:posOffset>2431415</wp:posOffset>
                </wp:positionH>
                <wp:positionV relativeFrom="paragraph">
                  <wp:posOffset>555625</wp:posOffset>
                </wp:positionV>
                <wp:extent cx="2353310" cy="771525"/>
                <wp:effectExtent l="12065" t="12700" r="10795" b="63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78" w:rsidRDefault="00997178" w:rsidP="00997178"/>
                          <w:p w:rsidR="00997178" w:rsidRDefault="00997178" w:rsidP="00997178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6A9E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1.45pt;margin-top:43.75pt;width:185.3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7cLgIAAF0EAAAOAAAAZHJzL2Uyb0RvYy54bWysVNtu2zAMfR+wfxD0vjjXpTXiFF26DAO6&#10;C9DuA2hZjoXJoiYpsbOvLyWnWXbBHob5QRBF6pA6h/Tqpm81O0jnFZqCT0ZjzqQRWCmzK/iXx+2r&#10;K858AFOBRiMLfpSe36xfvlh1NpdTbFBX0jECMT7vbMGbEGyeZV40sgU/QisNOWt0LQQy3S6rHHSE&#10;3upsOh6/zjp0lXUopPd0ejc4+Trh17UU4VNdexmYLjjVFtLq0lrGNVuvIN85sI0SpzLgH6poQRlK&#10;eoa6gwBs79RvUK0SDj3WYSSwzbCulZDpDfSayfiX1zw0YGV6C5Hj7Zkm//9gxcfDZ8dUVfA5ZwZa&#10;kmgDqgdWSfYo+4BsGjnqrM8p9MFScOjfYE9ap/d6e4/iq2cGNw2Ynbx1DrtGQkU1TuLN7OLqgOMj&#10;SNl9wIqSwT5gAupr10YCiRJG6KTV8awP1cEEHU5ni9lsQi5BvuVyspguUgrIn29b58M7iS2Lm4I7&#10;0j+hw+Heh1gN5M8hMZlHraqt0joZbldutGMHoF7Zpu+E/lOYNqwr+HXM/XeIcfr+BNGqQE2vVVvw&#10;q3MQ5JG2t6ZKLRlA6WFPJWtz4jFSN5AY+rJPsp3lKbE6ErEOhx6nmaRNg+47Zx31d8H9tz04yZl+&#10;b0ic68l8HgciGfPFckqGu/SUlx4wgqAKHjgbtpswDNHeOrVrKNPQDgZvSdBaJa6j8kNVp/Kph5ME&#10;p3mLQ3Jpp6gff4X1EwAAAP//AwBQSwMEFAAGAAgAAAAhALYso77gAAAACgEAAA8AAABkcnMvZG93&#10;bnJldi54bWxMj8FuwjAMhu+T9g6RJ+02Eoo6SqmLJiQu3NahjWNoTFNokqoJUN5+2WncbPnT7+8v&#10;VqPp2JUG3zqLMJ0IYGRrp1rbIOy+Nm8ZMB+kVbJzlhDu5GFVPj8VMlfuZj/pWoWGxRDrc4mgQ+hz&#10;zn2tyUg/cT3ZeDu6wcgQ16HhapC3GG46ngjxzo1sbfygZU9rTfW5uhgEf55u0h932un99q6r0779&#10;brdrxNeX8WMJLNAY/mH404/qUEang7tY5VmHMMuSRUQRsnkKLALzdBaHA0IiFgJ4WfDHCuUvAAAA&#10;//8DAFBLAQItABQABgAIAAAAIQC2gziS/gAAAOEBAAATAAAAAAAAAAAAAAAAAAAAAABbQ29udGVu&#10;dF9UeXBlc10ueG1sUEsBAi0AFAAGAAgAAAAhADj9If/WAAAAlAEAAAsAAAAAAAAAAAAAAAAALwEA&#10;AF9yZWxzLy5yZWxzUEsBAi0AFAAGAAgAAAAhADWGHtwuAgAAXQQAAA4AAAAAAAAAAAAAAAAALgIA&#10;AGRycy9lMm9Eb2MueG1sUEsBAi0AFAAGAAgAAAAhALYso77gAAAACgEAAA8AAAAAAAAAAAAAAAAA&#10;iAQAAGRycy9kb3ducmV2LnhtbFBLBQYAAAAABAAEAPMAAACVBQAAAAA=&#10;">
                <v:textbox>
                  <w:txbxContent>
                    <w:p w:rsidR="00997178" w:rsidRDefault="00997178" w:rsidP="00997178"/>
                    <w:p w:rsidR="00997178" w:rsidRDefault="00997178" w:rsidP="00997178">
                      <w:r>
                        <w:t xml:space="preserve">Manaus- </w:t>
                      </w:r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xxxx</w:t>
                      </w:r>
                      <w:proofErr w:type="spellEnd"/>
                      <w:r>
                        <w:t xml:space="preserve">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983FD24" wp14:editId="4793133D">
                <wp:simplePos x="0" y="0"/>
                <wp:positionH relativeFrom="column">
                  <wp:posOffset>-384810</wp:posOffset>
                </wp:positionH>
                <wp:positionV relativeFrom="paragraph">
                  <wp:posOffset>555625</wp:posOffset>
                </wp:positionV>
                <wp:extent cx="2357755" cy="771525"/>
                <wp:effectExtent l="12065" t="12700" r="6350" b="63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FD24" id="_x0000_s1029" type="#_x0000_t202" style="position:absolute;margin-left:-30.3pt;margin-top:43.75pt;width:185.65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9lLwIAAF0EAAAOAAAAZHJzL2Uyb0RvYy54bWysVNtu2zAMfR+wfxD0vjhJk6U14hRdugwD&#10;ugvQ7gNoWY6FyaImKbG7ry8lu1l2wR6G+UEQJeqQPIf0+rpvNTtK5xWags8mU86kEVgpsy/4l4fd&#10;q0vOfABTgUYjC/4oPb/evHyx7mwu59igrqRjBGJ83tmCNyHYPMu8aGQLfoJWGrqs0bUQyHT7rHLQ&#10;EXqrs/l0+jrr0FXWoZDe0+ntcMk3Cb+upQif6trLwHTBKbeQVpfWMq7ZZg353oFtlBjTgH/IogVl&#10;KOgJ6hYCsINTv0G1Sjj0WIeJwDbDulZCphqomtn0l2ruG7Ay1ULkeHuiyf8/WPHx+NkxVRX8gjMD&#10;LUm0BdUDqyR7kH1ANo8cddbn5HpvyTn0b7AnrVO93t6h+OqZwW0DZi9vnMOukVBRjrP4Mjt7OuD4&#10;CFJ2H7CiYHAImID62rWRQKKEETpp9XjSh/Jggg7nF8vVarnkTNDdajVbzpcpBOTPr63z4Z3ElsVN&#10;wR3pn9DheOdDzAbyZ5cYzKNW1U5pnQy3L7fasSNQr+zSN6L/5KYN6wp+FWP/HWKavj9BtCpQ02vV&#10;Fvzy5AR5pO2tqVJLBlB62FPK2ow8RuoGEkNf9qNsozwlVo9ErMOhx2kmadOg+85ZR/1dcP/tAE5y&#10;pt8bEudqtljEgUjGYrmak+HOb8rzGzCCoAoeOBu22zAM0cE6tW8o0tAOBm9I0FolrqPyQ1Zj+tTD&#10;SYJx3uKQnNvJ68dfYfMEAAD//wMAUEsDBBQABgAIAAAAIQD9gEJq3wAAAAoBAAAPAAAAZHJzL2Rv&#10;d25yZXYueG1sTI/BbsIwEETvlfoP1lbqDexQEWiaDaqQuHBrilqOJt7GhtiOYgPh7+ueynE1TzNv&#10;y9VoO3ahIRjvELKpAEau8cq4FmH3uZksgYUonZKdd4RwowCr6vGhlIXyV/dBlzq2LJW4UEgEHWNf&#10;cB4aTVaGqe/JpezHD1bGdA4tV4O8pnLb8ZkQObfSuLSgZU9rTc2pPluEcMo2829/3On99qbr4958&#10;me0a8flpfH8DFmmM/zD86Sd1qJLTwZ+dCqxDmOQiTyjCcjEHloCXTCyAHRBm4lUAr0p+/0L1CwAA&#10;//8DAFBLAQItABQABgAIAAAAIQC2gziS/gAAAOEBAAATAAAAAAAAAAAAAAAAAAAAAABbQ29udGVu&#10;dF9UeXBlc10ueG1sUEsBAi0AFAAGAAgAAAAhADj9If/WAAAAlAEAAAsAAAAAAAAAAAAAAAAALwEA&#10;AF9yZWxzLy5yZWxzUEsBAi0AFAAGAAgAAAAhAOUkr2UvAgAAXQQAAA4AAAAAAAAAAAAAAAAALgIA&#10;AGRycy9lMm9Eb2MueG1sUEsBAi0AFAAGAAgAAAAhAP2AQmrfAAAACgEAAA8AAAAAAAAAAAAAAAAA&#10;iQQAAGRycy9kb3ducmV2LnhtbFBLBQYAAAAABAAEAPMAAACVBQAAAAA=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D41CC4" w:rsidSect="007A7776">
      <w:headerReference w:type="default" r:id="rId8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19" w:rsidRDefault="00160E19">
      <w:r>
        <w:separator/>
      </w:r>
    </w:p>
  </w:endnote>
  <w:endnote w:type="continuationSeparator" w:id="0">
    <w:p w:rsidR="00160E19" w:rsidRDefault="0016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19" w:rsidRDefault="00160E19">
      <w:r>
        <w:separator/>
      </w:r>
    </w:p>
  </w:footnote>
  <w:footnote w:type="continuationSeparator" w:id="0">
    <w:p w:rsidR="00160E19" w:rsidRDefault="0016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080055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270000" cy="723900"/>
          <wp:effectExtent l="0" t="0" r="6350" b="0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3175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Default="006754AA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Ferreira Pena, 1109</w:t>
                          </w:r>
                          <w:r w:rsidRPr="005570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Ce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ntro, Manaus/AM – CEP 69025-010</w:t>
                          </w:r>
                        </w:p>
                        <w:p w:rsidR="00F34FA9" w:rsidRPr="005570E5" w:rsidRDefault="00F34FA9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Coordenação de Materiais e Patrimônio</w:t>
                          </w:r>
                        </w:p>
                        <w:p w:rsidR="006754AA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hZgw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JhsyyzPJ/PMaJgKxev8jJSl5D6cNpY599w3aMwabAF&#10;5iM62d05H6Ih9cElXOa0FGwlpIwLu1nfSIt2BFSyil9M4JmbVMFZ6XBsQpx2IEi4I9hCuJH1b1WW&#10;F+l1Xs1W5eJ8VqyK+aw6TxezNKuuqzItquJ29T0EmBV1Jxjj6k4oflBgVvwdw/temLQTNYiGBlfz&#10;fD5R9Mck0/j9LsleeGhIKfoGL45OpA7EvlYM0ia1J0JO8+Tn8GOVoQaHf6xKlEFgftKAH9cjoARt&#10;rDV7BEFYDXwB6/CKwKTT9itGA3Rkg92XLbEcI/lWgaiqrChCC8dFMT/PYWFPLetTC1EUoBrsMZqm&#10;N35q+62xYtPBTZOMlb4CIbYiauQpqr18oetiMvsXIrT16Tp6Pb1jyx8AAAD//wMAUEsDBBQABgAI&#10;AAAAIQAU5l6u3AAAAAoBAAAPAAAAZHJzL2Rvd25yZXYueG1sTI/NToRAEITvJr7DpE28GHfA8KPI&#10;sFETjdf9eYCG6QUi00OY2YV9e4eT3rpSleqvyu1iBnGhyfWWFcSbCARxY3XPrYLj4fPxGYTzyBoH&#10;y6TgSg621e1NiYW2M+/osvetCCXsClTQeT8WUrqmI4NuY0fi4J3sZNAHObVSTziHcjPIpyjKpMGe&#10;w4cOR/roqPnZn42C0/f8kL7M9Zc/5rske8c+r+1Vqfu75e0VhKfF/4VhxQ/oUAWm2p5ZOzEEHWdJ&#10;iCrIUhCrH6d5DqJeryQGWZXy/4TqFwAA//8DAFBLAQItABQABgAIAAAAIQC2gziS/gAAAOEBAAAT&#10;AAAAAAAAAAAAAAAAAAAAAABbQ29udGVudF9UeXBlc10ueG1sUEsBAi0AFAAGAAgAAAAhADj9If/W&#10;AAAAlAEAAAsAAAAAAAAAAAAAAAAALwEAAF9yZWxzLy5yZWxzUEsBAi0AFAAGAAgAAAAhADJXWFmD&#10;AgAADwUAAA4AAAAAAAAAAAAAAAAALgIAAGRycy9lMm9Eb2MueG1sUEsBAi0AFAAGAAgAAAAhABTm&#10;Xq7cAAAACgEAAA8AAAAAAAAAAAAAAAAA3QQAAGRycy9kb3ducmV2LnhtbFBLBQYAAAAABAAEAPMA&#10;AADmBQAAAAA=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Default="006754AA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Rua Ferreira Pena, 1109</w:t>
                    </w:r>
                    <w:r w:rsidRPr="005570E5">
                      <w:rPr>
                        <w:rFonts w:ascii="Arial" w:hAnsi="Arial" w:cs="Arial"/>
                        <w:sz w:val="16"/>
                        <w:szCs w:val="16"/>
                      </w:rPr>
                      <w:t>, Ce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ntro, Manaus/AM – CEP 69025-010</w:t>
                    </w:r>
                  </w:p>
                  <w:p w:rsidR="00F34FA9" w:rsidRPr="005570E5" w:rsidRDefault="00F34FA9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Coordenação de Materiais e Patrimônio</w:t>
                    </w:r>
                  </w:p>
                  <w:p w:rsidR="006754AA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-73025</wp:posOffset>
          </wp:positionV>
          <wp:extent cx="731520" cy="800100"/>
          <wp:effectExtent l="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37522"/>
    <w:multiLevelType w:val="hybridMultilevel"/>
    <w:tmpl w:val="82A6BFEA"/>
    <w:lvl w:ilvl="0" w:tplc="196A712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4B04"/>
    <w:rsid w:val="0000706E"/>
    <w:rsid w:val="0001369D"/>
    <w:rsid w:val="00024283"/>
    <w:rsid w:val="0003070B"/>
    <w:rsid w:val="00031359"/>
    <w:rsid w:val="00031515"/>
    <w:rsid w:val="00044A5A"/>
    <w:rsid w:val="00045130"/>
    <w:rsid w:val="00052FA6"/>
    <w:rsid w:val="000553E6"/>
    <w:rsid w:val="00060397"/>
    <w:rsid w:val="000640D1"/>
    <w:rsid w:val="00073669"/>
    <w:rsid w:val="00077C54"/>
    <w:rsid w:val="00080055"/>
    <w:rsid w:val="0008633C"/>
    <w:rsid w:val="00090D25"/>
    <w:rsid w:val="000915D7"/>
    <w:rsid w:val="000918B5"/>
    <w:rsid w:val="00092B3A"/>
    <w:rsid w:val="00095C15"/>
    <w:rsid w:val="000A6A26"/>
    <w:rsid w:val="000B2624"/>
    <w:rsid w:val="000B3DC0"/>
    <w:rsid w:val="000B6190"/>
    <w:rsid w:val="000C3527"/>
    <w:rsid w:val="000C4DD8"/>
    <w:rsid w:val="000D1929"/>
    <w:rsid w:val="000D28ED"/>
    <w:rsid w:val="000D32AB"/>
    <w:rsid w:val="000E2ADC"/>
    <w:rsid w:val="000F1D45"/>
    <w:rsid w:val="000F2B6C"/>
    <w:rsid w:val="000F57E1"/>
    <w:rsid w:val="00133E4F"/>
    <w:rsid w:val="00142AAF"/>
    <w:rsid w:val="00142CFC"/>
    <w:rsid w:val="00150D65"/>
    <w:rsid w:val="0015277D"/>
    <w:rsid w:val="00160E19"/>
    <w:rsid w:val="0016619A"/>
    <w:rsid w:val="00184116"/>
    <w:rsid w:val="001854CD"/>
    <w:rsid w:val="00197990"/>
    <w:rsid w:val="001A13E4"/>
    <w:rsid w:val="001A23B0"/>
    <w:rsid w:val="001A2789"/>
    <w:rsid w:val="001A298A"/>
    <w:rsid w:val="001A5BAD"/>
    <w:rsid w:val="001B098B"/>
    <w:rsid w:val="001B1D34"/>
    <w:rsid w:val="001B53E3"/>
    <w:rsid w:val="001D01AE"/>
    <w:rsid w:val="001D07CC"/>
    <w:rsid w:val="001E1B9C"/>
    <w:rsid w:val="001E30DD"/>
    <w:rsid w:val="001E3515"/>
    <w:rsid w:val="001F1534"/>
    <w:rsid w:val="001F1802"/>
    <w:rsid w:val="001F6F64"/>
    <w:rsid w:val="002261F3"/>
    <w:rsid w:val="00227081"/>
    <w:rsid w:val="00243930"/>
    <w:rsid w:val="002524FC"/>
    <w:rsid w:val="00266825"/>
    <w:rsid w:val="002700E3"/>
    <w:rsid w:val="00275FBD"/>
    <w:rsid w:val="00283E01"/>
    <w:rsid w:val="002849CC"/>
    <w:rsid w:val="002967C0"/>
    <w:rsid w:val="002A28C5"/>
    <w:rsid w:val="002B6050"/>
    <w:rsid w:val="002C040A"/>
    <w:rsid w:val="002D5B27"/>
    <w:rsid w:val="002E6482"/>
    <w:rsid w:val="002F0DE3"/>
    <w:rsid w:val="002F12B3"/>
    <w:rsid w:val="002F5750"/>
    <w:rsid w:val="003031CC"/>
    <w:rsid w:val="00315318"/>
    <w:rsid w:val="00323833"/>
    <w:rsid w:val="00326519"/>
    <w:rsid w:val="0033158F"/>
    <w:rsid w:val="003347F1"/>
    <w:rsid w:val="00353B16"/>
    <w:rsid w:val="003554DB"/>
    <w:rsid w:val="00361508"/>
    <w:rsid w:val="003621E5"/>
    <w:rsid w:val="00363BB0"/>
    <w:rsid w:val="00382C59"/>
    <w:rsid w:val="00386668"/>
    <w:rsid w:val="003A2177"/>
    <w:rsid w:val="003B0667"/>
    <w:rsid w:val="003B1AF3"/>
    <w:rsid w:val="003B3881"/>
    <w:rsid w:val="003C251C"/>
    <w:rsid w:val="003D113B"/>
    <w:rsid w:val="003D1458"/>
    <w:rsid w:val="003D1538"/>
    <w:rsid w:val="003D16E7"/>
    <w:rsid w:val="003D2933"/>
    <w:rsid w:val="003D58C6"/>
    <w:rsid w:val="003E05F3"/>
    <w:rsid w:val="00423870"/>
    <w:rsid w:val="00434170"/>
    <w:rsid w:val="00437B4F"/>
    <w:rsid w:val="004424DE"/>
    <w:rsid w:val="00453EB8"/>
    <w:rsid w:val="0045635F"/>
    <w:rsid w:val="004613E2"/>
    <w:rsid w:val="00462C17"/>
    <w:rsid w:val="0049697D"/>
    <w:rsid w:val="004C5462"/>
    <w:rsid w:val="004C5D1C"/>
    <w:rsid w:val="004D3A3E"/>
    <w:rsid w:val="004D43A3"/>
    <w:rsid w:val="004D482B"/>
    <w:rsid w:val="004D6CDC"/>
    <w:rsid w:val="004E6345"/>
    <w:rsid w:val="004F7776"/>
    <w:rsid w:val="00500992"/>
    <w:rsid w:val="005200A4"/>
    <w:rsid w:val="00520935"/>
    <w:rsid w:val="00522838"/>
    <w:rsid w:val="00525CFE"/>
    <w:rsid w:val="00537812"/>
    <w:rsid w:val="00537B37"/>
    <w:rsid w:val="00537B90"/>
    <w:rsid w:val="00537DCB"/>
    <w:rsid w:val="0054313D"/>
    <w:rsid w:val="005444FC"/>
    <w:rsid w:val="00544B83"/>
    <w:rsid w:val="005513EE"/>
    <w:rsid w:val="00551F64"/>
    <w:rsid w:val="00552D31"/>
    <w:rsid w:val="005570E5"/>
    <w:rsid w:val="005619EF"/>
    <w:rsid w:val="00562754"/>
    <w:rsid w:val="00564260"/>
    <w:rsid w:val="00565084"/>
    <w:rsid w:val="005669DB"/>
    <w:rsid w:val="00577C0E"/>
    <w:rsid w:val="0058322F"/>
    <w:rsid w:val="00590D2A"/>
    <w:rsid w:val="0059553A"/>
    <w:rsid w:val="005B1CB2"/>
    <w:rsid w:val="005B7A95"/>
    <w:rsid w:val="005C256C"/>
    <w:rsid w:val="005C39B6"/>
    <w:rsid w:val="005D5420"/>
    <w:rsid w:val="005D71B3"/>
    <w:rsid w:val="005E57D8"/>
    <w:rsid w:val="005F68E9"/>
    <w:rsid w:val="0062482A"/>
    <w:rsid w:val="00624CE1"/>
    <w:rsid w:val="00627494"/>
    <w:rsid w:val="00633995"/>
    <w:rsid w:val="00633A9A"/>
    <w:rsid w:val="00634D7C"/>
    <w:rsid w:val="00663406"/>
    <w:rsid w:val="006661E4"/>
    <w:rsid w:val="006754AA"/>
    <w:rsid w:val="00681D78"/>
    <w:rsid w:val="0068293E"/>
    <w:rsid w:val="00682A67"/>
    <w:rsid w:val="00682AF7"/>
    <w:rsid w:val="006920D7"/>
    <w:rsid w:val="00694D82"/>
    <w:rsid w:val="006957FF"/>
    <w:rsid w:val="006A527F"/>
    <w:rsid w:val="006C2280"/>
    <w:rsid w:val="006D7E95"/>
    <w:rsid w:val="006E02EE"/>
    <w:rsid w:val="006E1763"/>
    <w:rsid w:val="006E1B5D"/>
    <w:rsid w:val="006F0850"/>
    <w:rsid w:val="006F1B12"/>
    <w:rsid w:val="006F3483"/>
    <w:rsid w:val="006F4C62"/>
    <w:rsid w:val="006F524E"/>
    <w:rsid w:val="00706217"/>
    <w:rsid w:val="007069A5"/>
    <w:rsid w:val="007105BE"/>
    <w:rsid w:val="0071381F"/>
    <w:rsid w:val="00721598"/>
    <w:rsid w:val="007221F1"/>
    <w:rsid w:val="00726985"/>
    <w:rsid w:val="00733377"/>
    <w:rsid w:val="007336CB"/>
    <w:rsid w:val="007511A8"/>
    <w:rsid w:val="00755351"/>
    <w:rsid w:val="007561A4"/>
    <w:rsid w:val="0076330E"/>
    <w:rsid w:val="00763FF7"/>
    <w:rsid w:val="00766970"/>
    <w:rsid w:val="00770E6A"/>
    <w:rsid w:val="007755BE"/>
    <w:rsid w:val="00780D01"/>
    <w:rsid w:val="007848DB"/>
    <w:rsid w:val="00784A75"/>
    <w:rsid w:val="00787169"/>
    <w:rsid w:val="00787AB5"/>
    <w:rsid w:val="007A133C"/>
    <w:rsid w:val="007A7776"/>
    <w:rsid w:val="007B3B10"/>
    <w:rsid w:val="007D0422"/>
    <w:rsid w:val="007D146E"/>
    <w:rsid w:val="007E25BE"/>
    <w:rsid w:val="007E64E0"/>
    <w:rsid w:val="007F197F"/>
    <w:rsid w:val="008143E9"/>
    <w:rsid w:val="0081751B"/>
    <w:rsid w:val="0082215A"/>
    <w:rsid w:val="008234C2"/>
    <w:rsid w:val="00825859"/>
    <w:rsid w:val="00826E59"/>
    <w:rsid w:val="00831374"/>
    <w:rsid w:val="008407B5"/>
    <w:rsid w:val="0084256F"/>
    <w:rsid w:val="0084281B"/>
    <w:rsid w:val="008514D7"/>
    <w:rsid w:val="00853FB5"/>
    <w:rsid w:val="00863487"/>
    <w:rsid w:val="0087131C"/>
    <w:rsid w:val="00871CFB"/>
    <w:rsid w:val="0087707C"/>
    <w:rsid w:val="00886806"/>
    <w:rsid w:val="00893CEE"/>
    <w:rsid w:val="008A3BEC"/>
    <w:rsid w:val="008B09CA"/>
    <w:rsid w:val="008C537A"/>
    <w:rsid w:val="008D2629"/>
    <w:rsid w:val="008D3BE8"/>
    <w:rsid w:val="008E3573"/>
    <w:rsid w:val="008F49B7"/>
    <w:rsid w:val="008F6433"/>
    <w:rsid w:val="00924A38"/>
    <w:rsid w:val="0093107A"/>
    <w:rsid w:val="00947B92"/>
    <w:rsid w:val="009510D0"/>
    <w:rsid w:val="00951D02"/>
    <w:rsid w:val="00955EA2"/>
    <w:rsid w:val="00974FF4"/>
    <w:rsid w:val="0097662E"/>
    <w:rsid w:val="00977BED"/>
    <w:rsid w:val="00981249"/>
    <w:rsid w:val="00986257"/>
    <w:rsid w:val="00986BB4"/>
    <w:rsid w:val="00997178"/>
    <w:rsid w:val="009A0E24"/>
    <w:rsid w:val="009A1F1F"/>
    <w:rsid w:val="009A3985"/>
    <w:rsid w:val="009A5CD5"/>
    <w:rsid w:val="009B5B05"/>
    <w:rsid w:val="009B681D"/>
    <w:rsid w:val="009C4631"/>
    <w:rsid w:val="009D44A5"/>
    <w:rsid w:val="009D59FF"/>
    <w:rsid w:val="00A118D4"/>
    <w:rsid w:val="00A11FAB"/>
    <w:rsid w:val="00A126A8"/>
    <w:rsid w:val="00A21C16"/>
    <w:rsid w:val="00A230E7"/>
    <w:rsid w:val="00A273E9"/>
    <w:rsid w:val="00A32979"/>
    <w:rsid w:val="00A344F4"/>
    <w:rsid w:val="00A3491C"/>
    <w:rsid w:val="00A45031"/>
    <w:rsid w:val="00A53AF5"/>
    <w:rsid w:val="00A623DE"/>
    <w:rsid w:val="00A72E32"/>
    <w:rsid w:val="00A75025"/>
    <w:rsid w:val="00A82452"/>
    <w:rsid w:val="00A8280D"/>
    <w:rsid w:val="00A97DE8"/>
    <w:rsid w:val="00AA1AFF"/>
    <w:rsid w:val="00AC461C"/>
    <w:rsid w:val="00AD1453"/>
    <w:rsid w:val="00AE5398"/>
    <w:rsid w:val="00AF0BD9"/>
    <w:rsid w:val="00AF2181"/>
    <w:rsid w:val="00AF4920"/>
    <w:rsid w:val="00AF6D8D"/>
    <w:rsid w:val="00AF79AE"/>
    <w:rsid w:val="00B0067D"/>
    <w:rsid w:val="00B01B84"/>
    <w:rsid w:val="00B175D2"/>
    <w:rsid w:val="00B20A65"/>
    <w:rsid w:val="00B227BD"/>
    <w:rsid w:val="00B27155"/>
    <w:rsid w:val="00B44259"/>
    <w:rsid w:val="00B5113F"/>
    <w:rsid w:val="00B53795"/>
    <w:rsid w:val="00B648AA"/>
    <w:rsid w:val="00BA2446"/>
    <w:rsid w:val="00BA2CA7"/>
    <w:rsid w:val="00BB0613"/>
    <w:rsid w:val="00BB514E"/>
    <w:rsid w:val="00BB6EC3"/>
    <w:rsid w:val="00BC6121"/>
    <w:rsid w:val="00BD15F1"/>
    <w:rsid w:val="00BD3433"/>
    <w:rsid w:val="00BD62BB"/>
    <w:rsid w:val="00BD7C3A"/>
    <w:rsid w:val="00BE4356"/>
    <w:rsid w:val="00C03A43"/>
    <w:rsid w:val="00C05BA0"/>
    <w:rsid w:val="00C07136"/>
    <w:rsid w:val="00C2182B"/>
    <w:rsid w:val="00C23DD7"/>
    <w:rsid w:val="00C37C7F"/>
    <w:rsid w:val="00C41D36"/>
    <w:rsid w:val="00C467A0"/>
    <w:rsid w:val="00C54358"/>
    <w:rsid w:val="00C55012"/>
    <w:rsid w:val="00C56593"/>
    <w:rsid w:val="00C64D10"/>
    <w:rsid w:val="00C80DD3"/>
    <w:rsid w:val="00C8525F"/>
    <w:rsid w:val="00C86C38"/>
    <w:rsid w:val="00C91A1D"/>
    <w:rsid w:val="00CA4ADC"/>
    <w:rsid w:val="00CA783D"/>
    <w:rsid w:val="00CB1FD2"/>
    <w:rsid w:val="00CB6477"/>
    <w:rsid w:val="00CC03D2"/>
    <w:rsid w:val="00CC2E31"/>
    <w:rsid w:val="00CC474D"/>
    <w:rsid w:val="00CD341B"/>
    <w:rsid w:val="00D049B1"/>
    <w:rsid w:val="00D075FC"/>
    <w:rsid w:val="00D15738"/>
    <w:rsid w:val="00D2020D"/>
    <w:rsid w:val="00D2246E"/>
    <w:rsid w:val="00D24178"/>
    <w:rsid w:val="00D35C4D"/>
    <w:rsid w:val="00D41CC4"/>
    <w:rsid w:val="00D441F3"/>
    <w:rsid w:val="00D564DA"/>
    <w:rsid w:val="00D720DF"/>
    <w:rsid w:val="00D74090"/>
    <w:rsid w:val="00D84C25"/>
    <w:rsid w:val="00D85401"/>
    <w:rsid w:val="00D85EC1"/>
    <w:rsid w:val="00DA1791"/>
    <w:rsid w:val="00DA1858"/>
    <w:rsid w:val="00DA557B"/>
    <w:rsid w:val="00DA5912"/>
    <w:rsid w:val="00DA7783"/>
    <w:rsid w:val="00DC3534"/>
    <w:rsid w:val="00DC7235"/>
    <w:rsid w:val="00DE6ECE"/>
    <w:rsid w:val="00DF395A"/>
    <w:rsid w:val="00DF680D"/>
    <w:rsid w:val="00E02B9B"/>
    <w:rsid w:val="00E22ACA"/>
    <w:rsid w:val="00E23C1F"/>
    <w:rsid w:val="00E436E4"/>
    <w:rsid w:val="00E5351F"/>
    <w:rsid w:val="00E55C11"/>
    <w:rsid w:val="00E56171"/>
    <w:rsid w:val="00E618A8"/>
    <w:rsid w:val="00E709D5"/>
    <w:rsid w:val="00E72ED1"/>
    <w:rsid w:val="00E859D3"/>
    <w:rsid w:val="00EA57AA"/>
    <w:rsid w:val="00EB61B8"/>
    <w:rsid w:val="00EB6FDB"/>
    <w:rsid w:val="00EC68AD"/>
    <w:rsid w:val="00EC7E66"/>
    <w:rsid w:val="00ED02D2"/>
    <w:rsid w:val="00ED6227"/>
    <w:rsid w:val="00EE467B"/>
    <w:rsid w:val="00EE64EA"/>
    <w:rsid w:val="00EF3523"/>
    <w:rsid w:val="00F05865"/>
    <w:rsid w:val="00F10F6F"/>
    <w:rsid w:val="00F1508C"/>
    <w:rsid w:val="00F21519"/>
    <w:rsid w:val="00F34FA9"/>
    <w:rsid w:val="00F37B5B"/>
    <w:rsid w:val="00F429B3"/>
    <w:rsid w:val="00F42F37"/>
    <w:rsid w:val="00F461E7"/>
    <w:rsid w:val="00F52BD5"/>
    <w:rsid w:val="00F56E1D"/>
    <w:rsid w:val="00F60518"/>
    <w:rsid w:val="00F771A4"/>
    <w:rsid w:val="00F827BF"/>
    <w:rsid w:val="00F87A9D"/>
    <w:rsid w:val="00F9106C"/>
    <w:rsid w:val="00F913D1"/>
    <w:rsid w:val="00FA0C75"/>
    <w:rsid w:val="00FA16EE"/>
    <w:rsid w:val="00FA2254"/>
    <w:rsid w:val="00FA35E8"/>
    <w:rsid w:val="00FA66EC"/>
    <w:rsid w:val="00FB1EF8"/>
    <w:rsid w:val="00FB21D1"/>
    <w:rsid w:val="00FC66B4"/>
    <w:rsid w:val="00FD3771"/>
    <w:rsid w:val="00FE4165"/>
    <w:rsid w:val="00FE48EE"/>
    <w:rsid w:val="00FF0B3B"/>
    <w:rsid w:val="00FF2327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C1016-AC88-40A3-8637-64A16161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D82A-4162-4443-A614-88A839F1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creator>Centro Federal de Ensino Tecnologico do Amazonas</dc:creator>
  <cp:lastModifiedBy>Viviane Maria Miranda Eremita da Silva</cp:lastModifiedBy>
  <cp:revision>6</cp:revision>
  <cp:lastPrinted>2015-03-26T20:48:00Z</cp:lastPrinted>
  <dcterms:created xsi:type="dcterms:W3CDTF">2015-08-17T20:30:00Z</dcterms:created>
  <dcterms:modified xsi:type="dcterms:W3CDTF">2015-08-24T18:50:00Z</dcterms:modified>
</cp:coreProperties>
</file>