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7E75AE" w14:textId="4370DBF9" w:rsidR="00972202" w:rsidRPr="00CF3F1A" w:rsidRDefault="005F76B1">
      <w:pPr>
        <w:ind w:right="566" w:firstLine="851"/>
        <w:jc w:val="center"/>
        <w:rPr>
          <w:rFonts w:eastAsia="Arial"/>
          <w:b/>
          <w:lang w:val="pt-BR"/>
        </w:rPr>
      </w:pPr>
      <w:bookmarkStart w:id="0" w:name="_heading=h.gjdgxs" w:colFirst="0" w:colLast="0"/>
      <w:bookmarkStart w:id="1" w:name="_GoBack"/>
      <w:bookmarkEnd w:id="0"/>
      <w:bookmarkEnd w:id="1"/>
      <w:r w:rsidRPr="00CF3F1A">
        <w:rPr>
          <w:rFonts w:eastAsia="Arial"/>
          <w:b/>
          <w:lang w:val="pt-BR"/>
        </w:rPr>
        <w:t>EDITAL Nº</w:t>
      </w:r>
      <w:r w:rsidRPr="00CF3F1A">
        <w:rPr>
          <w:rFonts w:eastAsia="Arial"/>
          <w:b/>
          <w:color w:val="FF0000"/>
          <w:highlight w:val="white"/>
          <w:lang w:val="pt-BR"/>
        </w:rPr>
        <w:t xml:space="preserve"> </w:t>
      </w:r>
      <w:r w:rsidRPr="00CF3F1A">
        <w:rPr>
          <w:rFonts w:eastAsia="Arial"/>
          <w:b/>
          <w:highlight w:val="white"/>
          <w:lang w:val="pt-BR"/>
        </w:rPr>
        <w:t>00</w:t>
      </w:r>
      <w:r w:rsidR="0063275D" w:rsidRPr="00CF3F1A">
        <w:rPr>
          <w:rFonts w:eastAsia="Arial"/>
          <w:b/>
          <w:highlight w:val="white"/>
          <w:lang w:val="pt-BR"/>
        </w:rPr>
        <w:t>2</w:t>
      </w:r>
      <w:r w:rsidRPr="00CF3F1A">
        <w:rPr>
          <w:rFonts w:eastAsia="Arial"/>
          <w:b/>
          <w:highlight w:val="white"/>
          <w:lang w:val="pt-BR"/>
        </w:rPr>
        <w:t>/202</w:t>
      </w:r>
      <w:r w:rsidR="0063275D" w:rsidRPr="00CF3F1A">
        <w:rPr>
          <w:rFonts w:eastAsia="Arial"/>
          <w:b/>
          <w:highlight w:val="white"/>
          <w:lang w:val="pt-BR"/>
        </w:rPr>
        <w:t>4</w:t>
      </w:r>
      <w:r w:rsidRPr="00CF3F1A">
        <w:rPr>
          <w:rFonts w:eastAsia="Arial"/>
          <w:b/>
          <w:color w:val="FF0000"/>
          <w:lang w:val="pt-BR"/>
        </w:rPr>
        <w:t xml:space="preserve"> </w:t>
      </w:r>
      <w:r w:rsidRPr="00CF3F1A">
        <w:rPr>
          <w:rFonts w:eastAsia="Arial"/>
          <w:b/>
          <w:lang w:val="pt-BR"/>
        </w:rPr>
        <w:t>– PROEX/IFAM</w:t>
      </w:r>
    </w:p>
    <w:p w14:paraId="47650BF3" w14:textId="77777777" w:rsidR="0063275D" w:rsidRPr="00CF3F1A" w:rsidRDefault="0063275D" w:rsidP="0063275D">
      <w:pPr>
        <w:spacing w:before="1"/>
        <w:ind w:left="799" w:right="611"/>
        <w:jc w:val="center"/>
        <w:rPr>
          <w:b/>
          <w:lang w:val="pt-BR"/>
        </w:rPr>
      </w:pPr>
      <w:r w:rsidRPr="00CF3F1A">
        <w:rPr>
          <w:b/>
          <w:lang w:val="pt-BR"/>
        </w:rPr>
        <w:t>SELEÇÃO</w:t>
      </w:r>
      <w:r w:rsidRPr="00CF3F1A">
        <w:rPr>
          <w:b/>
          <w:spacing w:val="-2"/>
          <w:lang w:val="pt-BR"/>
        </w:rPr>
        <w:t xml:space="preserve"> </w:t>
      </w:r>
      <w:r w:rsidRPr="00CF3F1A">
        <w:rPr>
          <w:b/>
          <w:lang w:val="pt-BR"/>
        </w:rPr>
        <w:t>DE</w:t>
      </w:r>
      <w:r w:rsidRPr="00CF3F1A">
        <w:rPr>
          <w:b/>
          <w:spacing w:val="-5"/>
          <w:lang w:val="pt-BR"/>
        </w:rPr>
        <w:t xml:space="preserve"> </w:t>
      </w:r>
      <w:r w:rsidRPr="00CF3F1A">
        <w:rPr>
          <w:b/>
          <w:lang w:val="pt-BR"/>
        </w:rPr>
        <w:t>PROPOSTAS</w:t>
      </w:r>
      <w:r w:rsidRPr="00CF3F1A">
        <w:rPr>
          <w:b/>
          <w:spacing w:val="-3"/>
          <w:lang w:val="pt-BR"/>
        </w:rPr>
        <w:t xml:space="preserve"> </w:t>
      </w:r>
      <w:r w:rsidRPr="00CF3F1A">
        <w:rPr>
          <w:b/>
          <w:lang w:val="pt-BR"/>
        </w:rPr>
        <w:t>DE</w:t>
      </w:r>
      <w:r w:rsidRPr="00CF3F1A">
        <w:rPr>
          <w:b/>
          <w:spacing w:val="2"/>
          <w:lang w:val="pt-BR"/>
        </w:rPr>
        <w:t xml:space="preserve"> </w:t>
      </w:r>
      <w:r w:rsidRPr="00CF3F1A">
        <w:rPr>
          <w:b/>
          <w:lang w:val="pt-BR"/>
        </w:rPr>
        <w:t>PROJETOS</w:t>
      </w:r>
      <w:r w:rsidRPr="00CF3F1A">
        <w:rPr>
          <w:b/>
          <w:spacing w:val="-6"/>
          <w:lang w:val="pt-BR"/>
        </w:rPr>
        <w:t xml:space="preserve"> </w:t>
      </w:r>
      <w:r w:rsidRPr="00CF3F1A">
        <w:rPr>
          <w:b/>
          <w:lang w:val="pt-BR"/>
        </w:rPr>
        <w:t>DE</w:t>
      </w:r>
      <w:r w:rsidRPr="00CF3F1A">
        <w:rPr>
          <w:b/>
          <w:spacing w:val="-2"/>
          <w:lang w:val="pt-BR"/>
        </w:rPr>
        <w:t xml:space="preserve"> </w:t>
      </w:r>
      <w:r w:rsidRPr="00CF3F1A">
        <w:rPr>
          <w:b/>
          <w:lang w:val="pt-BR"/>
        </w:rPr>
        <w:t>EXTENSÃO,</w:t>
      </w:r>
      <w:r w:rsidRPr="00CF3F1A">
        <w:rPr>
          <w:b/>
          <w:spacing w:val="-1"/>
          <w:lang w:val="pt-BR"/>
        </w:rPr>
        <w:t xml:space="preserve"> </w:t>
      </w:r>
      <w:r w:rsidRPr="00CF3F1A">
        <w:rPr>
          <w:b/>
          <w:lang w:val="pt-BR"/>
        </w:rPr>
        <w:t>COM</w:t>
      </w:r>
      <w:r w:rsidRPr="00CF3F1A">
        <w:rPr>
          <w:b/>
          <w:spacing w:val="-4"/>
          <w:lang w:val="pt-BR"/>
        </w:rPr>
        <w:t xml:space="preserve"> </w:t>
      </w:r>
      <w:r w:rsidRPr="00CF3F1A">
        <w:rPr>
          <w:b/>
          <w:lang w:val="pt-BR"/>
        </w:rPr>
        <w:t>CONCESSÃO</w:t>
      </w:r>
      <w:r w:rsidRPr="00CF3F1A">
        <w:rPr>
          <w:b/>
          <w:spacing w:val="-2"/>
          <w:lang w:val="pt-BR"/>
        </w:rPr>
        <w:t xml:space="preserve"> </w:t>
      </w:r>
      <w:r w:rsidRPr="00CF3F1A">
        <w:rPr>
          <w:b/>
          <w:lang w:val="pt-BR"/>
        </w:rPr>
        <w:t>DE</w:t>
      </w:r>
      <w:r w:rsidRPr="00CF3F1A">
        <w:rPr>
          <w:b/>
          <w:spacing w:val="-2"/>
          <w:lang w:val="pt-BR"/>
        </w:rPr>
        <w:t xml:space="preserve"> </w:t>
      </w:r>
      <w:r w:rsidRPr="00CF3F1A">
        <w:rPr>
          <w:b/>
          <w:lang w:val="pt-BR"/>
        </w:rPr>
        <w:t>BOLSAS</w:t>
      </w:r>
    </w:p>
    <w:p w14:paraId="2F99991E" w14:textId="77777777" w:rsidR="00972202" w:rsidRPr="00CF3F1A" w:rsidRDefault="00972202">
      <w:pPr>
        <w:jc w:val="center"/>
        <w:rPr>
          <w:rFonts w:eastAsia="Arial"/>
          <w:b/>
          <w:lang w:val="pt-BR"/>
        </w:rPr>
      </w:pPr>
    </w:p>
    <w:p w14:paraId="3293F12F" w14:textId="0A8855A1" w:rsidR="00972202" w:rsidRPr="00CF3F1A" w:rsidRDefault="005F76B1">
      <w:pPr>
        <w:ind w:right="566" w:firstLine="851"/>
        <w:jc w:val="center"/>
        <w:rPr>
          <w:rFonts w:eastAsia="Arial"/>
          <w:b/>
          <w:lang w:val="pt-BR"/>
        </w:rPr>
      </w:pPr>
      <w:r w:rsidRPr="00CF3F1A">
        <w:rPr>
          <w:rFonts w:eastAsia="Arial"/>
          <w:b/>
          <w:lang w:val="pt-BR"/>
        </w:rPr>
        <w:t xml:space="preserve">       ANEXO </w:t>
      </w:r>
      <w:r w:rsidR="0063275D" w:rsidRPr="00CF3F1A">
        <w:rPr>
          <w:rFonts w:eastAsia="Arial"/>
          <w:b/>
          <w:lang w:val="pt-BR"/>
        </w:rPr>
        <w:t>I</w:t>
      </w:r>
      <w:r w:rsidRPr="00CF3F1A">
        <w:rPr>
          <w:rFonts w:eastAsia="Arial"/>
          <w:b/>
          <w:lang w:val="pt-BR"/>
        </w:rPr>
        <w:t>I - PROPOSTA DO PROJETO DE EXTENSÃO</w:t>
      </w:r>
    </w:p>
    <w:p w14:paraId="70987761" w14:textId="77777777" w:rsidR="00972202" w:rsidRPr="00CF3F1A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tbl>
      <w:tblPr>
        <w:tblStyle w:val="a6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83"/>
      </w:tblGrid>
      <w:tr w:rsidR="00972202" w:rsidRPr="00CF3F1A" w14:paraId="6ECA03D7" w14:textId="77777777">
        <w:trPr>
          <w:trHeight w:val="361"/>
        </w:trPr>
        <w:tc>
          <w:tcPr>
            <w:tcW w:w="2340" w:type="dxa"/>
            <w:vAlign w:val="center"/>
          </w:tcPr>
          <w:p w14:paraId="2428C63E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TIPO DE BOLSA</w:t>
            </w:r>
          </w:p>
        </w:tc>
        <w:tc>
          <w:tcPr>
            <w:tcW w:w="7583" w:type="dxa"/>
            <w:vAlign w:val="center"/>
          </w:tcPr>
          <w:p w14:paraId="4B49F1B2" w14:textId="77777777" w:rsidR="00972202" w:rsidRPr="00CF3F1A" w:rsidRDefault="005F76B1">
            <w:pPr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BEX-SUP </w:t>
            </w:r>
            <w:proofErr w:type="gramStart"/>
            <w:r w:rsidRPr="00CF3F1A">
              <w:rPr>
                <w:rFonts w:eastAsia="Arial"/>
                <w:lang w:val="pt-BR"/>
              </w:rPr>
              <w:t xml:space="preserve">(  </w:t>
            </w:r>
            <w:proofErr w:type="gramEnd"/>
            <w:r w:rsidRPr="00CF3F1A">
              <w:rPr>
                <w:rFonts w:eastAsia="Arial"/>
                <w:lang w:val="pt-BR"/>
              </w:rPr>
              <w:t xml:space="preserve">  ) (Nível Superior)      BEX-MED (    ) (Nível Médio)</w:t>
            </w:r>
          </w:p>
        </w:tc>
      </w:tr>
    </w:tbl>
    <w:p w14:paraId="57024890" w14:textId="77777777" w:rsidR="00972202" w:rsidRPr="00CF3F1A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p w14:paraId="0DA6A717" w14:textId="77777777" w:rsidR="00972202" w:rsidRPr="00CF3F1A" w:rsidRDefault="00972202">
      <w:pPr>
        <w:rPr>
          <w:rFonts w:eastAsia="Arial"/>
          <w:b/>
          <w:lang w:val="pt-BR"/>
        </w:rPr>
      </w:pPr>
    </w:p>
    <w:tbl>
      <w:tblPr>
        <w:tblStyle w:val="a7"/>
        <w:tblW w:w="1029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2970"/>
        <w:gridCol w:w="420"/>
        <w:gridCol w:w="105"/>
        <w:gridCol w:w="105"/>
        <w:gridCol w:w="1053"/>
        <w:gridCol w:w="1752"/>
        <w:gridCol w:w="233"/>
        <w:gridCol w:w="172"/>
        <w:gridCol w:w="105"/>
        <w:gridCol w:w="857"/>
        <w:gridCol w:w="2083"/>
        <w:gridCol w:w="435"/>
      </w:tblGrid>
      <w:tr w:rsidR="00972202" w:rsidRPr="00CF3F1A" w14:paraId="2EBDB7C9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4CA9D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 xml:space="preserve"> I - DADOS DO PROPONENTE</w:t>
            </w:r>
          </w:p>
        </w:tc>
      </w:tr>
      <w:tr w:rsidR="00972202" w:rsidRPr="00CF3F1A" w14:paraId="261CB6EF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7030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  <w:r w:rsidRPr="00CF3F1A">
              <w:rPr>
                <w:rFonts w:eastAsia="Arial"/>
                <w:color w:val="000000"/>
                <w:lang w:val="pt-BR"/>
              </w:rPr>
              <w:t>Nome completo:</w:t>
            </w:r>
          </w:p>
        </w:tc>
      </w:tr>
      <w:tr w:rsidR="00972202" w:rsidRPr="00CF3F1A" w14:paraId="19AC04F7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ABF7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  <w:r w:rsidRPr="00CF3F1A">
              <w:rPr>
                <w:rFonts w:eastAsia="Arial"/>
                <w:color w:val="000000"/>
                <w:lang w:val="pt-BR"/>
              </w:rPr>
              <w:t xml:space="preserve">Campus: </w:t>
            </w:r>
          </w:p>
        </w:tc>
      </w:tr>
      <w:tr w:rsidR="00972202" w:rsidRPr="00CF3F1A" w14:paraId="0111F944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3039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  <w:r w:rsidRPr="00CF3F1A">
              <w:rPr>
                <w:rFonts w:eastAsia="Arial"/>
                <w:color w:val="000000"/>
                <w:lang w:val="pt-BR"/>
              </w:rPr>
              <w:t xml:space="preserve">Link do lattes: </w:t>
            </w:r>
          </w:p>
        </w:tc>
      </w:tr>
      <w:tr w:rsidR="00972202" w:rsidRPr="00CF3F1A" w14:paraId="39FD5918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513D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CF3F1A" w14:paraId="566B4E7B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91585" w14:textId="137AF0F5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 xml:space="preserve">II- TÍTULO DA PROPOSTA               </w:t>
            </w:r>
          </w:p>
        </w:tc>
      </w:tr>
      <w:tr w:rsidR="00972202" w:rsidRPr="00CF3F1A" w14:paraId="5FB96434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A33E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CF3F1A" w14:paraId="26ABA0DD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60145" w14:textId="3A7A4B9E" w:rsidR="00972202" w:rsidRPr="00CF3F1A" w:rsidRDefault="0063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II</w:t>
            </w:r>
            <w:r w:rsidR="005F76B1" w:rsidRPr="00CF3F1A">
              <w:rPr>
                <w:rFonts w:eastAsia="Arial"/>
                <w:b/>
                <w:color w:val="000000"/>
                <w:lang w:val="pt-BR"/>
              </w:rPr>
              <w:t>I - ÁREA TEMÁTICA (somente duas)</w:t>
            </w:r>
          </w:p>
        </w:tc>
      </w:tr>
      <w:tr w:rsidR="00972202" w:rsidRPr="00CF3F1A" w14:paraId="414B4EFC" w14:textId="77777777">
        <w:trPr>
          <w:trHeight w:val="29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E3C" w14:textId="77777777" w:rsidR="00972202" w:rsidRPr="00CF3F1A" w:rsidRDefault="005F76B1">
            <w:pPr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Comunicação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65E" w14:textId="77777777" w:rsidR="00972202" w:rsidRPr="00CF3F1A" w:rsidRDefault="00972202">
            <w:pPr>
              <w:rPr>
                <w:rFonts w:eastAsia="Arial"/>
                <w:lang w:val="pt-BR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846F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Educação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5976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41E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>Tecnologia e Produção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4AFC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CF3F1A" w14:paraId="15C81D46" w14:textId="77777777">
        <w:trPr>
          <w:trHeight w:val="2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DE2F" w14:textId="77777777" w:rsidR="00972202" w:rsidRPr="00CF3F1A" w:rsidRDefault="005F76B1">
            <w:pPr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Cultura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733D" w14:textId="77777777" w:rsidR="00972202" w:rsidRPr="00CF3F1A" w:rsidRDefault="00972202">
            <w:pPr>
              <w:rPr>
                <w:rFonts w:eastAsia="Arial"/>
                <w:lang w:val="pt-BR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D8C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Meio Ambiente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6A6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FE48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>Trabalho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348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CF3F1A" w14:paraId="5F9AE509" w14:textId="77777777">
        <w:trPr>
          <w:trHeight w:val="1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D3AE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>Direitos Humanos e Justiça</w:t>
            </w:r>
            <w:r w:rsidRPr="00CF3F1A">
              <w:rPr>
                <w:rFonts w:eastAsia="Arial"/>
                <w:b/>
                <w:lang w:val="pt-BR"/>
              </w:rPr>
              <w:t xml:space="preserve">        </w:t>
            </w:r>
            <w:r w:rsidRPr="00CF3F1A">
              <w:rPr>
                <w:rFonts w:eastAsia="Arial"/>
                <w:lang w:val="pt-BR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9E77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166C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Saúde     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2E3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D40A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589A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CF3F1A" w14:paraId="514F39C8" w14:textId="77777777">
        <w:trPr>
          <w:trHeight w:val="265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62FC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1) Principal e (2) Secundária, se houver.</w:t>
            </w:r>
          </w:p>
        </w:tc>
      </w:tr>
      <w:tr w:rsidR="00972202" w:rsidRPr="00CF3F1A" w14:paraId="33955D1B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89E7F" w14:textId="00B3B143" w:rsidR="00972202" w:rsidRPr="00CF3F1A" w:rsidRDefault="0063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I</w:t>
            </w:r>
            <w:r w:rsidR="005F76B1" w:rsidRPr="00CF3F1A">
              <w:rPr>
                <w:rFonts w:eastAsia="Arial"/>
                <w:b/>
                <w:color w:val="000000"/>
                <w:lang w:val="pt-BR"/>
              </w:rPr>
              <w:t xml:space="preserve">V- LINHA DE EXTENSÃO </w:t>
            </w:r>
            <w:r w:rsidRPr="00CF3F1A">
              <w:rPr>
                <w:rFonts w:eastAsia="Arial"/>
                <w:b/>
                <w:color w:val="000000"/>
                <w:lang w:val="pt-BR"/>
              </w:rPr>
              <w:t>(Anexo VI)</w:t>
            </w:r>
          </w:p>
        </w:tc>
      </w:tr>
      <w:tr w:rsidR="00972202" w:rsidRPr="00CF3F1A" w14:paraId="1B444755" w14:textId="77777777">
        <w:trPr>
          <w:trHeight w:val="270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1AF07" w14:textId="77777777" w:rsidR="00972202" w:rsidRPr="00CF3F1A" w:rsidRDefault="00972202">
            <w:pPr>
              <w:rPr>
                <w:rFonts w:eastAsia="Arial"/>
                <w:lang w:val="pt-BR"/>
              </w:rPr>
            </w:pPr>
          </w:p>
        </w:tc>
      </w:tr>
      <w:tr w:rsidR="00972202" w:rsidRPr="00CF3F1A" w14:paraId="0696E5DC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14CAA" w14:textId="08A4080C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V- CARACTERIZAÇÃO DA PROPOSTA</w:t>
            </w:r>
          </w:p>
        </w:tc>
      </w:tr>
      <w:tr w:rsidR="00972202" w:rsidRPr="00CF3F1A" w14:paraId="5CA9B73A" w14:textId="77777777">
        <w:trPr>
          <w:trHeight w:val="198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E310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Público-alvo:</w:t>
            </w:r>
          </w:p>
        </w:tc>
        <w:tc>
          <w:tcPr>
            <w:tcW w:w="6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DB38" w14:textId="77777777" w:rsidR="00972202" w:rsidRPr="00CF3F1A" w:rsidRDefault="005F76B1">
            <w:pPr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Quantitativo de Beneficiários a atingir:</w:t>
            </w:r>
          </w:p>
        </w:tc>
      </w:tr>
      <w:tr w:rsidR="00972202" w:rsidRPr="00CF3F1A" w14:paraId="5DC95494" w14:textId="77777777" w:rsidTr="00C00B44">
        <w:trPr>
          <w:trHeight w:val="198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BA3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7D0" w14:textId="77777777" w:rsidR="00972202" w:rsidRPr="00CF3F1A" w:rsidRDefault="005F76B1">
            <w:pPr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Interno: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2A1B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3BF4" w14:textId="77777777" w:rsidR="00972202" w:rsidRPr="00CF3F1A" w:rsidRDefault="005F76B1">
            <w:pPr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Externo: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9ED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1DF87439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98CC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 xml:space="preserve">Local de realização: </w:t>
            </w:r>
          </w:p>
        </w:tc>
      </w:tr>
      <w:tr w:rsidR="00972202" w:rsidRPr="00CF3F1A" w14:paraId="1B2F3151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6554" w14:textId="514523F1" w:rsidR="00972202" w:rsidRPr="00CF3F1A" w:rsidRDefault="00220457">
            <w:pPr>
              <w:jc w:val="both"/>
              <w:rPr>
                <w:rFonts w:eastAsia="Arial"/>
                <w:b/>
                <w:highlight w:val="yellow"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 xml:space="preserve">Período de realização: </w:t>
            </w:r>
            <w:r w:rsidR="0063275D" w:rsidRPr="00CF3F1A">
              <w:rPr>
                <w:rStyle w:val="fontstyle01"/>
                <w:lang w:val="pt-BR"/>
              </w:rPr>
              <w:t>02/04 a 1º/11/2024</w:t>
            </w:r>
          </w:p>
        </w:tc>
      </w:tr>
      <w:tr w:rsidR="00220457" w:rsidRPr="00CF3F1A" w14:paraId="63F10708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B62E" w14:textId="77777777" w:rsidR="00220457" w:rsidRPr="00CF3F1A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 xml:space="preserve">Abrangência: </w:t>
            </w:r>
            <w:proofErr w:type="gramStart"/>
            <w:r w:rsidRPr="00CF3F1A">
              <w:rPr>
                <w:rFonts w:eastAsia="Arial"/>
                <w:bCs/>
                <w:lang w:val="pt-BR"/>
              </w:rPr>
              <w:t>(  )</w:t>
            </w:r>
            <w:proofErr w:type="gramEnd"/>
            <w:r w:rsidRPr="00CF3F1A">
              <w:rPr>
                <w:rFonts w:eastAsia="Arial"/>
                <w:bCs/>
                <w:lang w:val="pt-BR"/>
              </w:rPr>
              <w:t xml:space="preserve"> Internacional  (   ) Nacional  (  ) Regional   (  ) Local   (   ) Não Informado</w:t>
            </w:r>
          </w:p>
        </w:tc>
      </w:tr>
      <w:tr w:rsidR="00220457" w:rsidRPr="00CF3F1A" w14:paraId="04F9291C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7AEF" w14:textId="77777777" w:rsidR="0063275D" w:rsidRPr="00CF3F1A" w:rsidRDefault="00220457" w:rsidP="0063275D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A Ação está vinculada a </w:t>
            </w:r>
            <w:r w:rsidR="0063275D"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Programa estratégico de Extensão</w:t>
            </w:r>
          </w:p>
          <w:p w14:paraId="2CF31854" w14:textId="230635D3" w:rsidR="0063275D" w:rsidRPr="00CF3F1A" w:rsidRDefault="0063275D" w:rsidP="0063275D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( )</w:t>
            </w:r>
            <w:proofErr w:type="gramEnd"/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SIM  (  ) NÂO </w:t>
            </w:r>
          </w:p>
        </w:tc>
      </w:tr>
      <w:tr w:rsidR="00EC2406" w:rsidRPr="00CF3F1A" w14:paraId="16F58883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9AF6" w14:textId="77777777" w:rsidR="00EC2406" w:rsidRPr="00CF3F1A" w:rsidRDefault="00EC2406" w:rsidP="0063275D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>Projeto Vinculado a ação de formação continuada e permanente:</w:t>
            </w:r>
          </w:p>
          <w:p w14:paraId="6699022E" w14:textId="025E3950" w:rsidR="00EC2406" w:rsidRPr="00CF3F1A" w:rsidRDefault="00EC2406" w:rsidP="0063275D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( )</w:t>
            </w:r>
            <w:proofErr w:type="gramEnd"/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SIM  (  ) NÂO</w:t>
            </w:r>
          </w:p>
        </w:tc>
      </w:tr>
      <w:tr w:rsidR="00EC2406" w:rsidRPr="00CF3F1A" w14:paraId="2027063E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E8EC" w14:textId="19896CCD" w:rsidR="00EC2406" w:rsidRPr="00CF3F1A" w:rsidRDefault="00EC2406" w:rsidP="0063275D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>Ação vinculada a Grupo Permanente de Arte e Cultura</w:t>
            </w:r>
          </w:p>
          <w:p w14:paraId="0EF32033" w14:textId="60E28B8F" w:rsidR="00EC2406" w:rsidRPr="00CF3F1A" w:rsidRDefault="00EC2406" w:rsidP="006327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9FBFD"/>
                <w:lang w:val="pt-BR"/>
              </w:rPr>
            </w:pPr>
            <w:proofErr w:type="gramStart"/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( )</w:t>
            </w:r>
            <w:proofErr w:type="gramEnd"/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SIM  (  ) NÂO</w:t>
            </w:r>
          </w:p>
        </w:tc>
      </w:tr>
      <w:tr w:rsidR="00220457" w:rsidRPr="00CF3F1A" w14:paraId="63086AAD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BB6F" w14:textId="77777777" w:rsidR="00220457" w:rsidRPr="00CF3F1A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Formas de Financiamento do Projeto: </w:t>
            </w:r>
          </w:p>
          <w:p w14:paraId="61E58E3A" w14:textId="77777777" w:rsidR="00220457" w:rsidRPr="00CF3F1A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  )</w:t>
            </w:r>
            <w:proofErr w:type="gramEnd"/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Auto-Financiado</w:t>
            </w:r>
            <w:proofErr w:type="spellEnd"/>
          </w:p>
          <w:p w14:paraId="3E8E3F68" w14:textId="77777777" w:rsidR="00220457" w:rsidRPr="00CF3F1A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(X) Financiado pelo IFAM</w:t>
            </w:r>
          </w:p>
          <w:p w14:paraId="722347AE" w14:textId="77777777" w:rsidR="00C00B44" w:rsidRPr="00CF3F1A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lastRenderedPageBreak/>
              <w:t>(  )</w:t>
            </w:r>
            <w:proofErr w:type="gramEnd"/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Financiado pela Unidade Proponente</w:t>
            </w:r>
          </w:p>
          <w:p w14:paraId="4E81C251" w14:textId="053C5686" w:rsidR="00220457" w:rsidRPr="00CF3F1A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</w:t>
            </w:r>
            <w:r w:rsidR="00C00B44"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X</w:t>
            </w:r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)Financiamento PROEX: Edital nº 00</w:t>
            </w:r>
            <w:r w:rsidR="00EC2406"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2</w:t>
            </w:r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PROEX IFAM</w:t>
            </w:r>
          </w:p>
        </w:tc>
      </w:tr>
      <w:tr w:rsidR="00220457" w:rsidRPr="00CF3F1A" w14:paraId="490DE7A2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531A" w14:textId="77777777" w:rsidR="00220457" w:rsidRPr="00CF3F1A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CF3F1A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lastRenderedPageBreak/>
              <w:t xml:space="preserve">Nº bolsas: </w:t>
            </w:r>
            <w:r w:rsidRPr="00CF3F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02</w:t>
            </w:r>
          </w:p>
        </w:tc>
      </w:tr>
      <w:tr w:rsidR="00972202" w:rsidRPr="00CF3F1A" w14:paraId="14E466AE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C0DDD" w14:textId="7B1FB8D7" w:rsidR="00972202" w:rsidRPr="00CF3F1A" w:rsidRDefault="005F76B1" w:rsidP="00CF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VI- PARCERIAS</w:t>
            </w:r>
          </w:p>
          <w:p w14:paraId="0B0304B3" w14:textId="77777777" w:rsidR="00CF3F1A" w:rsidRPr="00CF3F1A" w:rsidRDefault="00CF3F1A" w:rsidP="00CF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/>
                <w:lang w:val="pt-BR"/>
              </w:rPr>
            </w:pPr>
          </w:p>
          <w:p w14:paraId="2F9590DA" w14:textId="77777777" w:rsidR="00220457" w:rsidRPr="00CF3F1A" w:rsidRDefault="00220457" w:rsidP="00CF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A ação é executada no âmbito de convênios, contratos e acordos institucionais?  </w:t>
            </w:r>
            <w:proofErr w:type="gramStart"/>
            <w:r w:rsidRPr="00CF3F1A">
              <w:rPr>
                <w:rFonts w:eastAsia="Arial"/>
                <w:lang w:val="pt-BR"/>
              </w:rPr>
              <w:t xml:space="preserve">(  </w:t>
            </w:r>
            <w:proofErr w:type="gramEnd"/>
            <w:r w:rsidRPr="00CF3F1A">
              <w:rPr>
                <w:rFonts w:eastAsia="Arial"/>
                <w:lang w:val="pt-BR"/>
              </w:rPr>
              <w:t xml:space="preserve"> ) SIM    (   ) NÃO</w:t>
            </w:r>
          </w:p>
          <w:p w14:paraId="732CB338" w14:textId="0DD7EC6C" w:rsidR="00CF3F1A" w:rsidRPr="00CF3F1A" w:rsidRDefault="00CF3F1A" w:rsidP="00CF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CF3F1A" w14:paraId="4557616A" w14:textId="77777777">
        <w:trPr>
          <w:trHeight w:val="192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417" w14:textId="77777777" w:rsidR="00972202" w:rsidRPr="00CF3F1A" w:rsidRDefault="005F76B1">
            <w:pPr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Parceria/Razão Social (se houver):</w:t>
            </w: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36A5" w14:textId="77777777" w:rsidR="00972202" w:rsidRPr="00CF3F1A" w:rsidRDefault="005F76B1">
            <w:pPr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Nome de Contato/Telefone: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BEF" w14:textId="77777777" w:rsidR="00972202" w:rsidRPr="00CF3F1A" w:rsidRDefault="005F76B1">
            <w:pPr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Função:</w:t>
            </w:r>
          </w:p>
        </w:tc>
      </w:tr>
      <w:tr w:rsidR="00972202" w:rsidRPr="00CF3F1A" w14:paraId="0AA58876" w14:textId="77777777">
        <w:trPr>
          <w:trHeight w:val="191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76F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04B2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CC33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0D3A1641" w14:textId="77777777">
        <w:trPr>
          <w:trHeight w:val="191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D8BC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4AD0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CEF9" w14:textId="77777777" w:rsidR="00972202" w:rsidRPr="00CF3F1A" w:rsidRDefault="00972202">
            <w:pPr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79576EAD" w14:textId="77777777">
        <w:trPr>
          <w:trHeight w:val="208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8678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especificando as funções de cada uma. Obs. Não esquecer a(s) carta(s) de aceite.</w:t>
            </w:r>
          </w:p>
        </w:tc>
      </w:tr>
    </w:tbl>
    <w:p w14:paraId="2A3DCED2" w14:textId="77777777" w:rsidR="00972202" w:rsidRPr="00CF3F1A" w:rsidRDefault="00972202">
      <w:pPr>
        <w:jc w:val="center"/>
        <w:rPr>
          <w:rFonts w:eastAsia="Arial"/>
          <w:b/>
          <w:lang w:val="pt-BR"/>
        </w:rPr>
      </w:pPr>
    </w:p>
    <w:p w14:paraId="20341E64" w14:textId="77777777" w:rsidR="00972202" w:rsidRPr="00CF3F1A" w:rsidRDefault="00972202">
      <w:pPr>
        <w:jc w:val="center"/>
        <w:rPr>
          <w:rFonts w:eastAsia="Arial"/>
          <w:b/>
          <w:lang w:val="pt-BR"/>
        </w:rPr>
      </w:pPr>
    </w:p>
    <w:p w14:paraId="0A7E9C7A" w14:textId="77777777" w:rsidR="00972202" w:rsidRPr="00CF3F1A" w:rsidRDefault="00972202">
      <w:pPr>
        <w:jc w:val="center"/>
        <w:rPr>
          <w:rFonts w:eastAsia="Arial"/>
          <w:b/>
          <w:lang w:val="pt-BR"/>
        </w:rPr>
      </w:pPr>
    </w:p>
    <w:p w14:paraId="3645A600" w14:textId="77777777" w:rsidR="00972202" w:rsidRPr="00CF3F1A" w:rsidRDefault="005F76B1">
      <w:pPr>
        <w:jc w:val="center"/>
        <w:rPr>
          <w:rFonts w:eastAsia="Arial"/>
          <w:b/>
          <w:lang w:val="pt-BR"/>
        </w:rPr>
      </w:pPr>
      <w:r w:rsidRPr="00CF3F1A">
        <w:rPr>
          <w:rFonts w:eastAsia="Arial"/>
          <w:b/>
          <w:lang w:val="pt-BR"/>
        </w:rPr>
        <w:t>PROJETO</w:t>
      </w:r>
    </w:p>
    <w:p w14:paraId="28FE11E3" w14:textId="77777777" w:rsidR="00972202" w:rsidRPr="00CF3F1A" w:rsidRDefault="00972202">
      <w:pPr>
        <w:ind w:left="-142"/>
        <w:jc w:val="both"/>
        <w:rPr>
          <w:rFonts w:eastAsia="Arial"/>
          <w:b/>
          <w:lang w:val="pt-BR"/>
        </w:rPr>
      </w:pPr>
    </w:p>
    <w:tbl>
      <w:tblPr>
        <w:tblStyle w:val="a8"/>
        <w:tblW w:w="10313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0313"/>
      </w:tblGrid>
      <w:tr w:rsidR="00972202" w:rsidRPr="00CF3F1A" w14:paraId="5E9D5DB7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0FAAC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I – RESUMO</w:t>
            </w:r>
          </w:p>
        </w:tc>
      </w:tr>
      <w:tr w:rsidR="00972202" w:rsidRPr="00CF3F1A" w14:paraId="27EB37E1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D71C" w14:textId="069435D8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EE24FF2" w14:textId="77777777" w:rsidR="00CF3F1A" w:rsidRPr="00CF3F1A" w:rsidRDefault="00CF3F1A">
            <w:pPr>
              <w:jc w:val="both"/>
              <w:rPr>
                <w:rFonts w:eastAsia="Arial"/>
                <w:b/>
                <w:lang w:val="pt-BR"/>
              </w:rPr>
            </w:pPr>
          </w:p>
          <w:p w14:paraId="54F6AEFC" w14:textId="7A048302" w:rsidR="00972202" w:rsidRPr="00B21BAA" w:rsidRDefault="00B21BAA">
            <w:pPr>
              <w:jc w:val="both"/>
              <w:rPr>
                <w:rFonts w:eastAsia="Arial"/>
                <w:b/>
                <w:color w:val="FF0000"/>
                <w:lang w:val="pt-BR"/>
              </w:rPr>
            </w:pPr>
            <w:r w:rsidRPr="00B21BAA">
              <w:rPr>
                <w:rFonts w:eastAsia="Arial"/>
                <w:color w:val="FF0000"/>
                <w:lang w:val="pt-BR"/>
              </w:rPr>
              <w:t xml:space="preserve">O resumo deverá conter </w:t>
            </w:r>
            <w:r>
              <w:rPr>
                <w:rFonts w:eastAsia="Arial"/>
                <w:color w:val="FF0000"/>
                <w:lang w:val="pt-BR"/>
              </w:rPr>
              <w:t>entre 100 e</w:t>
            </w:r>
            <w:r w:rsidRPr="00B21BAA">
              <w:rPr>
                <w:rFonts w:eastAsia="Arial"/>
                <w:color w:val="FF0000"/>
                <w:lang w:val="pt-BR"/>
              </w:rPr>
              <w:t xml:space="preserve"> 250 palavras, assegurando informações quanto à</w:t>
            </w:r>
            <w:r>
              <w:rPr>
                <w:rFonts w:eastAsia="Arial"/>
                <w:color w:val="FF0000"/>
                <w:lang w:val="pt-BR"/>
              </w:rPr>
              <w:t xml:space="preserve"> </w:t>
            </w:r>
            <w:r w:rsidRPr="00B21BAA">
              <w:rPr>
                <w:rFonts w:eastAsia="Arial"/>
                <w:color w:val="FF0000"/>
                <w:lang w:val="pt-BR"/>
              </w:rPr>
              <w:t xml:space="preserve">motivação do projeto, objetivos, metodologia e comunidade a ser atendida. </w:t>
            </w:r>
          </w:p>
          <w:p w14:paraId="16A3E093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220457" w:rsidRPr="00CF3F1A" w14:paraId="6795D838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B695D" w14:textId="77777777" w:rsidR="00220457" w:rsidRPr="00CF3F1A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II - OBJETIVOS</w:t>
            </w:r>
          </w:p>
        </w:tc>
      </w:tr>
      <w:tr w:rsidR="00220457" w:rsidRPr="00CF3F1A" w14:paraId="38DB5B31" w14:textId="77777777" w:rsidTr="0022045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780F2" w14:textId="77777777" w:rsidR="00220457" w:rsidRDefault="00220457">
            <w:pPr>
              <w:jc w:val="both"/>
              <w:rPr>
                <w:rFonts w:eastAsia="Arial"/>
                <w:b/>
                <w:lang w:val="pt-BR"/>
              </w:rPr>
            </w:pPr>
          </w:p>
          <w:p w14:paraId="6B9570BE" w14:textId="0D1116AF" w:rsidR="00CF3F1A" w:rsidRDefault="00CF3F1A" w:rsidP="00CF3F1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 xml:space="preserve">Objetivo Geral </w:t>
            </w:r>
          </w:p>
          <w:p w14:paraId="639FFB62" w14:textId="77777777" w:rsidR="00CF3F1A" w:rsidRDefault="00CF3F1A" w:rsidP="00CF3F1A">
            <w:pPr>
              <w:pStyle w:val="PargrafodaLista"/>
              <w:jc w:val="both"/>
              <w:rPr>
                <w:rFonts w:eastAsia="Arial"/>
                <w:b/>
                <w:lang w:val="pt-BR"/>
              </w:rPr>
            </w:pPr>
          </w:p>
          <w:p w14:paraId="6F84BB2B" w14:textId="264E1BFD" w:rsidR="00CF3F1A" w:rsidRDefault="00CF3F1A" w:rsidP="00CF3F1A">
            <w:pPr>
              <w:jc w:val="both"/>
              <w:rPr>
                <w:rFonts w:eastAsia="Arial"/>
                <w:b/>
                <w:lang w:val="pt-BR"/>
              </w:rPr>
            </w:pPr>
          </w:p>
          <w:p w14:paraId="1D947E12" w14:textId="5B0C9731" w:rsidR="00CF3F1A" w:rsidRPr="00CF3F1A" w:rsidRDefault="00CF3F1A" w:rsidP="00CF3F1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Objetivos específicos</w:t>
            </w:r>
          </w:p>
          <w:p w14:paraId="78DFF8C1" w14:textId="77777777" w:rsidR="00CF3F1A" w:rsidRDefault="00CF3F1A">
            <w:pPr>
              <w:jc w:val="both"/>
              <w:rPr>
                <w:rFonts w:eastAsia="Arial"/>
                <w:b/>
                <w:lang w:val="pt-BR"/>
              </w:rPr>
            </w:pPr>
          </w:p>
          <w:p w14:paraId="7A94C876" w14:textId="5F130CD4" w:rsidR="00CF3F1A" w:rsidRPr="00CF3F1A" w:rsidRDefault="00CF3F1A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6AE8B3B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383F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II</w:t>
            </w:r>
            <w:r w:rsidR="00220457" w:rsidRPr="00CF3F1A">
              <w:rPr>
                <w:rFonts w:eastAsia="Arial"/>
                <w:b/>
                <w:lang w:val="pt-BR"/>
              </w:rPr>
              <w:t>I</w:t>
            </w:r>
            <w:r w:rsidRPr="00CF3F1A">
              <w:rPr>
                <w:rFonts w:eastAsia="Arial"/>
                <w:b/>
                <w:lang w:val="pt-BR"/>
              </w:rPr>
              <w:t>- JUSTIFICATIVA</w:t>
            </w:r>
          </w:p>
        </w:tc>
      </w:tr>
      <w:tr w:rsidR="00972202" w:rsidRPr="00CF3F1A" w14:paraId="59D5882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E2" w14:textId="77777777" w:rsidR="00972202" w:rsidRPr="00CF3F1A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CF3F1A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>Inclua na justificativa os benefícios esperados no processo de ensino e aprendizagem dos alunos vinculados ao projeto. Explicite também o retorno para os cursos de graduação e/ou pós-graduação e para os professores da IFAM em geral.</w:t>
            </w:r>
          </w:p>
        </w:tc>
      </w:tr>
      <w:tr w:rsidR="00972202" w:rsidRPr="00CF3F1A" w14:paraId="10B7971F" w14:textId="77777777">
        <w:trPr>
          <w:trHeight w:val="77"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B734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4E24112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6E7410F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58713C75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D3C5A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I</w:t>
            </w:r>
            <w:r w:rsidR="00220457" w:rsidRPr="00CF3F1A">
              <w:rPr>
                <w:rFonts w:eastAsia="Arial"/>
                <w:b/>
                <w:lang w:val="pt-BR"/>
              </w:rPr>
              <w:t>V</w:t>
            </w:r>
            <w:r w:rsidRPr="00CF3F1A">
              <w:rPr>
                <w:rFonts w:eastAsia="Arial"/>
                <w:b/>
                <w:lang w:val="pt-BR"/>
              </w:rPr>
              <w:t xml:space="preserve"> – FUNDAMENTAÇÃO TEÓRICA</w:t>
            </w:r>
          </w:p>
        </w:tc>
      </w:tr>
      <w:tr w:rsidR="00972202" w:rsidRPr="00CF3F1A" w14:paraId="7A8DAFF8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46C6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98CCD7B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9B3C053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FE6056C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66ACED5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539457A1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4C132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lastRenderedPageBreak/>
              <w:t>V - METODOLOGIA</w:t>
            </w:r>
          </w:p>
        </w:tc>
      </w:tr>
      <w:tr w:rsidR="00972202" w:rsidRPr="00CF3F1A" w14:paraId="04B30286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ABBA" w14:textId="77777777" w:rsidR="00972202" w:rsidRPr="00CF3F1A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CF3F1A">
              <w:rPr>
                <w:rFonts w:eastAsia="Arial"/>
                <w:i/>
                <w:lang w:val="pt-BR"/>
              </w:rPr>
              <w:t>Neste campo inserir, as metodologias a serem abordadas para a execução das ações. Fazer uma programação prévia com as etapas a serem desenvolvidas.</w:t>
            </w:r>
          </w:p>
        </w:tc>
      </w:tr>
      <w:tr w:rsidR="00972202" w:rsidRPr="00CF3F1A" w14:paraId="4D56EAD4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7D35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9F452BE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D16F980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56E5900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5592300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7A09437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662B3F5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39E9DC4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71720EC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1688A432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B2D7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</w:t>
            </w:r>
            <w:r w:rsidR="00220457" w:rsidRPr="00CF3F1A">
              <w:rPr>
                <w:rFonts w:eastAsia="Arial"/>
                <w:b/>
                <w:lang w:val="pt-BR"/>
              </w:rPr>
              <w:t>I</w:t>
            </w:r>
            <w:r w:rsidRPr="00CF3F1A">
              <w:rPr>
                <w:rFonts w:eastAsia="Arial"/>
                <w:b/>
                <w:lang w:val="pt-BR"/>
              </w:rPr>
              <w:t xml:space="preserve"> – RELAÇÃO ENSINO, PESQUISA E EXTENSÃO</w:t>
            </w:r>
          </w:p>
        </w:tc>
      </w:tr>
      <w:tr w:rsidR="00972202" w:rsidRPr="00CF3F1A" w14:paraId="76DAB783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CD96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4EA88A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4A4A70D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BA96D4B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D2D2B4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BEA11FE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C10581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FD0399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57FE756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22EE3BD7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F24A9" w14:textId="7EB584A2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VI</w:t>
            </w:r>
            <w:r w:rsidR="00220457" w:rsidRPr="00CF3F1A">
              <w:rPr>
                <w:rFonts w:eastAsia="Arial"/>
                <w:b/>
                <w:lang w:val="pt-BR"/>
              </w:rPr>
              <w:t>I</w:t>
            </w:r>
            <w:r w:rsidRPr="00CF3F1A">
              <w:rPr>
                <w:rFonts w:eastAsia="Arial"/>
                <w:b/>
                <w:lang w:val="pt-BR"/>
              </w:rPr>
              <w:t>- INFORMAÇÕES SOBRE O PÚBLICO-ALVO</w:t>
            </w:r>
            <w:r w:rsidR="00B21BAA">
              <w:rPr>
                <w:rFonts w:eastAsia="Arial"/>
                <w:b/>
                <w:lang w:val="pt-BR"/>
              </w:rPr>
              <w:t xml:space="preserve"> - </w:t>
            </w:r>
            <w:r w:rsidR="00B21BAA" w:rsidRPr="00CF3F1A">
              <w:rPr>
                <w:rFonts w:eastAsia="Arial"/>
                <w:b/>
                <w:lang w:val="pt-BR"/>
              </w:rPr>
              <w:t>DESCRIÇÃO DA COMUNIDADE A SER ATENDIDA NO PROJETO</w:t>
            </w:r>
            <w:r w:rsidR="00B21BAA">
              <w:rPr>
                <w:rFonts w:eastAsia="Arial"/>
                <w:b/>
                <w:lang w:val="pt-BR"/>
              </w:rPr>
              <w:t xml:space="preserve"> </w:t>
            </w:r>
          </w:p>
        </w:tc>
      </w:tr>
      <w:tr w:rsidR="00972202" w:rsidRPr="00CF3F1A" w14:paraId="7D0548DA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BEC6" w14:textId="77777777" w:rsidR="00B21BAA" w:rsidRDefault="00B21BAA" w:rsidP="00B21BAA">
            <w:pPr>
              <w:rPr>
                <w:rFonts w:eastAsia="Arial"/>
                <w:color w:val="FF0000"/>
                <w:lang w:val="pt-BR"/>
              </w:rPr>
            </w:pPr>
            <w:r w:rsidRPr="00CF3F1A">
              <w:rPr>
                <w:rFonts w:eastAsia="Arial"/>
                <w:color w:val="FF0000"/>
                <w:lang w:val="pt-BR"/>
              </w:rPr>
              <w:t xml:space="preserve">Descreva de forma minuciosa a comunidade que será atendida </w:t>
            </w:r>
            <w:r>
              <w:rPr>
                <w:rFonts w:eastAsia="Arial"/>
                <w:color w:val="FF0000"/>
                <w:lang w:val="pt-BR"/>
              </w:rPr>
              <w:t>n</w:t>
            </w:r>
            <w:r w:rsidRPr="00CF3F1A">
              <w:rPr>
                <w:rFonts w:eastAsia="Arial"/>
                <w:color w:val="FF0000"/>
                <w:lang w:val="pt-BR"/>
              </w:rPr>
              <w:t>o projeto</w:t>
            </w:r>
            <w:r>
              <w:rPr>
                <w:rFonts w:eastAsia="Arial"/>
                <w:color w:val="FF0000"/>
                <w:lang w:val="pt-BR"/>
              </w:rPr>
              <w:t xml:space="preserve"> (localização, quem são as pessoas que a compõem e suas principais características)</w:t>
            </w:r>
            <w:r w:rsidRPr="00CF3F1A">
              <w:rPr>
                <w:rFonts w:eastAsia="Arial"/>
                <w:color w:val="FF0000"/>
                <w:lang w:val="pt-BR"/>
              </w:rPr>
              <w:t xml:space="preserve">. </w:t>
            </w:r>
          </w:p>
          <w:p w14:paraId="36B27990" w14:textId="77777777" w:rsidR="00B21BAA" w:rsidRPr="00CF3F1A" w:rsidRDefault="00B21BAA" w:rsidP="00B21BAA">
            <w:pPr>
              <w:rPr>
                <w:rFonts w:eastAsia="Arial"/>
                <w:color w:val="FF0000"/>
                <w:lang w:val="pt-BR"/>
              </w:rPr>
            </w:pPr>
          </w:p>
          <w:p w14:paraId="77EE55A9" w14:textId="77777777" w:rsidR="00B21BAA" w:rsidRDefault="00B21BAA" w:rsidP="00B21BAA">
            <w:pPr>
              <w:rPr>
                <w:rFonts w:eastAsia="Arial"/>
                <w:color w:val="FF0000"/>
                <w:lang w:val="pt-BR"/>
              </w:rPr>
            </w:pPr>
            <w:r w:rsidRPr="00CF3F1A">
              <w:rPr>
                <w:rFonts w:eastAsia="Arial"/>
                <w:color w:val="FF0000"/>
                <w:lang w:val="pt-BR"/>
              </w:rPr>
              <w:t xml:space="preserve">Cite quais benefícios/impacto a comunidade terá a partir da realização do projeto. </w:t>
            </w:r>
          </w:p>
          <w:p w14:paraId="0D59381F" w14:textId="77777777" w:rsidR="00B21BAA" w:rsidRPr="00CF3F1A" w:rsidRDefault="00B21BAA" w:rsidP="00B21BAA">
            <w:pPr>
              <w:rPr>
                <w:rFonts w:eastAsia="Arial"/>
                <w:color w:val="FF0000"/>
                <w:lang w:val="pt-BR"/>
              </w:rPr>
            </w:pPr>
          </w:p>
          <w:p w14:paraId="32CABD54" w14:textId="77777777" w:rsidR="00B21BAA" w:rsidRDefault="00B21BAA" w:rsidP="00B21BAA">
            <w:pPr>
              <w:rPr>
                <w:rFonts w:eastAsia="Arial"/>
                <w:color w:val="FF0000"/>
                <w:lang w:val="pt-BR"/>
              </w:rPr>
            </w:pPr>
            <w:r w:rsidRPr="00CF3F1A">
              <w:rPr>
                <w:rFonts w:eastAsia="Arial"/>
                <w:color w:val="FF0000"/>
                <w:lang w:val="pt-BR"/>
              </w:rPr>
              <w:t xml:space="preserve">Como foi realizada a escolha da comunidade? Houve uma escuta ativa da comunidade antes da elaboração do projeto? Como se concluiu que este projeto é de relevância e interesse da comunidade a ser atendida? </w:t>
            </w:r>
          </w:p>
          <w:p w14:paraId="26CDFE9B" w14:textId="77777777" w:rsidR="00B21BAA" w:rsidRPr="00CF3F1A" w:rsidRDefault="00B21BAA" w:rsidP="00B21BAA">
            <w:pPr>
              <w:rPr>
                <w:rFonts w:eastAsia="Arial"/>
                <w:color w:val="FF0000"/>
                <w:lang w:val="pt-BR"/>
              </w:rPr>
            </w:pPr>
          </w:p>
          <w:p w14:paraId="47AD57E6" w14:textId="77777777" w:rsidR="00B21BAA" w:rsidRPr="00CF3F1A" w:rsidRDefault="00B21BAA" w:rsidP="00B21BAA">
            <w:pPr>
              <w:rPr>
                <w:rFonts w:eastAsia="Arial"/>
                <w:color w:val="FF0000"/>
                <w:lang w:val="pt-BR"/>
              </w:rPr>
            </w:pPr>
            <w:r>
              <w:rPr>
                <w:rFonts w:eastAsia="Arial"/>
                <w:color w:val="FF0000"/>
                <w:lang w:val="pt-BR"/>
              </w:rPr>
              <w:t xml:space="preserve">Explique como se pretende estabelecer diálogos com a comunidade durante a realização do projeto. </w:t>
            </w:r>
          </w:p>
          <w:p w14:paraId="287A75C8" w14:textId="573E4EA4" w:rsidR="00972202" w:rsidRPr="00CF3F1A" w:rsidRDefault="00972202">
            <w:pPr>
              <w:jc w:val="both"/>
              <w:rPr>
                <w:rFonts w:eastAsia="Arial"/>
                <w:b/>
                <w:i/>
                <w:lang w:val="pt-BR"/>
              </w:rPr>
            </w:pPr>
          </w:p>
        </w:tc>
      </w:tr>
      <w:tr w:rsidR="00972202" w:rsidRPr="00CF3F1A" w14:paraId="7176F800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32C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95A221E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1DB9849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06E1BFC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5B3468DD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4A7C9B8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3F24CBF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5000B80E" w14:textId="77777777">
        <w:trPr>
          <w:trHeight w:val="166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5162D" w14:textId="77777777" w:rsidR="00972202" w:rsidRPr="00CF3F1A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VII</w:t>
            </w:r>
            <w:r w:rsidR="00220457" w:rsidRPr="00CF3F1A">
              <w:rPr>
                <w:rFonts w:eastAsia="Arial"/>
                <w:b/>
                <w:lang w:val="pt-BR"/>
              </w:rPr>
              <w:t>I</w:t>
            </w:r>
            <w:r w:rsidRPr="00CF3F1A">
              <w:rPr>
                <w:rFonts w:eastAsia="Arial"/>
                <w:b/>
                <w:lang w:val="pt-BR"/>
              </w:rPr>
              <w:t xml:space="preserve"> - RESULTADOS ESPERADOS </w:t>
            </w:r>
          </w:p>
        </w:tc>
      </w:tr>
      <w:tr w:rsidR="00972202" w:rsidRPr="00CF3F1A" w14:paraId="4284CEE0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C6BB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751BF03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619B015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CF3F1A" w14:paraId="55E23BA7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13885" w14:textId="77777777" w:rsidR="00972202" w:rsidRPr="00CF3F1A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IX</w:t>
            </w:r>
            <w:r w:rsidR="005F76B1" w:rsidRPr="00CF3F1A">
              <w:rPr>
                <w:rFonts w:eastAsia="Arial"/>
                <w:b/>
                <w:lang w:val="pt-BR"/>
              </w:rPr>
              <w:t xml:space="preserve"> - REFERÊNCIAS</w:t>
            </w:r>
          </w:p>
        </w:tc>
      </w:tr>
      <w:tr w:rsidR="00972202" w:rsidRPr="00CF3F1A" w14:paraId="12ECE1E6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60E3" w14:textId="77777777" w:rsidR="00972202" w:rsidRPr="00CF3F1A" w:rsidRDefault="005F76B1">
            <w:pPr>
              <w:jc w:val="both"/>
              <w:rPr>
                <w:rFonts w:eastAsia="Arial"/>
                <w:i/>
                <w:lang w:val="pt-BR"/>
              </w:rPr>
            </w:pPr>
            <w:r w:rsidRPr="00CF3F1A">
              <w:rPr>
                <w:rFonts w:eastAsia="Arial"/>
                <w:i/>
                <w:lang w:val="pt-BR"/>
              </w:rPr>
              <w:t>Deve seguir as normas da ABNT NBR 6023:2018</w:t>
            </w:r>
          </w:p>
        </w:tc>
      </w:tr>
      <w:tr w:rsidR="00972202" w:rsidRPr="00CF3F1A" w14:paraId="190E082F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A94" w14:textId="77777777" w:rsidR="00972202" w:rsidRPr="00CF3F1A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</w:tbl>
    <w:p w14:paraId="4A5CB370" w14:textId="77777777" w:rsidR="00972202" w:rsidRPr="00CF3F1A" w:rsidRDefault="00972202">
      <w:pPr>
        <w:rPr>
          <w:rFonts w:eastAsia="Arial"/>
          <w:lang w:val="pt-BR"/>
        </w:rPr>
        <w:sectPr w:rsidR="00972202" w:rsidRPr="00CF3F1A">
          <w:headerReference w:type="default" r:id="rId8"/>
          <w:footerReference w:type="default" r:id="rId9"/>
          <w:pgSz w:w="11906" w:h="16838"/>
          <w:pgMar w:top="992" w:right="1134" w:bottom="993" w:left="1134" w:header="425" w:footer="403" w:gutter="0"/>
          <w:pgNumType w:start="1"/>
          <w:cols w:space="720"/>
        </w:sectPr>
      </w:pPr>
    </w:p>
    <w:p w14:paraId="615CAAA6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lang w:val="pt-BR"/>
        </w:rPr>
      </w:pP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709"/>
        <w:gridCol w:w="709"/>
        <w:gridCol w:w="709"/>
        <w:gridCol w:w="708"/>
        <w:gridCol w:w="2977"/>
        <w:gridCol w:w="1134"/>
        <w:gridCol w:w="1559"/>
        <w:gridCol w:w="1844"/>
      </w:tblGrid>
      <w:tr w:rsidR="00D94DE8" w:rsidRPr="00CF3F1A" w14:paraId="4597873B" w14:textId="77777777" w:rsidTr="00EF34F9">
        <w:trPr>
          <w:trHeight w:val="563"/>
        </w:trPr>
        <w:tc>
          <w:tcPr>
            <w:tcW w:w="15447" w:type="dxa"/>
            <w:gridSpan w:val="10"/>
            <w:shd w:val="clear" w:color="auto" w:fill="D9D9D9"/>
          </w:tcPr>
          <w:p w14:paraId="3B0B8FC7" w14:textId="77777777" w:rsidR="00D94DE8" w:rsidRPr="00CF3F1A" w:rsidRDefault="00D94DE8">
            <w:pPr>
              <w:spacing w:after="120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X –RECURSOS HUMANOS</w:t>
            </w:r>
          </w:p>
        </w:tc>
      </w:tr>
      <w:tr w:rsidR="00D94DE8" w:rsidRPr="00CF3F1A" w14:paraId="55D59453" w14:textId="77777777" w:rsidTr="00D94DE8">
        <w:trPr>
          <w:trHeight w:val="210"/>
        </w:trPr>
        <w:tc>
          <w:tcPr>
            <w:tcW w:w="4106" w:type="dxa"/>
            <w:vMerge w:val="restart"/>
            <w:vAlign w:val="center"/>
          </w:tcPr>
          <w:p w14:paraId="612BB647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Nome</w:t>
            </w:r>
          </w:p>
        </w:tc>
        <w:tc>
          <w:tcPr>
            <w:tcW w:w="992" w:type="dxa"/>
            <w:vMerge w:val="restart"/>
            <w:vAlign w:val="center"/>
          </w:tcPr>
          <w:p w14:paraId="64FCA572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DOC</w:t>
            </w:r>
          </w:p>
        </w:tc>
        <w:tc>
          <w:tcPr>
            <w:tcW w:w="709" w:type="dxa"/>
            <w:vMerge w:val="restart"/>
            <w:vAlign w:val="center"/>
          </w:tcPr>
          <w:p w14:paraId="4B63F695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TEC</w:t>
            </w:r>
          </w:p>
          <w:p w14:paraId="54F788BF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ADM</w:t>
            </w:r>
          </w:p>
        </w:tc>
        <w:tc>
          <w:tcPr>
            <w:tcW w:w="1418" w:type="dxa"/>
            <w:gridSpan w:val="2"/>
            <w:vAlign w:val="center"/>
          </w:tcPr>
          <w:p w14:paraId="3745E054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DIS</w:t>
            </w:r>
          </w:p>
        </w:tc>
        <w:tc>
          <w:tcPr>
            <w:tcW w:w="708" w:type="dxa"/>
            <w:vMerge w:val="restart"/>
            <w:vAlign w:val="center"/>
          </w:tcPr>
          <w:p w14:paraId="0EBBC14C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EXT</w:t>
            </w:r>
          </w:p>
        </w:tc>
        <w:tc>
          <w:tcPr>
            <w:tcW w:w="2977" w:type="dxa"/>
            <w:vMerge w:val="restart"/>
            <w:vAlign w:val="center"/>
          </w:tcPr>
          <w:p w14:paraId="53F33EB9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Formação Profissional/Curso e Função no Projeto</w:t>
            </w:r>
          </w:p>
        </w:tc>
        <w:tc>
          <w:tcPr>
            <w:tcW w:w="1134" w:type="dxa"/>
            <w:vMerge w:val="restart"/>
            <w:vAlign w:val="center"/>
          </w:tcPr>
          <w:p w14:paraId="35BA2F4D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Horas Semanais</w:t>
            </w:r>
          </w:p>
        </w:tc>
        <w:tc>
          <w:tcPr>
            <w:tcW w:w="1559" w:type="dxa"/>
            <w:vMerge w:val="restart"/>
          </w:tcPr>
          <w:p w14:paraId="42B56C9F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CPF</w:t>
            </w:r>
          </w:p>
          <w:p w14:paraId="4514ECD3" w14:textId="77777777" w:rsidR="00D94DE8" w:rsidRPr="00CF3F1A" w:rsidRDefault="00D94DE8">
            <w:pPr>
              <w:jc w:val="center"/>
              <w:rPr>
                <w:rFonts w:eastAsia="Arial"/>
                <w:b/>
                <w:sz w:val="16"/>
                <w:szCs w:val="16"/>
                <w:lang w:val="pt-BR"/>
              </w:rPr>
            </w:pPr>
            <w:r w:rsidRPr="00CF3F1A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  <w:tc>
          <w:tcPr>
            <w:tcW w:w="1844" w:type="dxa"/>
            <w:vMerge w:val="restart"/>
          </w:tcPr>
          <w:p w14:paraId="4ECE250E" w14:textId="77777777" w:rsidR="00D94DE8" w:rsidRPr="00CF3F1A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E-MAIL</w:t>
            </w:r>
          </w:p>
          <w:p w14:paraId="55707216" w14:textId="77777777" w:rsidR="00D94DE8" w:rsidRPr="00CF3F1A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</w:tr>
      <w:tr w:rsidR="00D94DE8" w:rsidRPr="00CF3F1A" w14:paraId="246D10F9" w14:textId="77777777" w:rsidTr="00D94DE8">
        <w:trPr>
          <w:trHeight w:val="210"/>
        </w:trPr>
        <w:tc>
          <w:tcPr>
            <w:tcW w:w="4106" w:type="dxa"/>
            <w:vMerge/>
            <w:vAlign w:val="center"/>
          </w:tcPr>
          <w:p w14:paraId="7DA8284A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371E8D8E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Merge/>
            <w:vAlign w:val="center"/>
          </w:tcPr>
          <w:p w14:paraId="2A293F01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B62C89B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B</w:t>
            </w:r>
          </w:p>
        </w:tc>
        <w:tc>
          <w:tcPr>
            <w:tcW w:w="709" w:type="dxa"/>
            <w:vAlign w:val="center"/>
          </w:tcPr>
          <w:p w14:paraId="67B6A179" w14:textId="77777777" w:rsidR="00D94DE8" w:rsidRPr="00CF3F1A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</w:t>
            </w:r>
          </w:p>
        </w:tc>
        <w:tc>
          <w:tcPr>
            <w:tcW w:w="708" w:type="dxa"/>
            <w:vMerge/>
            <w:vAlign w:val="center"/>
          </w:tcPr>
          <w:p w14:paraId="645D7D84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  <w:vMerge/>
            <w:vAlign w:val="center"/>
          </w:tcPr>
          <w:p w14:paraId="71A513A2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14:paraId="64EF1028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  <w:vMerge/>
          </w:tcPr>
          <w:p w14:paraId="424BB45C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  <w:vMerge/>
          </w:tcPr>
          <w:p w14:paraId="6D53017D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319B802F" w14:textId="77777777" w:rsidTr="00D94DE8">
        <w:trPr>
          <w:trHeight w:val="454"/>
        </w:trPr>
        <w:tc>
          <w:tcPr>
            <w:tcW w:w="4106" w:type="dxa"/>
          </w:tcPr>
          <w:p w14:paraId="0730DDFA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78C0782A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0ACED3E1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3BA31284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A0A1922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70731C9E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0B1DCF90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11B08C06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3CF88B4F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26053A54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2CAF5F94" w14:textId="77777777" w:rsidTr="00D94DE8">
        <w:trPr>
          <w:trHeight w:val="454"/>
        </w:trPr>
        <w:tc>
          <w:tcPr>
            <w:tcW w:w="4106" w:type="dxa"/>
          </w:tcPr>
          <w:p w14:paraId="3591527B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2316167F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2169C980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263F24A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F52E2F6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29D9EEB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28A83D0C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593AC947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3F48936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5E4C358E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5B5CC51C" w14:textId="77777777" w:rsidTr="00D94DE8">
        <w:trPr>
          <w:trHeight w:val="454"/>
        </w:trPr>
        <w:tc>
          <w:tcPr>
            <w:tcW w:w="4106" w:type="dxa"/>
          </w:tcPr>
          <w:p w14:paraId="5EF2862F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1912959D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9026805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6C5D8CA9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5BEA318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427B8EF7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19288209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421140C0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2AEDE968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04200497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5A1F5DFE" w14:textId="77777777" w:rsidTr="00D94DE8">
        <w:trPr>
          <w:trHeight w:val="454"/>
        </w:trPr>
        <w:tc>
          <w:tcPr>
            <w:tcW w:w="4106" w:type="dxa"/>
          </w:tcPr>
          <w:p w14:paraId="11029C1D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2C2BCF51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27BD148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1BC9E23A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2AF89AB8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1E5461E8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263CCBB0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055EE094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23DA45BD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07B23171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236D63DC" w14:textId="77777777" w:rsidTr="00D94DE8">
        <w:trPr>
          <w:trHeight w:val="454"/>
        </w:trPr>
        <w:tc>
          <w:tcPr>
            <w:tcW w:w="4106" w:type="dxa"/>
          </w:tcPr>
          <w:p w14:paraId="0065BDFB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5A35FE74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646F91CA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2738DEF5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4BCE180C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3C7D634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31571368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74904A7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5E863862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5E2DF06D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25E5400A" w14:textId="77777777" w:rsidTr="00D94DE8">
        <w:trPr>
          <w:trHeight w:val="454"/>
        </w:trPr>
        <w:tc>
          <w:tcPr>
            <w:tcW w:w="4106" w:type="dxa"/>
          </w:tcPr>
          <w:p w14:paraId="369CB5BB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34F4935D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25C614C1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3B16EBE8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964FB2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3204A34C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76F96C0E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59B33FEF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4CA88E90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797202E0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 xml:space="preserve"> </w:t>
            </w:r>
          </w:p>
        </w:tc>
      </w:tr>
      <w:tr w:rsidR="00D94DE8" w:rsidRPr="00CF3F1A" w14:paraId="40BF6C89" w14:textId="77777777" w:rsidTr="00D94DE8">
        <w:trPr>
          <w:trHeight w:val="454"/>
        </w:trPr>
        <w:tc>
          <w:tcPr>
            <w:tcW w:w="4106" w:type="dxa"/>
          </w:tcPr>
          <w:p w14:paraId="66D6926D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50BC54C9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640D8027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4FA4FE7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41D834CC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1E6E54E5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09BBA66B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7EEC0672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3FC050B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4FE5DF96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35BEEA35" w14:textId="77777777" w:rsidTr="00D94DE8">
        <w:trPr>
          <w:trHeight w:val="454"/>
        </w:trPr>
        <w:tc>
          <w:tcPr>
            <w:tcW w:w="4106" w:type="dxa"/>
          </w:tcPr>
          <w:p w14:paraId="0AB3A4F5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28CBEEAC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329001A5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599BE384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4C743138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20910B43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7769BB9D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2E4F71A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38C87BDF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7E44F02D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  <w:tr w:rsidR="00D94DE8" w:rsidRPr="00CF3F1A" w14:paraId="2012E1A5" w14:textId="77777777" w:rsidTr="00D94DE8">
        <w:trPr>
          <w:trHeight w:val="454"/>
        </w:trPr>
        <w:tc>
          <w:tcPr>
            <w:tcW w:w="4106" w:type="dxa"/>
          </w:tcPr>
          <w:p w14:paraId="782BB078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</w:tcPr>
          <w:p w14:paraId="3F1DD4C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76794A7B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262B4F9D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</w:tcPr>
          <w:p w14:paraId="669A087C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708" w:type="dxa"/>
          </w:tcPr>
          <w:p w14:paraId="3E445DB4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2977" w:type="dxa"/>
          </w:tcPr>
          <w:p w14:paraId="5FCBA85E" w14:textId="77777777" w:rsidR="00D94DE8" w:rsidRPr="00CF3F1A" w:rsidRDefault="00D94DE8">
            <w:pPr>
              <w:spacing w:line="360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14:paraId="23070028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559" w:type="dxa"/>
          </w:tcPr>
          <w:p w14:paraId="5E9DC87C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  <w:tc>
          <w:tcPr>
            <w:tcW w:w="1844" w:type="dxa"/>
          </w:tcPr>
          <w:p w14:paraId="66212199" w14:textId="77777777" w:rsidR="00D94DE8" w:rsidRPr="00CF3F1A" w:rsidRDefault="00D94DE8">
            <w:pPr>
              <w:spacing w:line="360" w:lineRule="auto"/>
              <w:jc w:val="center"/>
              <w:rPr>
                <w:rFonts w:eastAsia="Arial"/>
                <w:b/>
                <w:lang w:val="pt-BR"/>
              </w:rPr>
            </w:pPr>
          </w:p>
        </w:tc>
      </w:tr>
    </w:tbl>
    <w:p w14:paraId="0F674279" w14:textId="77777777" w:rsidR="00972202" w:rsidRPr="00CF3F1A" w:rsidRDefault="00972202">
      <w:pPr>
        <w:jc w:val="both"/>
        <w:rPr>
          <w:rFonts w:eastAsia="Arial"/>
          <w:b/>
          <w:lang w:val="pt-BR"/>
        </w:rPr>
      </w:pPr>
    </w:p>
    <w:p w14:paraId="076DD308" w14:textId="77777777" w:rsidR="00972202" w:rsidRPr="00CF3F1A" w:rsidRDefault="005F76B1">
      <w:pPr>
        <w:ind w:left="-142"/>
        <w:jc w:val="both"/>
        <w:rPr>
          <w:rFonts w:eastAsia="Arial"/>
          <w:b/>
          <w:lang w:val="pt-BR"/>
        </w:rPr>
        <w:sectPr w:rsidR="00972202" w:rsidRPr="00CF3F1A">
          <w:type w:val="continuous"/>
          <w:pgSz w:w="16838" w:h="11906" w:orient="landscape"/>
          <w:pgMar w:top="1134" w:right="992" w:bottom="1134" w:left="992" w:header="425" w:footer="403" w:gutter="0"/>
          <w:cols w:space="720"/>
        </w:sectPr>
      </w:pPr>
      <w:r w:rsidRPr="00CF3F1A">
        <w:rPr>
          <w:rFonts w:eastAsia="Arial"/>
          <w:b/>
          <w:lang w:val="pt-BR"/>
        </w:rPr>
        <w:t>Legenda: DOC – Docentes; TEC – Técnico-Administrativo; DIS – Discentes (</w:t>
      </w:r>
      <w:proofErr w:type="spellStart"/>
      <w:r w:rsidRPr="00CF3F1A">
        <w:rPr>
          <w:rFonts w:eastAsia="Arial"/>
          <w:b/>
          <w:lang w:val="pt-BR"/>
        </w:rPr>
        <w:t>B-Bolsista</w:t>
      </w:r>
      <w:proofErr w:type="spellEnd"/>
      <w:r w:rsidRPr="00CF3F1A">
        <w:rPr>
          <w:rFonts w:eastAsia="Arial"/>
          <w:b/>
          <w:lang w:val="pt-BR"/>
        </w:rPr>
        <w:t xml:space="preserve">; </w:t>
      </w:r>
      <w:proofErr w:type="spellStart"/>
      <w:r w:rsidRPr="00CF3F1A">
        <w:rPr>
          <w:rFonts w:eastAsia="Arial"/>
          <w:b/>
          <w:lang w:val="pt-BR"/>
        </w:rPr>
        <w:t>V-Voluntário</w:t>
      </w:r>
      <w:proofErr w:type="spellEnd"/>
      <w:r w:rsidRPr="00CF3F1A">
        <w:rPr>
          <w:rFonts w:eastAsia="Arial"/>
          <w:b/>
          <w:lang w:val="pt-BR"/>
        </w:rPr>
        <w:t xml:space="preserve">); EXT – Externo (Colaborador). Relacione a equipe técnica principal do Projeto, incluindo formação profissional (Assistente Social, Psicólogo, Advogado, etc.), a função no Projeto (Coordenador (a), Educador/Instrutor (a), </w:t>
      </w:r>
      <w:proofErr w:type="gramStart"/>
      <w:r w:rsidRPr="00CF3F1A">
        <w:rPr>
          <w:rFonts w:eastAsia="Arial"/>
          <w:b/>
          <w:lang w:val="pt-BR"/>
        </w:rPr>
        <w:t>Bolsista</w:t>
      </w:r>
      <w:proofErr w:type="gramEnd"/>
      <w:r w:rsidRPr="00CF3F1A">
        <w:rPr>
          <w:rFonts w:eastAsia="Arial"/>
          <w:b/>
          <w:lang w:val="pt-BR"/>
        </w:rPr>
        <w:t>, etc.) e o número de horas semanais que cada profissional dedicará ao Projeto.</w:t>
      </w:r>
    </w:p>
    <w:p w14:paraId="1B45A0CA" w14:textId="77777777" w:rsidR="00972202" w:rsidRPr="00CF3F1A" w:rsidRDefault="00972202">
      <w:pPr>
        <w:rPr>
          <w:rFonts w:eastAsia="Arial"/>
          <w:lang w:val="pt-BR"/>
        </w:rPr>
      </w:pPr>
    </w:p>
    <w:tbl>
      <w:tblPr>
        <w:tblStyle w:val="aa"/>
        <w:tblW w:w="966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85"/>
        <w:gridCol w:w="1223"/>
        <w:gridCol w:w="40"/>
        <w:gridCol w:w="1863"/>
        <w:gridCol w:w="1832"/>
        <w:gridCol w:w="518"/>
        <w:gridCol w:w="194"/>
        <w:gridCol w:w="680"/>
        <w:gridCol w:w="1388"/>
        <w:gridCol w:w="66"/>
        <w:gridCol w:w="1275"/>
      </w:tblGrid>
      <w:tr w:rsidR="00972202" w:rsidRPr="00CF3F1A" w14:paraId="102D0A81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638C7" w14:textId="043225ED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X</w:t>
            </w:r>
            <w:r w:rsidR="00D94DE8" w:rsidRPr="00CF3F1A">
              <w:rPr>
                <w:rFonts w:eastAsia="Arial"/>
                <w:b/>
                <w:color w:val="000000"/>
                <w:lang w:val="pt-BR"/>
              </w:rPr>
              <w:t>I</w:t>
            </w:r>
            <w:r w:rsidRPr="00CF3F1A">
              <w:rPr>
                <w:rFonts w:eastAsia="Arial"/>
                <w:b/>
                <w:color w:val="000000"/>
                <w:lang w:val="pt-BR"/>
              </w:rPr>
              <w:t xml:space="preserve"> – DESPESAS (POR CONTA DO CAMPUS OU PARCEIROS)</w:t>
            </w:r>
            <w:r w:rsidR="00B21BAA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="00B21BAA" w:rsidRPr="00B21BAA">
              <w:rPr>
                <w:rFonts w:eastAsia="Arial"/>
                <w:b/>
                <w:color w:val="FF0000"/>
                <w:lang w:val="pt-BR"/>
              </w:rPr>
              <w:t>(este item não é obrigatório)</w:t>
            </w:r>
          </w:p>
        </w:tc>
      </w:tr>
      <w:tr w:rsidR="00972202" w:rsidRPr="00CF3F1A" w14:paraId="23422EA7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B308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proofErr w:type="spellStart"/>
            <w:r w:rsidRPr="00CF3F1A">
              <w:rPr>
                <w:rFonts w:eastAsia="Arial"/>
                <w:b/>
                <w:color w:val="000000"/>
                <w:lang w:val="pt-BR"/>
              </w:rPr>
              <w:t>Ord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0E47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Rubrica/</w:t>
            </w:r>
          </w:p>
          <w:p w14:paraId="6AA5817F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Natureza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ED1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787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proofErr w:type="spellStart"/>
            <w:r w:rsidRPr="00CF3F1A">
              <w:rPr>
                <w:rFonts w:eastAsia="Arial"/>
                <w:b/>
                <w:color w:val="000000"/>
                <w:lang w:val="pt-BR"/>
              </w:rPr>
              <w:t>Unid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DCB1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Quant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6CAA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Valor Unitário</w:t>
            </w:r>
          </w:p>
          <w:p w14:paraId="3A815AB3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D90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Valor Total</w:t>
            </w:r>
          </w:p>
          <w:p w14:paraId="6E8945A8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(R$)</w:t>
            </w:r>
          </w:p>
        </w:tc>
      </w:tr>
      <w:tr w:rsidR="00972202" w:rsidRPr="00CF3F1A" w14:paraId="6C485680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072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C98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27D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536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FD40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68C6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5CAD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</w:tr>
      <w:tr w:rsidR="00972202" w:rsidRPr="00CF3F1A" w14:paraId="2852B57F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DDE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E0BE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3B8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CDD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6DD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BF6A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430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</w:tr>
      <w:tr w:rsidR="00972202" w:rsidRPr="00CF3F1A" w14:paraId="035D40AB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DBC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EB8B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20D2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C5E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EED8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8CE4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D80E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</w:tr>
      <w:tr w:rsidR="00972202" w:rsidRPr="00CF3F1A" w14:paraId="5BBFC7DE" w14:textId="77777777">
        <w:trPr>
          <w:trHeight w:val="117"/>
        </w:trPr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A0B6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TOTAL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2F9F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  <w:lang w:val="pt-BR"/>
              </w:rPr>
            </w:pPr>
          </w:p>
        </w:tc>
      </w:tr>
      <w:tr w:rsidR="00972202" w:rsidRPr="00CF3F1A" w14:paraId="6E28972E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37912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XI</w:t>
            </w:r>
            <w:r w:rsidR="00D94DE8" w:rsidRPr="00CF3F1A">
              <w:rPr>
                <w:rFonts w:eastAsia="Arial"/>
                <w:b/>
                <w:color w:val="000000"/>
                <w:lang w:val="pt-BR"/>
              </w:rPr>
              <w:t>I</w:t>
            </w:r>
            <w:r w:rsidRPr="00CF3F1A">
              <w:rPr>
                <w:rFonts w:eastAsia="Arial"/>
                <w:b/>
                <w:color w:val="000000"/>
                <w:lang w:val="pt-BR"/>
              </w:rPr>
              <w:t xml:space="preserve"> - NECESSIDADE DE ESPAÇO FÍSICO DO CAMPUS </w:t>
            </w:r>
          </w:p>
        </w:tc>
      </w:tr>
      <w:tr w:rsidR="00972202" w:rsidRPr="00CF3F1A" w14:paraId="01901D4C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247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CF3F1A" w14:paraId="472F3029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9560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color w:val="000000"/>
                <w:lang w:val="pt-BR"/>
              </w:rPr>
              <w:t>(Indicar espaços, quantidade, período/horários de utilização, autorizados pela Direção Geral do Campus</w:t>
            </w:r>
            <w:r w:rsidRPr="00CF3F1A">
              <w:rPr>
                <w:rFonts w:eastAsia="Arial"/>
                <w:b/>
                <w:color w:val="000000"/>
                <w:lang w:val="pt-BR"/>
              </w:rPr>
              <w:t>)</w:t>
            </w:r>
          </w:p>
        </w:tc>
      </w:tr>
      <w:tr w:rsidR="00972202" w:rsidRPr="00CF3F1A" w14:paraId="4B3BFB25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6148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XII</w:t>
            </w:r>
            <w:r w:rsidR="00D94DE8" w:rsidRPr="00CF3F1A">
              <w:rPr>
                <w:rFonts w:eastAsia="Arial"/>
                <w:b/>
                <w:color w:val="000000"/>
                <w:lang w:val="pt-BR"/>
              </w:rPr>
              <w:t>I</w:t>
            </w:r>
            <w:r w:rsidRPr="00CF3F1A">
              <w:rPr>
                <w:rFonts w:eastAsia="Arial"/>
                <w:b/>
                <w:color w:val="000000"/>
                <w:lang w:val="pt-BR"/>
              </w:rPr>
              <w:t xml:space="preserve"> - NECESSIDADE DE MATERIAS E EQUIPAMENTOS DO CAMPUS </w:t>
            </w:r>
          </w:p>
        </w:tc>
      </w:tr>
      <w:tr w:rsidR="00972202" w:rsidRPr="00CF3F1A" w14:paraId="7B562F58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9B2C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  <w:p w14:paraId="4C33D3EE" w14:textId="77777777" w:rsidR="00972202" w:rsidRPr="00CF3F1A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CF3F1A" w14:paraId="5CC1BB6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3A9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lang w:val="pt-BR"/>
              </w:rPr>
            </w:pPr>
            <w:bookmarkStart w:id="2" w:name="_heading=h.30j0zll" w:colFirst="0" w:colLast="0"/>
            <w:bookmarkEnd w:id="2"/>
            <w:r w:rsidRPr="00CF3F1A">
              <w:rPr>
                <w:rFonts w:eastAsia="Arial"/>
                <w:i/>
                <w:color w:val="000000"/>
                <w:lang w:val="pt-BR"/>
              </w:rPr>
              <w:t xml:space="preserve">(Indicar materiais, utensílios, equipamentos, veículos </w:t>
            </w:r>
            <w:proofErr w:type="spellStart"/>
            <w:r w:rsidRPr="00CF3F1A">
              <w:rPr>
                <w:rFonts w:eastAsia="Arial"/>
                <w:i/>
                <w:color w:val="000000"/>
                <w:lang w:val="pt-BR"/>
              </w:rPr>
              <w:t>etc</w:t>
            </w:r>
            <w:proofErr w:type="spellEnd"/>
            <w:r w:rsidRPr="00CF3F1A">
              <w:rPr>
                <w:rFonts w:eastAsia="Arial"/>
                <w:i/>
                <w:color w:val="000000"/>
                <w:lang w:val="pt-BR"/>
              </w:rPr>
              <w:t>, quantidade, período/horários de utilização, autorizados pela Direção Geral do Campus)</w:t>
            </w:r>
          </w:p>
        </w:tc>
      </w:tr>
      <w:tr w:rsidR="00972202" w:rsidRPr="00CF3F1A" w14:paraId="2B27117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0270F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 xml:space="preserve"> - CRONOGRAMA DE DESENVOLVIMENTO</w:t>
            </w:r>
          </w:p>
        </w:tc>
      </w:tr>
      <w:tr w:rsidR="00972202" w:rsidRPr="00CF3F1A" w14:paraId="602CF791" w14:textId="77777777" w:rsidTr="00D94DE8">
        <w:trPr>
          <w:trHeight w:val="276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B43E" w14:textId="77777777" w:rsidR="00972202" w:rsidRPr="00CF3F1A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bCs/>
                <w:color w:val="000000"/>
                <w:lang w:val="pt-BR"/>
              </w:rPr>
            </w:pPr>
            <w:r w:rsidRPr="00CF3F1A">
              <w:rPr>
                <w:rFonts w:eastAsia="Arial"/>
                <w:b/>
                <w:bCs/>
                <w:color w:val="000000"/>
                <w:lang w:val="pt-BR"/>
              </w:rPr>
              <w:t>OBJETIVO</w:t>
            </w:r>
          </w:p>
        </w:tc>
        <w:tc>
          <w:tcPr>
            <w:tcW w:w="7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B1C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PERÍODO DE EXECUÇÃO</w:t>
            </w:r>
          </w:p>
        </w:tc>
      </w:tr>
      <w:tr w:rsidR="00D94DE8" w:rsidRPr="00CF3F1A" w14:paraId="7582D105" w14:textId="77777777" w:rsidTr="00D94DE8">
        <w:trPr>
          <w:trHeight w:val="530"/>
        </w:trPr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70EF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52F3" w14:textId="77777777" w:rsidR="00D94DE8" w:rsidRPr="00CF3F1A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ATIVIDADES</w:t>
            </w:r>
          </w:p>
          <w:p w14:paraId="43A1EAC0" w14:textId="77777777" w:rsidR="00D94DE8" w:rsidRPr="00CF3F1A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39D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PERÍODO DE REALIZAÇÃO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8C09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PARTICIPANTES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127B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t>Carga Horária</w:t>
            </w:r>
          </w:p>
        </w:tc>
      </w:tr>
      <w:tr w:rsidR="00D94DE8" w:rsidRPr="00CF3F1A" w14:paraId="07E722F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2F0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06C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83E7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880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956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</w:tr>
      <w:tr w:rsidR="00D94DE8" w:rsidRPr="00CF3F1A" w14:paraId="72F86E26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FC0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70D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1071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AD46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1153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</w:tr>
      <w:tr w:rsidR="00D94DE8" w:rsidRPr="00CF3F1A" w14:paraId="21B7489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8F35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134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6A3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0AD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8EEF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</w:tr>
      <w:tr w:rsidR="00D94DE8" w:rsidRPr="00CF3F1A" w14:paraId="622C0938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3DB9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CC3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846A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C99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5E78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</w:tr>
      <w:tr w:rsidR="00D94DE8" w:rsidRPr="00CF3F1A" w14:paraId="0A00C261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8B33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05E8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8213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0937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55A1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</w:tr>
      <w:tr w:rsidR="00D94DE8" w:rsidRPr="00CF3F1A" w14:paraId="20C2C017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C240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83D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D0B9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0466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A9EC" w14:textId="77777777" w:rsidR="00D94DE8" w:rsidRPr="00CF3F1A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</w:p>
        </w:tc>
      </w:tr>
      <w:tr w:rsidR="00972202" w:rsidRPr="00CF3F1A" w14:paraId="6EA14D48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7D9" w14:textId="77777777" w:rsidR="00972202" w:rsidRPr="00CF3F1A" w:rsidRDefault="005F76B1">
            <w:pP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i/>
                <w:lang w:val="pt-BR"/>
              </w:rPr>
              <w:t>O cronograma constitui instrumento essencial de gestão e por isso deve ser elaborado com critério. Relacione as principais atividades do Projeto, de acordo com os Objetivos Específicos e outras ações</w:t>
            </w:r>
            <w:r w:rsidRPr="00CF3F1A">
              <w:rPr>
                <w:rFonts w:eastAsia="Arial"/>
                <w:lang w:val="pt-BR"/>
              </w:rPr>
              <w:t xml:space="preserve">. </w:t>
            </w:r>
          </w:p>
          <w:p w14:paraId="1B49F357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7F090C78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9305CD2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F659643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7428E77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3F60241A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655CE1D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04D1121E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3B0CBBC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084C60A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0AE1FD6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4308230B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A352FB8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5746DB3" w14:textId="77777777" w:rsidR="00972202" w:rsidRPr="00CF3F1A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CF3F1A" w14:paraId="5EE6416D" w14:textId="77777777">
        <w:trPr>
          <w:trHeight w:val="404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BA84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CF3F1A">
              <w:rPr>
                <w:rFonts w:eastAsia="Arial"/>
                <w:b/>
                <w:color w:val="000000"/>
                <w:lang w:val="pt-BR"/>
              </w:rPr>
              <w:lastRenderedPageBreak/>
              <w:t>XIV - DECLARAÇÃO DE CEDÊNCIA DE DIREITOS AUTORAIS</w:t>
            </w:r>
          </w:p>
        </w:tc>
      </w:tr>
      <w:tr w:rsidR="00972202" w:rsidRPr="00CF3F1A" w14:paraId="56546196" w14:textId="77777777">
        <w:trPr>
          <w:trHeight w:val="532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CE1" w14:textId="77777777" w:rsidR="00972202" w:rsidRPr="00CF3F1A" w:rsidRDefault="005F76B1">
            <w:pPr>
              <w:spacing w:line="360" w:lineRule="auto"/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Eu, ___________________________________________________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4E545E5C" w14:textId="77777777" w:rsidR="00972202" w:rsidRPr="00CF3F1A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  <w:p w14:paraId="15B4DB79" w14:textId="77777777" w:rsidR="00972202" w:rsidRPr="00CF3F1A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</w:tc>
      </w:tr>
    </w:tbl>
    <w:p w14:paraId="72730223" w14:textId="77777777" w:rsidR="00972202" w:rsidRPr="00CF3F1A" w:rsidRDefault="00972202">
      <w:pPr>
        <w:jc w:val="center"/>
        <w:rPr>
          <w:rFonts w:eastAsia="Arial"/>
          <w:lang w:val="pt-BR"/>
        </w:rPr>
      </w:pPr>
    </w:p>
    <w:p w14:paraId="4125DE2B" w14:textId="77777777" w:rsidR="00972202" w:rsidRPr="00CF3F1A" w:rsidRDefault="00972202">
      <w:pPr>
        <w:jc w:val="center"/>
        <w:rPr>
          <w:rFonts w:eastAsia="Arial"/>
          <w:lang w:val="pt-BR"/>
        </w:rPr>
      </w:pPr>
    </w:p>
    <w:p w14:paraId="64C8EF5C" w14:textId="120AFC01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>___________________________</w:t>
      </w:r>
      <w:r w:rsidR="00C00B44" w:rsidRPr="00CF3F1A">
        <w:rPr>
          <w:rFonts w:eastAsia="Arial"/>
          <w:color w:val="000000"/>
          <w:lang w:val="pt-BR"/>
        </w:rPr>
        <w:t>(local)</w:t>
      </w:r>
      <w:r w:rsidRPr="00CF3F1A">
        <w:rPr>
          <w:rFonts w:eastAsia="Arial"/>
          <w:color w:val="000000"/>
          <w:lang w:val="pt-BR"/>
        </w:rPr>
        <w:t>_ , _______/_______/ 202</w:t>
      </w:r>
      <w:r w:rsidR="00BF5BB3">
        <w:rPr>
          <w:rFonts w:eastAsia="Arial"/>
          <w:color w:val="000000"/>
          <w:lang w:val="pt-BR"/>
        </w:rPr>
        <w:t>4</w:t>
      </w:r>
      <w:r w:rsidRPr="00CF3F1A">
        <w:rPr>
          <w:rFonts w:eastAsia="Arial"/>
          <w:color w:val="000000"/>
          <w:lang w:val="pt-BR"/>
        </w:rPr>
        <w:t>.</w:t>
      </w:r>
    </w:p>
    <w:p w14:paraId="0B93912A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3734AB96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7AA75D39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</w:p>
    <w:p w14:paraId="01B05BB5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>_________________________________________</w:t>
      </w:r>
    </w:p>
    <w:p w14:paraId="65BAD5F0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>Assinatura do Proponente</w:t>
      </w:r>
    </w:p>
    <w:p w14:paraId="4BAE5851" w14:textId="77777777" w:rsidR="00FB4DF4" w:rsidRPr="00CF3F1A" w:rsidRDefault="00FB4DF4" w:rsidP="00FB4DF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tbl>
      <w:tblPr>
        <w:tblStyle w:val="ab"/>
        <w:tblW w:w="90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095"/>
      </w:tblGrid>
      <w:tr w:rsidR="00972202" w:rsidRPr="00CF3F1A" w14:paraId="1BA0EB2B" w14:textId="77777777">
        <w:trPr>
          <w:tblHeader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1D5CB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CF3F1A">
              <w:rPr>
                <w:rFonts w:eastAsia="Arial"/>
                <w:color w:val="000000"/>
                <w:lang w:val="pt-BR"/>
              </w:rPr>
              <w:t>ANUÊNCIA DA DIREÇÃO GERAL DO CAMPUS E DO SETOR DE EXTENSÃO</w:t>
            </w:r>
          </w:p>
          <w:p w14:paraId="4B33C1DC" w14:textId="77777777" w:rsidR="00972202" w:rsidRPr="00CF3F1A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CF3F1A">
              <w:rPr>
                <w:rFonts w:eastAsia="Arial"/>
                <w:color w:val="000000"/>
                <w:lang w:val="pt-BR"/>
              </w:rPr>
              <w:t>(Em caso de não aprovação, justificar o veto indicando a sua motivação).</w:t>
            </w:r>
          </w:p>
        </w:tc>
      </w:tr>
    </w:tbl>
    <w:p w14:paraId="076A86B9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1CBF203B" w14:textId="5EEDED0C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 xml:space="preserve">A aprovação implica em total concordância por parte da Direção Geral do Campus, em relação à importância e relevância deste projeto. Declara ainda que providenciará e disponibilizará em prazo adequado, a relação do que foi previsto nos itens </w:t>
      </w:r>
      <w:r w:rsidR="00B21BAA">
        <w:rPr>
          <w:rFonts w:eastAsia="Arial"/>
          <w:color w:val="000000"/>
          <w:lang w:val="pt-BR"/>
        </w:rPr>
        <w:t>XII e XIII</w:t>
      </w:r>
      <w:r w:rsidRPr="00CF3F1A">
        <w:rPr>
          <w:rFonts w:eastAsia="Arial"/>
          <w:color w:val="000000"/>
          <w:lang w:val="pt-BR"/>
        </w:rPr>
        <w:t xml:space="preserve"> da presente proposta.</w:t>
      </w:r>
    </w:p>
    <w:p w14:paraId="6B4433AC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327F4F30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>De acordo.</w:t>
      </w:r>
    </w:p>
    <w:p w14:paraId="590DA819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</w:p>
    <w:p w14:paraId="7BF6A1BE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CF3F1A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D67D5E" wp14:editId="77942CA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2733675" cy="10287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270413"/>
                          <a:ext cx="272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D43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3DBE5667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A0576B3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EA77D3B" w14:textId="77777777" w:rsidR="00972202" w:rsidRPr="00FB4DF4" w:rsidRDefault="005F76B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A7C0FDC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Assinatura do Gestor de Extensão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67D5E" id="Retângulo 9" o:spid="_x0000_s1026" style="position:absolute;left:0;text-align:left;margin-left:-4pt;margin-top:10pt;width:215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" fillcolor="white [3201]" stroked="f">
                <v:textbox inset="2.53958mm,1.2694mm,2.53958mm,1.2694mm">
                  <w:txbxContent>
                    <w:p w14:paraId="349B1D43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3DBE5667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A0576B3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EA77D3B" w14:textId="77777777" w:rsidR="00972202" w:rsidRPr="00FB4DF4" w:rsidRDefault="005F76B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0A7C0FDC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Assinatura do Gestor de Extensão</w:t>
                      </w:r>
                    </w:p>
                  </w:txbxContent>
                </v:textbox>
              </v:rect>
            </w:pict>
          </mc:Fallback>
        </mc:AlternateContent>
      </w:r>
    </w:p>
    <w:p w14:paraId="3FA7EDFC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 xml:space="preserve">                                                                                             Em:_____/_____/______</w:t>
      </w:r>
    </w:p>
    <w:p w14:paraId="2861AF0B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4685124F" w14:textId="77777777" w:rsidR="00972202" w:rsidRPr="00CF3F1A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7A1C4E51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>________________________________</w:t>
      </w:r>
    </w:p>
    <w:p w14:paraId="2AF56FAA" w14:textId="77777777" w:rsidR="00972202" w:rsidRPr="00CF3F1A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color w:val="000000"/>
          <w:lang w:val="pt-BR"/>
        </w:rPr>
      </w:pPr>
      <w:r w:rsidRPr="00CF3F1A">
        <w:rPr>
          <w:rFonts w:eastAsia="Arial"/>
          <w:color w:val="000000"/>
          <w:lang w:val="pt-BR"/>
        </w:rPr>
        <w:t>Assinatura e carimbo do Diretor (a) Geral</w:t>
      </w:r>
    </w:p>
    <w:sectPr w:rsidR="00972202" w:rsidRPr="00CF3F1A">
      <w:pgSz w:w="11906" w:h="16838"/>
      <w:pgMar w:top="992" w:right="1134" w:bottom="993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4EC5" w14:textId="77777777" w:rsidR="00CE519F" w:rsidRDefault="00CE519F">
      <w:r>
        <w:separator/>
      </w:r>
    </w:p>
  </w:endnote>
  <w:endnote w:type="continuationSeparator" w:id="0">
    <w:p w14:paraId="1D9CB89C" w14:textId="77777777" w:rsidR="00CE519F" w:rsidRDefault="00CE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E3FE" w14:textId="77777777" w:rsidR="00972202" w:rsidRDefault="005F7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3DAA5892" w14:textId="77777777" w:rsidR="00972202" w:rsidRDefault="00972202">
    <w:pPr>
      <w:jc w:val="center"/>
      <w:rPr>
        <w:rFonts w:ascii="Century Gothic" w:eastAsia="Century Gothic" w:hAnsi="Century Gothic" w:cs="Century Gothic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28B32" w14:textId="77777777" w:rsidR="00CE519F" w:rsidRDefault="00CE519F">
      <w:r>
        <w:separator/>
      </w:r>
    </w:p>
  </w:footnote>
  <w:footnote w:type="continuationSeparator" w:id="0">
    <w:p w14:paraId="612929AF" w14:textId="77777777" w:rsidR="00CE519F" w:rsidRDefault="00CE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0B1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sz w:val="18"/>
        <w:szCs w:val="18"/>
      </w:rPr>
      <w:t xml:space="preserve">  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D6092DB" wp14:editId="7CEED05E">
          <wp:simplePos x="0" y="0"/>
          <wp:positionH relativeFrom="column">
            <wp:posOffset>2645410</wp:posOffset>
          </wp:positionH>
          <wp:positionV relativeFrom="paragraph">
            <wp:posOffset>-222248</wp:posOffset>
          </wp:positionV>
          <wp:extent cx="549910" cy="589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5" b="5020"/>
                  <a:stretch>
                    <a:fillRect/>
                  </a:stretch>
                </pic:blipFill>
                <pic:spPr>
                  <a:xfrm>
                    <a:off x="0" y="0"/>
                    <a:ext cx="5499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AC982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28817DCF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0AC4322A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3C51F12" w14:textId="77777777" w:rsidR="00972202" w:rsidRDefault="005F76B1">
    <w:pPr>
      <w:pStyle w:val="Ttulo2"/>
      <w:ind w:left="-567" w:firstLine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5C45B6A6" w14:textId="77777777" w:rsidR="00972202" w:rsidRPr="00FB4DF4" w:rsidRDefault="005F76B1">
    <w:pPr>
      <w:ind w:left="-567"/>
      <w:rPr>
        <w:rFonts w:ascii="Arial" w:eastAsia="Arial" w:hAnsi="Arial" w:cs="Arial"/>
        <w:b/>
        <w:sz w:val="18"/>
        <w:szCs w:val="18"/>
        <w:lang w:val="pt-BR"/>
      </w:rPr>
    </w:pPr>
    <w:r w:rsidRPr="00FB4DF4">
      <w:rPr>
        <w:rFonts w:ascii="Arial" w:eastAsia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797CF896" w14:textId="467E9C18" w:rsidR="00972202" w:rsidRDefault="005F76B1">
    <w:pPr>
      <w:ind w:left="-567"/>
      <w:jc w:val="center"/>
      <w:rPr>
        <w:rFonts w:ascii="Arial" w:eastAsia="Arial" w:hAnsi="Arial" w:cs="Arial"/>
        <w:b/>
        <w:smallCaps/>
        <w:sz w:val="18"/>
        <w:szCs w:val="18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14:paraId="02371B6A" w14:textId="77777777" w:rsidR="0063275D" w:rsidRDefault="0063275D" w:rsidP="0063275D">
    <w:pPr>
      <w:pBdr>
        <w:bottom w:val="double" w:sz="4" w:space="1" w:color="auto"/>
      </w:pBdr>
      <w:ind w:left="-567"/>
      <w:jc w:val="center"/>
      <w:rPr>
        <w:rFonts w:ascii="Arial" w:eastAsia="Arial" w:hAnsi="Arial" w:cs="Arial"/>
        <w:b/>
        <w:smallCaps/>
        <w:sz w:val="20"/>
        <w:szCs w:val="20"/>
      </w:rPr>
    </w:pPr>
  </w:p>
  <w:p w14:paraId="4A597D1D" w14:textId="77777777" w:rsidR="00972202" w:rsidRDefault="00972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4FC5"/>
    <w:multiLevelType w:val="multilevel"/>
    <w:tmpl w:val="0B8C6C7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83840D4"/>
    <w:multiLevelType w:val="hybridMultilevel"/>
    <w:tmpl w:val="107CD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2"/>
    <w:rsid w:val="00220457"/>
    <w:rsid w:val="00377EF5"/>
    <w:rsid w:val="003B36F0"/>
    <w:rsid w:val="003B7CDA"/>
    <w:rsid w:val="004B6107"/>
    <w:rsid w:val="005F76B1"/>
    <w:rsid w:val="0063275D"/>
    <w:rsid w:val="00972202"/>
    <w:rsid w:val="00A01C71"/>
    <w:rsid w:val="00AF6D85"/>
    <w:rsid w:val="00B21BAA"/>
    <w:rsid w:val="00B676D3"/>
    <w:rsid w:val="00BF5BB3"/>
    <w:rsid w:val="00C00B44"/>
    <w:rsid w:val="00CE519F"/>
    <w:rsid w:val="00CF3F1A"/>
    <w:rsid w:val="00D94DE8"/>
    <w:rsid w:val="00E928F5"/>
    <w:rsid w:val="00EC2406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4A1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5E620F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fontstyle01">
    <w:name w:val="fontstyle01"/>
    <w:basedOn w:val="Fontepargpadro"/>
    <w:rsid w:val="00C00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c5Cfbn1UCqPUq8Vt2tY3vPRbg==">AMUW2mVD6sBtwz7Xyn6k4EzlxLnYLoUW1KCh+VpR/kmhzYYZEcgFzfHb1V2ZPgkTnbNm4hNHlIzxorNt+7VAAQ/4Lbuaz+bPK78GmXM9aQK+3Fzo54W2wVpPMQHoHmJuRMp3e4YGWXMM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Rosiene Barbosa Sena</cp:lastModifiedBy>
  <cp:revision>5</cp:revision>
  <cp:lastPrinted>2024-02-15T13:42:00Z</cp:lastPrinted>
  <dcterms:created xsi:type="dcterms:W3CDTF">2024-01-29T16:35:00Z</dcterms:created>
  <dcterms:modified xsi:type="dcterms:W3CDTF">2024-02-15T13:42:00Z</dcterms:modified>
</cp:coreProperties>
</file>