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5854" w14:textId="77777777" w:rsidR="00752BB7" w:rsidRDefault="00752BB7" w:rsidP="00752B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N° 03 DE 22 DE FEVEREIRO DE 2022 – PROEX/IFAM</w:t>
      </w:r>
    </w:p>
    <w:p w14:paraId="280AE5CE" w14:textId="77777777" w:rsidR="00752BB7" w:rsidRDefault="00752BB7" w:rsidP="00752BB7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14:paraId="47E80462" w14:textId="3AFD71FE" w:rsidR="00752BB7" w:rsidRDefault="00752BB7" w:rsidP="00752BB7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 - FORMULÁRIO SOMATÓRIO DE PONTUAÇÃO</w:t>
      </w:r>
    </w:p>
    <w:p w14:paraId="2AFD07B5" w14:textId="77777777" w:rsidR="00752BB7" w:rsidRDefault="00752BB7" w:rsidP="00752B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7"/>
        <w:gridCol w:w="1642"/>
        <w:gridCol w:w="1322"/>
        <w:gridCol w:w="1505"/>
        <w:gridCol w:w="1505"/>
        <w:gridCol w:w="1405"/>
        <w:gridCol w:w="1116"/>
      </w:tblGrid>
      <w:tr w:rsidR="00752BB7" w:rsidRPr="004A6A87" w14:paraId="41FD7ACC" w14:textId="77777777" w:rsidTr="00B23756">
        <w:tc>
          <w:tcPr>
            <w:tcW w:w="696" w:type="pct"/>
          </w:tcPr>
          <w:p w14:paraId="481D7801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82" w:type="pct"/>
          </w:tcPr>
          <w:p w14:paraId="2D91A29E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SUBITEM</w:t>
            </w:r>
          </w:p>
        </w:tc>
        <w:tc>
          <w:tcPr>
            <w:tcW w:w="634" w:type="pct"/>
          </w:tcPr>
          <w:p w14:paraId="47186296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CRITÉRIO </w:t>
            </w:r>
          </w:p>
        </w:tc>
        <w:tc>
          <w:tcPr>
            <w:tcW w:w="718" w:type="pct"/>
          </w:tcPr>
          <w:p w14:paraId="0D8AF082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718" w:type="pct"/>
          </w:tcPr>
          <w:p w14:paraId="263960CD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672" w:type="pct"/>
          </w:tcPr>
          <w:p w14:paraId="02436D72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(proponentes)</w:t>
            </w:r>
          </w:p>
        </w:tc>
        <w:tc>
          <w:tcPr>
            <w:tcW w:w="780" w:type="pct"/>
          </w:tcPr>
          <w:p w14:paraId="6FCA6123" w14:textId="77777777" w:rsidR="00752BB7" w:rsidRPr="00B23756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(comissão)</w:t>
            </w:r>
          </w:p>
        </w:tc>
      </w:tr>
      <w:tr w:rsidR="00752BB7" w:rsidRPr="004A6A87" w14:paraId="05C30F74" w14:textId="77777777" w:rsidTr="00B23756">
        <w:trPr>
          <w:trHeight w:val="418"/>
        </w:trPr>
        <w:tc>
          <w:tcPr>
            <w:tcW w:w="696" w:type="pct"/>
            <w:vMerge w:val="restart"/>
          </w:tcPr>
          <w:p w14:paraId="345CB11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1. Formação acadêmica (concluído)</w:t>
            </w:r>
          </w:p>
          <w:p w14:paraId="63017B3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FF279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Máximo 20 pontos </w:t>
            </w:r>
          </w:p>
          <w:p w14:paraId="0C65E679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 cumulativos</w:t>
            </w: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</w:tcPr>
          <w:p w14:paraId="3C47739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634" w:type="pct"/>
          </w:tcPr>
          <w:p w14:paraId="1C2B4F1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718" w:type="pct"/>
          </w:tcPr>
          <w:p w14:paraId="4484EA69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pct"/>
          </w:tcPr>
          <w:p w14:paraId="3A21909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pct"/>
          </w:tcPr>
          <w:p w14:paraId="34B3DD0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332FA8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41B63949" w14:textId="77777777" w:rsidTr="00B23756">
        <w:trPr>
          <w:trHeight w:val="416"/>
        </w:trPr>
        <w:tc>
          <w:tcPr>
            <w:tcW w:w="696" w:type="pct"/>
            <w:vMerge/>
          </w:tcPr>
          <w:p w14:paraId="27347DFA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3D1B97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634" w:type="pct"/>
          </w:tcPr>
          <w:p w14:paraId="3FC3BA7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718" w:type="pct"/>
          </w:tcPr>
          <w:p w14:paraId="52D4D9E4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pct"/>
          </w:tcPr>
          <w:p w14:paraId="4AB7F34B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pct"/>
          </w:tcPr>
          <w:p w14:paraId="0DFD5A9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4B8829B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7E806C91" w14:textId="77777777" w:rsidTr="00B23756">
        <w:trPr>
          <w:trHeight w:val="416"/>
        </w:trPr>
        <w:tc>
          <w:tcPr>
            <w:tcW w:w="696" w:type="pct"/>
            <w:vMerge/>
          </w:tcPr>
          <w:p w14:paraId="06C0888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3416E5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634" w:type="pct"/>
          </w:tcPr>
          <w:p w14:paraId="2031EEC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718" w:type="pct"/>
          </w:tcPr>
          <w:p w14:paraId="36A1D123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pct"/>
          </w:tcPr>
          <w:p w14:paraId="78E0EFD2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pct"/>
          </w:tcPr>
          <w:p w14:paraId="685D4FC3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5EC9CB12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572FBD39" w14:textId="77777777" w:rsidTr="00B23756">
        <w:trPr>
          <w:trHeight w:val="416"/>
        </w:trPr>
        <w:tc>
          <w:tcPr>
            <w:tcW w:w="696" w:type="pct"/>
            <w:vMerge/>
          </w:tcPr>
          <w:p w14:paraId="1FD2009F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66E96AC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634" w:type="pct"/>
          </w:tcPr>
          <w:p w14:paraId="6B972630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718" w:type="pct"/>
          </w:tcPr>
          <w:p w14:paraId="20A0FA3F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pct"/>
          </w:tcPr>
          <w:p w14:paraId="5AAD11A3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pct"/>
          </w:tcPr>
          <w:p w14:paraId="3C8A7062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26063519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755B6F09" w14:textId="77777777" w:rsidTr="00B23756">
        <w:trPr>
          <w:trHeight w:val="416"/>
        </w:trPr>
        <w:tc>
          <w:tcPr>
            <w:tcW w:w="696" w:type="pct"/>
            <w:vMerge/>
          </w:tcPr>
          <w:p w14:paraId="5D7B15F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605770C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634" w:type="pct"/>
          </w:tcPr>
          <w:p w14:paraId="2AB4DF8D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718" w:type="pct"/>
          </w:tcPr>
          <w:p w14:paraId="77F0F60B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pct"/>
          </w:tcPr>
          <w:p w14:paraId="721BEB52" w14:textId="77777777" w:rsidR="00752BB7" w:rsidRPr="004A6A87" w:rsidRDefault="00752BB7" w:rsidP="008F2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pct"/>
          </w:tcPr>
          <w:p w14:paraId="341F953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3AAC0C2A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09AC4BCB" w14:textId="77777777" w:rsidTr="00B23756">
        <w:trPr>
          <w:trHeight w:val="418"/>
        </w:trPr>
        <w:tc>
          <w:tcPr>
            <w:tcW w:w="696" w:type="pct"/>
            <w:vMerge w:val="restart"/>
            <w:vAlign w:val="center"/>
          </w:tcPr>
          <w:p w14:paraId="4FBFACE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em projetos de ensino, pesquisa e extensão</w:t>
            </w:r>
          </w:p>
          <w:p w14:paraId="0759AEE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8A81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Máximo 28,5 Pontos</w:t>
            </w:r>
          </w:p>
          <w:p w14:paraId="79756D1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8E628E7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 de Projetos de Ensino, Pesquisa, e Extensão</w:t>
            </w:r>
          </w:p>
        </w:tc>
        <w:tc>
          <w:tcPr>
            <w:tcW w:w="634" w:type="pct"/>
          </w:tcPr>
          <w:p w14:paraId="20BBE5F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Por projeto</w:t>
            </w:r>
          </w:p>
        </w:tc>
        <w:tc>
          <w:tcPr>
            <w:tcW w:w="718" w:type="pct"/>
          </w:tcPr>
          <w:p w14:paraId="6372B3A2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pct"/>
          </w:tcPr>
          <w:p w14:paraId="42624BC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pct"/>
          </w:tcPr>
          <w:p w14:paraId="500304A3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1ED5C32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365F3DDB" w14:textId="77777777" w:rsidTr="00B23756">
        <w:trPr>
          <w:trHeight w:val="416"/>
        </w:trPr>
        <w:tc>
          <w:tcPr>
            <w:tcW w:w="696" w:type="pct"/>
            <w:vMerge/>
            <w:vAlign w:val="center"/>
          </w:tcPr>
          <w:p w14:paraId="31E46D0F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338A8C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Projetos de Ensino, Pesquisa, e Extensão</w:t>
            </w:r>
          </w:p>
        </w:tc>
        <w:tc>
          <w:tcPr>
            <w:tcW w:w="634" w:type="pct"/>
          </w:tcPr>
          <w:p w14:paraId="4FAF82FA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Por Projeto</w:t>
            </w:r>
          </w:p>
        </w:tc>
        <w:tc>
          <w:tcPr>
            <w:tcW w:w="718" w:type="pct"/>
          </w:tcPr>
          <w:p w14:paraId="1B40A2DD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14:paraId="19B4BD4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pct"/>
          </w:tcPr>
          <w:p w14:paraId="45CECB4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29582A6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44FE2DAA" w14:textId="77777777" w:rsidTr="00B23756">
        <w:trPr>
          <w:trHeight w:val="416"/>
        </w:trPr>
        <w:tc>
          <w:tcPr>
            <w:tcW w:w="696" w:type="pct"/>
            <w:vMerge/>
            <w:vAlign w:val="center"/>
          </w:tcPr>
          <w:p w14:paraId="7ED4DA3D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46C554A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Avaliação de Projetos e Manuscritos de Ensino, Pesquisa, e Extensão</w:t>
            </w:r>
          </w:p>
        </w:tc>
        <w:tc>
          <w:tcPr>
            <w:tcW w:w="634" w:type="pct"/>
          </w:tcPr>
          <w:p w14:paraId="1B4CE26F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edital </w:t>
            </w:r>
          </w:p>
        </w:tc>
        <w:tc>
          <w:tcPr>
            <w:tcW w:w="718" w:type="pct"/>
          </w:tcPr>
          <w:p w14:paraId="6F97816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8" w:type="pct"/>
          </w:tcPr>
          <w:p w14:paraId="224C5EC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2" w:type="pct"/>
          </w:tcPr>
          <w:p w14:paraId="66DBE23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1C82122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420F0B45" w14:textId="77777777" w:rsidTr="00B23756">
        <w:trPr>
          <w:trHeight w:val="416"/>
        </w:trPr>
        <w:tc>
          <w:tcPr>
            <w:tcW w:w="696" w:type="pct"/>
            <w:vMerge w:val="restart"/>
            <w:vAlign w:val="center"/>
          </w:tcPr>
          <w:p w14:paraId="662ABD0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Produção Científica</w:t>
            </w:r>
          </w:p>
          <w:p w14:paraId="10A1BEEF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69C0F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Máximo 21 Pontos</w:t>
            </w:r>
          </w:p>
          <w:p w14:paraId="6C3DBEF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5046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217574F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Livro ou Capítulo de Livro</w:t>
            </w:r>
          </w:p>
          <w:p w14:paraId="347D54C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94EE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16C49EC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Por livro ou Capítulo</w:t>
            </w:r>
          </w:p>
        </w:tc>
        <w:tc>
          <w:tcPr>
            <w:tcW w:w="718" w:type="pct"/>
          </w:tcPr>
          <w:p w14:paraId="100C0E3D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14:paraId="398AFAC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14:paraId="23C26142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319DBB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6534185A" w14:textId="77777777" w:rsidTr="00B23756">
        <w:trPr>
          <w:trHeight w:val="416"/>
        </w:trPr>
        <w:tc>
          <w:tcPr>
            <w:tcW w:w="696" w:type="pct"/>
            <w:vMerge/>
            <w:vAlign w:val="center"/>
          </w:tcPr>
          <w:p w14:paraId="56301F6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F32456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Relato de Experiência ou Artigo Publicado na Nexus – Revista de Extensão do IFAM</w:t>
            </w:r>
          </w:p>
        </w:tc>
        <w:tc>
          <w:tcPr>
            <w:tcW w:w="634" w:type="pct"/>
            <w:vAlign w:val="center"/>
          </w:tcPr>
          <w:p w14:paraId="169D721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Por relato de experiência e artigo</w:t>
            </w:r>
          </w:p>
        </w:tc>
        <w:tc>
          <w:tcPr>
            <w:tcW w:w="718" w:type="pct"/>
          </w:tcPr>
          <w:p w14:paraId="312E7E8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14:paraId="5FB8ADE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14:paraId="4AF52F5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3B2713E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03E3CF6B" w14:textId="77777777" w:rsidTr="00B23756">
        <w:trPr>
          <w:trHeight w:val="416"/>
        </w:trPr>
        <w:tc>
          <w:tcPr>
            <w:tcW w:w="696" w:type="pct"/>
            <w:vMerge/>
            <w:vAlign w:val="center"/>
          </w:tcPr>
          <w:p w14:paraId="1A9729D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42BC05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científico publicado em outros </w:t>
            </w: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períodicos </w:t>
            </w:r>
          </w:p>
        </w:tc>
        <w:tc>
          <w:tcPr>
            <w:tcW w:w="634" w:type="pct"/>
          </w:tcPr>
          <w:p w14:paraId="0D7FABA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Por artigo </w:t>
            </w:r>
          </w:p>
        </w:tc>
        <w:tc>
          <w:tcPr>
            <w:tcW w:w="718" w:type="pct"/>
          </w:tcPr>
          <w:p w14:paraId="75E8961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14:paraId="76D285DB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</w:tcPr>
          <w:p w14:paraId="056627D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3B13DBCB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1CCE16CA" w14:textId="77777777" w:rsidTr="00B23756">
        <w:trPr>
          <w:trHeight w:val="416"/>
        </w:trPr>
        <w:tc>
          <w:tcPr>
            <w:tcW w:w="696" w:type="pct"/>
            <w:vMerge/>
            <w:vAlign w:val="center"/>
          </w:tcPr>
          <w:p w14:paraId="5598F91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898AA3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Trabalho completo e resumos publicados em anais de evento</w:t>
            </w:r>
          </w:p>
        </w:tc>
        <w:tc>
          <w:tcPr>
            <w:tcW w:w="634" w:type="pct"/>
          </w:tcPr>
          <w:p w14:paraId="43C5F48A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trabalho </w:t>
            </w:r>
          </w:p>
        </w:tc>
        <w:tc>
          <w:tcPr>
            <w:tcW w:w="718" w:type="pct"/>
          </w:tcPr>
          <w:p w14:paraId="1C432AB3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8" w:type="pct"/>
          </w:tcPr>
          <w:p w14:paraId="57C9E35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pct"/>
          </w:tcPr>
          <w:p w14:paraId="7722E03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10014C0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5E23ADFE" w14:textId="77777777" w:rsidTr="00B23756">
        <w:trPr>
          <w:trHeight w:val="416"/>
        </w:trPr>
        <w:tc>
          <w:tcPr>
            <w:tcW w:w="696" w:type="pct"/>
            <w:vMerge w:val="restart"/>
            <w:vAlign w:val="center"/>
          </w:tcPr>
          <w:p w14:paraId="294CF4FD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Cursos e eventos de  de Extensão</w:t>
            </w:r>
          </w:p>
          <w:p w14:paraId="085F4AD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67457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Máximo: 16,5 Pontos</w:t>
            </w:r>
          </w:p>
          <w:p w14:paraId="3A6A18D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1347541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Atuação como parte da equipe de cursos de Extensão</w:t>
            </w:r>
          </w:p>
        </w:tc>
        <w:tc>
          <w:tcPr>
            <w:tcW w:w="634" w:type="pct"/>
          </w:tcPr>
          <w:p w14:paraId="3271860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curso </w:t>
            </w:r>
          </w:p>
        </w:tc>
        <w:tc>
          <w:tcPr>
            <w:tcW w:w="718" w:type="pct"/>
          </w:tcPr>
          <w:p w14:paraId="482F1FD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14:paraId="52E66E60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pct"/>
          </w:tcPr>
          <w:p w14:paraId="6D2533D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4742863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420FE9C9" w14:textId="77777777" w:rsidTr="00B23756">
        <w:trPr>
          <w:trHeight w:val="416"/>
        </w:trPr>
        <w:tc>
          <w:tcPr>
            <w:tcW w:w="696" w:type="pct"/>
            <w:vMerge/>
            <w:vAlign w:val="center"/>
          </w:tcPr>
          <w:p w14:paraId="19D6C417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F2D5F8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como membro de comissão organizadora de eventos de extensão </w:t>
            </w:r>
          </w:p>
        </w:tc>
        <w:tc>
          <w:tcPr>
            <w:tcW w:w="634" w:type="pct"/>
          </w:tcPr>
          <w:p w14:paraId="6AB6883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Por evento</w:t>
            </w:r>
          </w:p>
        </w:tc>
        <w:tc>
          <w:tcPr>
            <w:tcW w:w="718" w:type="pct"/>
          </w:tcPr>
          <w:p w14:paraId="7794C5CD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718" w:type="pct"/>
          </w:tcPr>
          <w:p w14:paraId="2175342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2" w:type="pct"/>
          </w:tcPr>
          <w:p w14:paraId="285F48A3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6A72681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794BF0CC" w14:textId="77777777" w:rsidTr="00B23756">
        <w:trPr>
          <w:trHeight w:val="416"/>
        </w:trPr>
        <w:tc>
          <w:tcPr>
            <w:tcW w:w="696" w:type="pct"/>
          </w:tcPr>
          <w:p w14:paraId="77889D0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Tempo de serviço no IFAM</w:t>
            </w:r>
          </w:p>
          <w:p w14:paraId="4EFD340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15DE2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Máximo: 14 Pontos</w:t>
            </w:r>
          </w:p>
          <w:p w14:paraId="2F3B9E8A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1D3DDC24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Tempo de serviço no IFAM</w:t>
            </w:r>
          </w:p>
        </w:tc>
        <w:tc>
          <w:tcPr>
            <w:tcW w:w="634" w:type="pct"/>
          </w:tcPr>
          <w:p w14:paraId="693319E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Ano Completo</w:t>
            </w:r>
          </w:p>
        </w:tc>
        <w:tc>
          <w:tcPr>
            <w:tcW w:w="718" w:type="pct"/>
          </w:tcPr>
          <w:p w14:paraId="6875C866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14:paraId="0995D935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pct"/>
          </w:tcPr>
          <w:p w14:paraId="54BA8C29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139FECCB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BB7" w:rsidRPr="004A6A87" w14:paraId="7C9B0455" w14:textId="77777777" w:rsidTr="00B23756">
        <w:trPr>
          <w:trHeight w:val="416"/>
        </w:trPr>
        <w:tc>
          <w:tcPr>
            <w:tcW w:w="696" w:type="pct"/>
          </w:tcPr>
          <w:p w14:paraId="7161C621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4EFAE24A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09C805EE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14:paraId="59983528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718" w:type="pct"/>
          </w:tcPr>
          <w:p w14:paraId="3F3C1420" w14:textId="77777777" w:rsidR="00752BB7" w:rsidRPr="004A6A87" w:rsidRDefault="00752BB7" w:rsidP="00752B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7EDCEC3C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C5FA71D" w14:textId="77777777" w:rsidR="00752BB7" w:rsidRPr="004A6A87" w:rsidRDefault="00752BB7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23A5F" w14:textId="77777777" w:rsidR="00752BB7" w:rsidRDefault="00752BB7" w:rsidP="00752B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863458" w14:textId="77777777" w:rsidR="00752BB7" w:rsidRDefault="00752BB7" w:rsidP="00752B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B3E559" w14:textId="77777777" w:rsidR="00337B45" w:rsidRDefault="00337B45"/>
    <w:sectPr w:rsidR="00337B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3FAA" w14:textId="77777777" w:rsidR="00F36982" w:rsidRDefault="00F36982" w:rsidP="00752BB7">
      <w:r>
        <w:separator/>
      </w:r>
    </w:p>
  </w:endnote>
  <w:endnote w:type="continuationSeparator" w:id="0">
    <w:p w14:paraId="2EE01AFC" w14:textId="77777777" w:rsidR="00F36982" w:rsidRDefault="00F36982" w:rsidP="007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30A2" w14:textId="77777777" w:rsidR="00F36982" w:rsidRDefault="00F36982" w:rsidP="00752BB7">
      <w:r>
        <w:separator/>
      </w:r>
    </w:p>
  </w:footnote>
  <w:footnote w:type="continuationSeparator" w:id="0">
    <w:p w14:paraId="4421CF75" w14:textId="77777777" w:rsidR="00F36982" w:rsidRDefault="00F36982" w:rsidP="0075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55F8" w14:textId="518516D3" w:rsidR="00752BB7" w:rsidRDefault="00752BB7" w:rsidP="00752BB7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79C98EC4" wp14:editId="5188584A">
          <wp:simplePos x="0" y="0"/>
          <wp:positionH relativeFrom="page">
            <wp:posOffset>3508782</wp:posOffset>
          </wp:positionH>
          <wp:positionV relativeFrom="page">
            <wp:posOffset>127076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D3DFB1" w14:textId="77777777" w:rsidR="00752BB7" w:rsidRDefault="00752BB7" w:rsidP="00752BB7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38393F8D" w14:textId="77777777" w:rsidR="00752BB7" w:rsidRDefault="00752BB7" w:rsidP="00752BB7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14:paraId="0747CB30" w14:textId="77777777" w:rsidR="00752BB7" w:rsidRDefault="00752BB7" w:rsidP="00752BB7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14:paraId="684A9513" w14:textId="77777777" w:rsidR="00752BB7" w:rsidRDefault="00752BB7" w:rsidP="00752BB7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14:paraId="1045F34A" w14:textId="77777777" w:rsidR="00752BB7" w:rsidRDefault="00752BB7" w:rsidP="00752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p w14:paraId="609E6CC8" w14:textId="77777777" w:rsidR="00752BB7" w:rsidRDefault="00752B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37DFD"/>
    <w:multiLevelType w:val="multilevel"/>
    <w:tmpl w:val="280CB87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B7"/>
    <w:rsid w:val="00337B45"/>
    <w:rsid w:val="00752BB7"/>
    <w:rsid w:val="00B23756"/>
    <w:rsid w:val="00F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A794"/>
  <w15:chartTrackingRefBased/>
  <w15:docId w15:val="{08CB1992-2D28-48EE-9C21-2C11AE26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B7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752BB7"/>
    <w:pPr>
      <w:ind w:right="9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2BB7"/>
    <w:rPr>
      <w:rFonts w:ascii="Calibri" w:eastAsia="Calibri" w:hAnsi="Calibri" w:cs="Calibri"/>
      <w:b/>
      <w:bCs/>
      <w:sz w:val="21"/>
      <w:szCs w:val="21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52B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BB7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52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BB7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Aline Schultheis</cp:lastModifiedBy>
  <cp:revision>2</cp:revision>
  <dcterms:created xsi:type="dcterms:W3CDTF">2022-02-22T16:24:00Z</dcterms:created>
  <dcterms:modified xsi:type="dcterms:W3CDTF">2022-02-22T16:27:00Z</dcterms:modified>
</cp:coreProperties>
</file>