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87" w:rsidRPr="000F5E2A" w:rsidRDefault="00C05C2E" w:rsidP="000030FD">
      <w:pPr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6410325</wp:posOffset>
            </wp:positionH>
            <wp:positionV relativeFrom="page">
              <wp:posOffset>171450</wp:posOffset>
            </wp:positionV>
            <wp:extent cx="659130" cy="981075"/>
            <wp:effectExtent l="0" t="0" r="7620" b="0"/>
            <wp:wrapSquare wrapText="bothSides" distT="0" distB="0" distL="0" distR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l="18353" t="5967" r="19191" b="6912"/>
                    <a:stretch>
                      <a:fillRect/>
                    </a:stretch>
                  </pic:blipFill>
                  <pic:spPr>
                    <a:xfrm>
                      <a:off x="0" y="0"/>
                      <a:ext cx="659633" cy="98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A87" w:rsidRPr="000F5E2A" w:rsidRDefault="00C05C2E" w:rsidP="000F5E2A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 xml:space="preserve">EDITAL N° 003/2024, DE 15 DE MARÇO DE 2024 – IFAM </w:t>
      </w:r>
      <w:r w:rsidRPr="000F5E2A">
        <w:rPr>
          <w:rFonts w:ascii="Arial" w:eastAsia="Arial" w:hAnsi="Arial" w:cs="Arial"/>
          <w:b/>
          <w:i/>
          <w:sz w:val="22"/>
          <w:szCs w:val="22"/>
        </w:rPr>
        <w:t>CAMPUS</w:t>
      </w:r>
      <w:r w:rsidRPr="000F5E2A">
        <w:rPr>
          <w:rFonts w:ascii="Arial" w:eastAsia="Arial" w:hAnsi="Arial" w:cs="Arial"/>
          <w:b/>
          <w:sz w:val="22"/>
          <w:szCs w:val="22"/>
        </w:rPr>
        <w:t xml:space="preserve"> TEFÉ</w:t>
      </w:r>
    </w:p>
    <w:p w:rsidR="00710A87" w:rsidRPr="000F5E2A" w:rsidRDefault="00710A87" w:rsidP="000F5E2A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710A87" w:rsidRPr="000F5E2A" w:rsidRDefault="00C05C2E" w:rsidP="000F5E2A">
      <w:pPr>
        <w:tabs>
          <w:tab w:val="left" w:pos="1701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0F5E2A">
        <w:rPr>
          <w:rFonts w:ascii="Arial" w:eastAsia="Arial" w:hAnsi="Arial" w:cs="Arial"/>
          <w:b/>
          <w:color w:val="000000"/>
          <w:sz w:val="22"/>
          <w:szCs w:val="22"/>
        </w:rPr>
        <w:t xml:space="preserve">ANEXO II </w:t>
      </w:r>
      <w:r w:rsidRPr="000F5E2A">
        <w:rPr>
          <w:rFonts w:ascii="Arial" w:eastAsia="Arial" w:hAnsi="Arial" w:cs="Arial"/>
          <w:b/>
          <w:sz w:val="22"/>
          <w:szCs w:val="22"/>
        </w:rPr>
        <w:t>–</w:t>
      </w:r>
      <w:r w:rsidRPr="000F5E2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0F5E2A">
        <w:rPr>
          <w:rFonts w:ascii="Arial" w:eastAsia="Arial" w:hAnsi="Arial" w:cs="Arial"/>
          <w:b/>
          <w:sz w:val="22"/>
          <w:szCs w:val="22"/>
        </w:rPr>
        <w:t>DECLARAÇÃO DE RENDA</w:t>
      </w:r>
    </w:p>
    <w:p w:rsidR="00710A87" w:rsidRPr="000F5E2A" w:rsidRDefault="00710A87" w:rsidP="000F5E2A">
      <w:pPr>
        <w:tabs>
          <w:tab w:val="left" w:pos="993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:rsidR="00710A87" w:rsidRPr="000F5E2A" w:rsidRDefault="00710A87" w:rsidP="000F5E2A">
      <w:pPr>
        <w:tabs>
          <w:tab w:val="left" w:pos="993"/>
        </w:tabs>
        <w:rPr>
          <w:rFonts w:ascii="Arial" w:eastAsia="Arial" w:hAnsi="Arial" w:cs="Arial"/>
          <w:b/>
          <w:sz w:val="22"/>
          <w:szCs w:val="22"/>
        </w:rPr>
      </w:pPr>
    </w:p>
    <w:p w:rsidR="00710A87" w:rsidRPr="000F5E2A" w:rsidRDefault="00C05C2E" w:rsidP="000F5E2A">
      <w:pPr>
        <w:spacing w:after="200"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0F5E2A">
        <w:rPr>
          <w:rFonts w:ascii="Arial" w:eastAsia="Arial" w:hAnsi="Arial" w:cs="Arial"/>
          <w:sz w:val="22"/>
          <w:szCs w:val="22"/>
        </w:rPr>
        <w:t xml:space="preserve">Eu, ________________________________________________________________________________, brasileiro/a, _____________________________, portador/a do RG ___________________e CPF______________________________, residente </w:t>
      </w:r>
      <w:proofErr w:type="spellStart"/>
      <w:r w:rsidRPr="000F5E2A">
        <w:rPr>
          <w:rFonts w:ascii="Arial" w:eastAsia="Arial" w:hAnsi="Arial" w:cs="Arial"/>
          <w:sz w:val="22"/>
          <w:szCs w:val="22"/>
        </w:rPr>
        <w:t>na</w:t>
      </w:r>
      <w:proofErr w:type="spellEnd"/>
      <w:r w:rsidRPr="000F5E2A">
        <w:rPr>
          <w:rFonts w:ascii="Arial" w:eastAsia="Arial" w:hAnsi="Arial" w:cs="Arial"/>
          <w:sz w:val="22"/>
          <w:szCs w:val="22"/>
        </w:rPr>
        <w:t xml:space="preserve"> rua______________________________________________________________, n._____, Bairro: __________________________, cidade__________________, DECLARO para os devidos fins de direito perante o Instituto Federal do Amazonas – </w:t>
      </w:r>
      <w:r w:rsidRPr="000F5E2A">
        <w:rPr>
          <w:rFonts w:ascii="Arial" w:eastAsia="Arial" w:hAnsi="Arial" w:cs="Arial"/>
          <w:i/>
          <w:sz w:val="22"/>
          <w:szCs w:val="22"/>
        </w:rPr>
        <w:t xml:space="preserve">Campus </w:t>
      </w:r>
      <w:r w:rsidRPr="00AB02C9">
        <w:rPr>
          <w:rFonts w:ascii="Arial" w:eastAsia="Arial" w:hAnsi="Arial" w:cs="Arial"/>
          <w:sz w:val="22"/>
          <w:szCs w:val="22"/>
        </w:rPr>
        <w:t xml:space="preserve">Tefé </w:t>
      </w:r>
      <w:r w:rsidRPr="000F5E2A">
        <w:rPr>
          <w:rFonts w:ascii="Arial" w:eastAsia="Arial" w:hAnsi="Arial" w:cs="Arial"/>
          <w:sz w:val="22"/>
          <w:szCs w:val="22"/>
        </w:rPr>
        <w:t>e a quem interessar possa que:</w:t>
      </w:r>
    </w:p>
    <w:p w:rsidR="00710A87" w:rsidRPr="000F5E2A" w:rsidRDefault="00C05C2E" w:rsidP="000F5E2A">
      <w:pPr>
        <w:spacing w:after="200" w:line="360" w:lineRule="auto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0F5E2A">
        <w:rPr>
          <w:rFonts w:ascii="Arial" w:eastAsia="Arial" w:hAnsi="Arial" w:cs="Arial"/>
          <w:b/>
          <w:sz w:val="22"/>
          <w:szCs w:val="22"/>
          <w:u w:val="single"/>
        </w:rPr>
        <w:t>Marque 01 (uma) das opções a seguir:</w:t>
      </w:r>
    </w:p>
    <w:p w:rsidR="00710A87" w:rsidRPr="000F5E2A" w:rsidRDefault="00C05C2E" w:rsidP="00AB02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a)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Sou trabalhador/a autônomo/a, no ramo de ___________________________________________, com ganhos mensais aproximados de R$___________.</w:t>
      </w:r>
    </w:p>
    <w:p w:rsidR="00710A87" w:rsidRPr="000F5E2A" w:rsidRDefault="00C05C2E" w:rsidP="00AB02C9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b)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Sou trabalhador/a rural, com ganhos mensais aproximados de R$_______________.</w:t>
      </w:r>
    </w:p>
    <w:p w:rsidR="00710A87" w:rsidRPr="000F5E2A" w:rsidRDefault="00C05C2E" w:rsidP="00AB02C9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c)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Sou pescador, com ganhos mensais aproximados de R$ _________________.</w:t>
      </w:r>
    </w:p>
    <w:p w:rsidR="00710A87" w:rsidRPr="000F5E2A" w:rsidRDefault="00C05C2E" w:rsidP="00AB02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d)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Estou desempregado/a, não possuindo renda mensal.</w:t>
      </w:r>
    </w:p>
    <w:p w:rsidR="00710A87" w:rsidRPr="000F5E2A" w:rsidRDefault="00C05C2E" w:rsidP="00AB02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e)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Estou desempregado/a, tendo com renda mensal uma ajuda de custo de ___________________________ no valor de R$__________________. </w:t>
      </w:r>
    </w:p>
    <w:p w:rsidR="00710A87" w:rsidRPr="000F5E2A" w:rsidRDefault="00C05C2E" w:rsidP="00AB02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f)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Recebo pensão alimentícia no valor de R$__________________________.</w:t>
      </w:r>
    </w:p>
    <w:p w:rsidR="00710A87" w:rsidRPr="000F5E2A" w:rsidRDefault="00C05C2E" w:rsidP="00AB02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b/>
          <w:sz w:val="22"/>
          <w:szCs w:val="22"/>
        </w:rPr>
        <w:t>g)</w:t>
      </w:r>
      <w:r w:rsidRPr="000F5E2A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0F5E2A">
        <w:rPr>
          <w:rFonts w:ascii="Arial" w:eastAsia="Arial" w:hAnsi="Arial" w:cs="Arial"/>
          <w:sz w:val="22"/>
          <w:szCs w:val="22"/>
        </w:rPr>
        <w:t>(  )</w:t>
      </w:r>
      <w:proofErr w:type="gramEnd"/>
      <w:r w:rsidRPr="000F5E2A">
        <w:rPr>
          <w:rFonts w:ascii="Arial" w:eastAsia="Arial" w:hAnsi="Arial" w:cs="Arial"/>
          <w:sz w:val="22"/>
          <w:szCs w:val="22"/>
        </w:rPr>
        <w:t xml:space="preserve"> Sou estudante – sem renda.</w:t>
      </w:r>
    </w:p>
    <w:p w:rsidR="00710A87" w:rsidRPr="000F5E2A" w:rsidRDefault="00C05C2E" w:rsidP="00AB02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É o que tenho a declarar.</w:t>
      </w:r>
    </w:p>
    <w:p w:rsidR="00710A87" w:rsidRPr="000F5E2A" w:rsidRDefault="00C05C2E" w:rsidP="000F5E2A">
      <w:pPr>
        <w:spacing w:after="20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 xml:space="preserve">______________/AM, _____de __________ </w:t>
      </w:r>
      <w:proofErr w:type="spellStart"/>
      <w:r w:rsidRPr="000F5E2A">
        <w:rPr>
          <w:rFonts w:ascii="Arial" w:eastAsia="Arial" w:hAnsi="Arial" w:cs="Arial"/>
          <w:sz w:val="22"/>
          <w:szCs w:val="22"/>
        </w:rPr>
        <w:t>de</w:t>
      </w:r>
      <w:proofErr w:type="spellEnd"/>
      <w:r w:rsidRPr="000F5E2A">
        <w:rPr>
          <w:rFonts w:ascii="Arial" w:eastAsia="Arial" w:hAnsi="Arial" w:cs="Arial"/>
          <w:sz w:val="22"/>
          <w:szCs w:val="22"/>
        </w:rPr>
        <w:t xml:space="preserve"> 2024.</w:t>
      </w:r>
    </w:p>
    <w:p w:rsidR="00710A87" w:rsidRPr="000F5E2A" w:rsidRDefault="00710A87" w:rsidP="000F5E2A">
      <w:pPr>
        <w:spacing w:after="200" w:line="360" w:lineRule="auto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after="200"/>
        <w:jc w:val="center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_______________________________________</w:t>
      </w:r>
    </w:p>
    <w:p w:rsidR="00710A87" w:rsidRPr="000F5E2A" w:rsidRDefault="00C05C2E" w:rsidP="000F5E2A">
      <w:pPr>
        <w:spacing w:after="200"/>
        <w:jc w:val="center"/>
        <w:rPr>
          <w:rFonts w:ascii="Arial" w:eastAsia="Arial" w:hAnsi="Arial" w:cs="Arial"/>
          <w:sz w:val="22"/>
          <w:szCs w:val="22"/>
        </w:rPr>
      </w:pPr>
      <w:r w:rsidRPr="000F5E2A">
        <w:rPr>
          <w:rFonts w:ascii="Arial" w:eastAsia="Arial" w:hAnsi="Arial" w:cs="Arial"/>
          <w:sz w:val="22"/>
          <w:szCs w:val="22"/>
        </w:rPr>
        <w:t>Assinatura do/a declarante</w:t>
      </w:r>
    </w:p>
    <w:p w:rsidR="00710A87" w:rsidRPr="000F5E2A" w:rsidRDefault="00710A87" w:rsidP="000F5E2A">
      <w:pPr>
        <w:spacing w:after="200" w:line="360" w:lineRule="auto"/>
        <w:rPr>
          <w:rFonts w:ascii="Arial" w:eastAsia="Arial" w:hAnsi="Arial" w:cs="Arial"/>
          <w:sz w:val="22"/>
          <w:szCs w:val="22"/>
        </w:rPr>
      </w:pPr>
    </w:p>
    <w:p w:rsidR="00710A87" w:rsidRPr="000F5E2A" w:rsidRDefault="00C05C2E" w:rsidP="000F5E2A">
      <w:pPr>
        <w:spacing w:after="200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0F5E2A">
        <w:rPr>
          <w:rFonts w:ascii="Arial" w:eastAsia="Arial" w:hAnsi="Arial" w:cs="Arial"/>
          <w:b/>
          <w:sz w:val="22"/>
          <w:szCs w:val="22"/>
        </w:rPr>
        <w:t xml:space="preserve">P.S. 1 – Declaro, sob as penas da Lei, que todas as informações por mim prestadas são expressão da verdade e estou ciente de que qualquer declaração falsa ensejará a aplicação das penalidades previstas nos </w:t>
      </w:r>
      <w:proofErr w:type="spellStart"/>
      <w:r w:rsidRPr="000F5E2A">
        <w:rPr>
          <w:rFonts w:ascii="Arial" w:eastAsia="Arial" w:hAnsi="Arial" w:cs="Arial"/>
          <w:b/>
          <w:sz w:val="22"/>
          <w:szCs w:val="22"/>
        </w:rPr>
        <w:t>arts</w:t>
      </w:r>
      <w:proofErr w:type="spellEnd"/>
      <w:r w:rsidRPr="000F5E2A">
        <w:rPr>
          <w:rFonts w:ascii="Arial" w:eastAsia="Arial" w:hAnsi="Arial" w:cs="Arial"/>
          <w:b/>
          <w:sz w:val="22"/>
          <w:szCs w:val="22"/>
        </w:rPr>
        <w:t>. 171 e 299 do Código Penal Brasileiro.</w:t>
      </w:r>
      <w:bookmarkStart w:id="0" w:name="_GoBack"/>
      <w:bookmarkEnd w:id="0"/>
    </w:p>
    <w:sectPr w:rsidR="00710A87" w:rsidRPr="000F5E2A" w:rsidSect="000F5E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851" w:bottom="1135" w:left="99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49" w:rsidRDefault="00C05C2E">
      <w:r>
        <w:separator/>
      </w:r>
    </w:p>
  </w:endnote>
  <w:endnote w:type="continuationSeparator" w:id="0">
    <w:p w:rsidR="00C44C49" w:rsidRDefault="00C0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C05C2E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BD3C1C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710A87" w:rsidRDefault="00710A87">
    <w:pPr>
      <w:tabs>
        <w:tab w:val="center" w:pos="4252"/>
        <w:tab w:val="right" w:pos="8504"/>
      </w:tabs>
      <w:rPr>
        <w:color w:val="000000"/>
      </w:rPr>
    </w:pPr>
  </w:p>
  <w:p w:rsidR="00710A87" w:rsidRDefault="00C05C2E"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3095625</wp:posOffset>
          </wp:positionH>
          <wp:positionV relativeFrom="paragraph">
            <wp:posOffset>36325176</wp:posOffset>
          </wp:positionV>
          <wp:extent cx="7550785" cy="10688955"/>
          <wp:effectExtent l="0" t="0" r="0" b="0"/>
          <wp:wrapNone/>
          <wp:docPr id="18" name="image2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2221474\Downloads\Fun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49" w:rsidRDefault="00C05C2E">
      <w:r>
        <w:separator/>
      </w:r>
    </w:p>
  </w:footnote>
  <w:footnote w:type="continuationSeparator" w:id="0">
    <w:p w:rsidR="00C44C49" w:rsidRDefault="00C05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C05C2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1A9D3ED" wp14:editId="2B33FE92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16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0A87" w:rsidRDefault="00C05C2E">
    <w:pPr>
      <w:keepNext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SECRETARIA DE EDUCAÇÃO PROFISSIONAL E TECNOLÓGICA</w:t>
    </w:r>
  </w:p>
  <w:p w:rsidR="00710A87" w:rsidRDefault="00C05C2E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710A87" w:rsidRDefault="00C05C2E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710A87" w:rsidRDefault="00710A87">
    <w:pPr>
      <w:jc w:val="center"/>
      <w:rPr>
        <w:rFonts w:ascii="Arial" w:eastAsia="Arial" w:hAnsi="Arial" w:cs="Arial"/>
        <w:b/>
        <w:sz w:val="16"/>
        <w:szCs w:val="16"/>
      </w:rPr>
    </w:pPr>
  </w:p>
  <w:p w:rsidR="00710A87" w:rsidRDefault="000F5E2A">
    <w:pPr>
      <w:tabs>
        <w:tab w:val="left" w:pos="233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04B9E7DB" wp14:editId="6B00749A">
          <wp:simplePos x="0" y="0"/>
          <wp:positionH relativeFrom="margin">
            <wp:posOffset>307975</wp:posOffset>
          </wp:positionH>
          <wp:positionV relativeFrom="paragraph">
            <wp:posOffset>198755</wp:posOffset>
          </wp:positionV>
          <wp:extent cx="6303645" cy="171428"/>
          <wp:effectExtent l="0" t="0" r="0" b="635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t="10760" b="87229"/>
                  <a:stretch/>
                </pic:blipFill>
                <pic:spPr bwMode="auto">
                  <a:xfrm>
                    <a:off x="0" y="0"/>
                    <a:ext cx="6303645" cy="1714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5C2E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87" w:rsidRDefault="00710A87">
    <w:pP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848"/>
    <w:multiLevelType w:val="multilevel"/>
    <w:tmpl w:val="ADF2BF66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41DBE"/>
    <w:multiLevelType w:val="multilevel"/>
    <w:tmpl w:val="797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" w15:restartNumberingAfterBreak="0">
    <w:nsid w:val="1D2D112A"/>
    <w:multiLevelType w:val="multilevel"/>
    <w:tmpl w:val="08A86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2678A5"/>
    <w:multiLevelType w:val="multilevel"/>
    <w:tmpl w:val="6E4CEA3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3669"/>
    <w:multiLevelType w:val="multilevel"/>
    <w:tmpl w:val="1742967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B17AA7"/>
    <w:multiLevelType w:val="multilevel"/>
    <w:tmpl w:val="5C7696D4"/>
    <w:lvl w:ilvl="0">
      <w:start w:val="10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6" w15:restartNumberingAfterBreak="0">
    <w:nsid w:val="341662F8"/>
    <w:multiLevelType w:val="multilevel"/>
    <w:tmpl w:val="0238751E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9250296"/>
    <w:multiLevelType w:val="multilevel"/>
    <w:tmpl w:val="BD38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C610FAB"/>
    <w:multiLevelType w:val="hybridMultilevel"/>
    <w:tmpl w:val="DEAADABA"/>
    <w:lvl w:ilvl="0" w:tplc="61FED06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01006C"/>
    <w:multiLevelType w:val="multilevel"/>
    <w:tmpl w:val="6C124DD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ascii="Arial" w:eastAsia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eastAsia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eastAsia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eastAsia="Arial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eastAsia="Arial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eastAsia="Arial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eastAsia="Arial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" w:eastAsia="Arial" w:hAnsi="Arial" w:cs="Arial" w:hint="default"/>
        <w:color w:val="auto"/>
      </w:rPr>
    </w:lvl>
  </w:abstractNum>
  <w:abstractNum w:abstractNumId="10" w15:restartNumberingAfterBreak="0">
    <w:nsid w:val="433D3E5A"/>
    <w:multiLevelType w:val="multilevel"/>
    <w:tmpl w:val="7F625602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25D13"/>
    <w:multiLevelType w:val="multilevel"/>
    <w:tmpl w:val="DCA8CE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12" w15:restartNumberingAfterBreak="0">
    <w:nsid w:val="58A74007"/>
    <w:multiLevelType w:val="multilevel"/>
    <w:tmpl w:val="018252F8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u w:val="none"/>
      </w:rPr>
    </w:lvl>
  </w:abstractNum>
  <w:abstractNum w:abstractNumId="13" w15:restartNumberingAfterBreak="0">
    <w:nsid w:val="58F61625"/>
    <w:multiLevelType w:val="multilevel"/>
    <w:tmpl w:val="83387F50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" w:eastAsia="Arial" w:hAnsi="Arial" w:cs="Arial" w:hint="default"/>
        <w:b/>
      </w:rPr>
    </w:lvl>
  </w:abstractNum>
  <w:abstractNum w:abstractNumId="14" w15:restartNumberingAfterBreak="0">
    <w:nsid w:val="730A04EA"/>
    <w:multiLevelType w:val="multilevel"/>
    <w:tmpl w:val="51BE5C88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66F4DAA"/>
    <w:multiLevelType w:val="multilevel"/>
    <w:tmpl w:val="4BC67C6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DE50577"/>
    <w:multiLevelType w:val="multilevel"/>
    <w:tmpl w:val="8E44318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ascii="Arial" w:eastAsia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eastAsia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eastAsia="Arial" w:hAnsi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eastAsia="Arial" w:hAnsi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eastAsia="Arial" w:hAnsi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eastAsia="Arial" w:hAnsi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eastAsia="Arial" w:hAnsi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Arial" w:eastAsia="Arial" w:hAnsi="Arial" w:cs="Arial" w:hint="default"/>
        <w:color w:val="auto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87"/>
    <w:rsid w:val="000030FD"/>
    <w:rsid w:val="000F5E2A"/>
    <w:rsid w:val="00102ADF"/>
    <w:rsid w:val="00260C3C"/>
    <w:rsid w:val="002C2FBE"/>
    <w:rsid w:val="003A1A22"/>
    <w:rsid w:val="00465437"/>
    <w:rsid w:val="00613E56"/>
    <w:rsid w:val="00710A87"/>
    <w:rsid w:val="00915D8F"/>
    <w:rsid w:val="00A24F16"/>
    <w:rsid w:val="00AB02C9"/>
    <w:rsid w:val="00BA46DB"/>
    <w:rsid w:val="00BD3C1C"/>
    <w:rsid w:val="00C05C2E"/>
    <w:rsid w:val="00C206AC"/>
    <w:rsid w:val="00C44C49"/>
    <w:rsid w:val="00D57F15"/>
    <w:rsid w:val="00DA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9B774"/>
  <w15:docId w15:val="{BA5E94BA-920E-4ED9-BA18-952471D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qFormat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Refdenotaderodap">
    <w:name w:val="footnote reference"/>
    <w:qFormat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qFormat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qFormat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qFormat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qFormat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qFormat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qFormat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qFormat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qFormat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qFormat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qFormat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qFormat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qFormat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  <w:qFormat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qFormat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9">
    <w:name w:val="_Style 79"/>
    <w:basedOn w:val="TableNormal0"/>
    <w:tblPr>
      <w:tblCellMar>
        <w:left w:w="115" w:type="dxa"/>
        <w:right w:w="115" w:type="dxa"/>
      </w:tblCellMar>
    </w:tbl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tyle81">
    <w:name w:val="_Style 81"/>
    <w:basedOn w:val="TableNormal0"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Style82">
    <w:name w:val="_Style 82"/>
    <w:basedOn w:val="TableNormal0"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Style83">
    <w:name w:val="_Style 83"/>
    <w:basedOn w:val="TableNormal0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Style84">
    <w:name w:val="_Style 84"/>
    <w:basedOn w:val="TableNormal0"/>
    <w:qFormat/>
    <w:tblPr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eOI9WYO5FeTpZAs99imRaa0Yw==">CgMxLjAyCGguZ2pkZ3hzOAByITFpSlJ6T3V3bzBYMG1GQkxvT2owaTNTTW5xV3czS0hlVA==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Centro Federal de Ensino Tecnologico do Amazonas</dc:creator>
  <cp:lastModifiedBy>Leidijane Rolim da Silva</cp:lastModifiedBy>
  <cp:revision>3</cp:revision>
  <cp:lastPrinted>2024-03-14T21:02:00Z</cp:lastPrinted>
  <dcterms:created xsi:type="dcterms:W3CDTF">2024-03-15T18:04:00Z</dcterms:created>
  <dcterms:modified xsi:type="dcterms:W3CDTF">2024-03-15T18:09:00Z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C342E813696D4183AAC216D14BCE7F04_12</vt:lpwstr>
  </property>
</Properties>
</file>